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26" w:rsidP="00286F26" w:rsidRDefault="00286F26">
      <w:pPr>
        <w:rPr>
          <w:b/>
          <w:bCs/>
          <w:u w:val="single"/>
        </w:rPr>
      </w:pPr>
      <w:bookmarkStart w:name="_GoBack" w:id="0"/>
      <w:bookmarkEnd w:id="0"/>
      <w:r>
        <w:rPr>
          <w:b/>
          <w:bCs/>
          <w:u w:val="single"/>
        </w:rPr>
        <w:t>Opzet jachtnota-overleg 15 september, 15:00 – 19:00 uur</w:t>
      </w:r>
    </w:p>
    <w:p w:rsidR="00286F26" w:rsidP="00286F26" w:rsidRDefault="00286F26">
      <w:r>
        <w:t>15:00 – 16:00 uur</w:t>
      </w:r>
    </w:p>
    <w:p w:rsidR="00286F26" w:rsidP="00286F26" w:rsidRDefault="00286F26">
      <w:r>
        <w:t>Eerste termijn Kamer</w:t>
      </w:r>
    </w:p>
    <w:p w:rsidR="00286F26" w:rsidP="00286F26" w:rsidRDefault="00286F26"/>
    <w:p w:rsidR="00286F26" w:rsidP="00286F26" w:rsidRDefault="00286F26">
      <w:r>
        <w:t>16:00 – 17:00 uur</w:t>
      </w:r>
    </w:p>
    <w:p w:rsidR="00286F26" w:rsidP="00286F26" w:rsidRDefault="00286F26">
      <w:r>
        <w:t xml:space="preserve">Schorsing </w:t>
      </w:r>
    </w:p>
    <w:p w:rsidR="00286F26" w:rsidP="00286F26" w:rsidRDefault="00286F26"/>
    <w:p w:rsidR="00286F26" w:rsidP="00286F26" w:rsidRDefault="00286F26">
      <w:r>
        <w:t>17:00-18:00 uur</w:t>
      </w:r>
    </w:p>
    <w:p w:rsidR="00286F26" w:rsidP="00286F26" w:rsidRDefault="00286F26">
      <w:r>
        <w:t>Eerste termijn initiatiefnemer en ruimte voor inbreng staatssecretaris</w:t>
      </w:r>
    </w:p>
    <w:p w:rsidR="00286F26" w:rsidP="00286F26" w:rsidRDefault="00286F26"/>
    <w:p w:rsidR="00286F26" w:rsidP="00286F26" w:rsidRDefault="00286F26">
      <w:r>
        <w:t xml:space="preserve">18:00-19:00 </w:t>
      </w:r>
    </w:p>
    <w:p w:rsidR="00286F26" w:rsidP="00286F26" w:rsidRDefault="00286F26">
      <w:r>
        <w:t>Tweede termijn Kamer en van de initiatiefnemers en staatssecretaris</w:t>
      </w:r>
    </w:p>
    <w:p w:rsidR="003B23B1" w:rsidRDefault="003B23B1"/>
    <w:sectPr w:rsidR="003B23B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26"/>
    <w:rsid w:val="00286F26"/>
    <w:rsid w:val="003B23B1"/>
    <w:rsid w:val="009A37DD"/>
    <w:rsid w:val="00C0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86F2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preektekst">
    <w:name w:val="spreektekst"/>
    <w:basedOn w:val="Standaard"/>
    <w:autoRedefine/>
    <w:rsid w:val="003B23B1"/>
    <w:pPr>
      <w:spacing w:line="360" w:lineRule="auto"/>
    </w:pPr>
    <w:rPr>
      <w:rFonts w:ascii="Verdana" w:hAnsi="Verdana"/>
    </w:rPr>
  </w:style>
  <w:style w:type="paragraph" w:customStyle="1" w:styleId="Spreektekst0">
    <w:name w:val="Spreektekst"/>
    <w:basedOn w:val="Normaalweb"/>
    <w:rsid w:val="00C05BCE"/>
    <w:pPr>
      <w:shd w:val="clear" w:color="auto" w:fill="FFFFFF"/>
      <w:spacing w:line="360" w:lineRule="auto"/>
      <w:textAlignment w:val="top"/>
    </w:pPr>
    <w:rPr>
      <w:rFonts w:ascii="Verdana" w:hAnsi="Verdana"/>
      <w:sz w:val="22"/>
      <w:szCs w:val="22"/>
    </w:rPr>
  </w:style>
  <w:style w:type="paragraph" w:styleId="Normaalweb">
    <w:name w:val="Normal (Web)"/>
    <w:basedOn w:val="Standaard"/>
    <w:rsid w:val="00C05BCE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86F2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preektekst">
    <w:name w:val="spreektekst"/>
    <w:basedOn w:val="Standaard"/>
    <w:autoRedefine/>
    <w:rsid w:val="003B23B1"/>
    <w:pPr>
      <w:spacing w:line="360" w:lineRule="auto"/>
    </w:pPr>
    <w:rPr>
      <w:rFonts w:ascii="Verdana" w:hAnsi="Verdana"/>
    </w:rPr>
  </w:style>
  <w:style w:type="paragraph" w:customStyle="1" w:styleId="Spreektekst0">
    <w:name w:val="Spreektekst"/>
    <w:basedOn w:val="Normaalweb"/>
    <w:rsid w:val="00C05BCE"/>
    <w:pPr>
      <w:shd w:val="clear" w:color="auto" w:fill="FFFFFF"/>
      <w:spacing w:line="360" w:lineRule="auto"/>
      <w:textAlignment w:val="top"/>
    </w:pPr>
    <w:rPr>
      <w:rFonts w:ascii="Verdana" w:hAnsi="Verdana"/>
      <w:sz w:val="22"/>
      <w:szCs w:val="22"/>
    </w:rPr>
  </w:style>
  <w:style w:type="paragraph" w:styleId="Normaalweb">
    <w:name w:val="Normal (Web)"/>
    <w:basedOn w:val="Standaard"/>
    <w:rsid w:val="00C05BCE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259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2014-09-04T11:29:00.0000000Z</dcterms:created>
  <dcterms:modified xsi:type="dcterms:W3CDTF">2014-09-04T11:29:00.0000000Z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0x0101001366EEF73B42D1449E180CD329EF145B</vt:lpwstr>
  </property>
</Properties>
</file>