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D6A8B" w:rsidR="001D6A8B" w:rsidP="001D6A8B" w:rsidRDefault="001D6A8B">
      <w:pPr>
        <w:rPr>
          <w:rFonts w:ascii="Tahoma" w:hAnsi="Tahoma" w:eastAsia="Times New Roman" w:cs="Tahoma"/>
          <w:bCs/>
          <w:sz w:val="28"/>
          <w:szCs w:val="28"/>
          <w:lang w:eastAsia="nl-NL"/>
        </w:rPr>
      </w:pPr>
      <w:r w:rsidRPr="001D6A8B">
        <w:rPr>
          <w:rFonts w:ascii="Tahoma" w:hAnsi="Tahoma" w:eastAsia="Times New Roman" w:cs="Tahoma"/>
          <w:b/>
          <w:bCs/>
          <w:sz w:val="28"/>
          <w:szCs w:val="28"/>
          <w:lang w:eastAsia="nl-NL"/>
        </w:rPr>
        <w:t>2017Z</w:t>
      </w:r>
      <w:r w:rsidR="00280E3C">
        <w:rPr>
          <w:rFonts w:ascii="Tahoma" w:hAnsi="Tahoma" w:eastAsia="Times New Roman" w:cs="Tahoma"/>
          <w:b/>
          <w:bCs/>
          <w:sz w:val="28"/>
          <w:szCs w:val="28"/>
          <w:lang w:eastAsia="nl-NL"/>
        </w:rPr>
        <w:t>08682</w:t>
      </w:r>
      <w:r w:rsidRPr="001D6A8B">
        <w:rPr>
          <w:rFonts w:ascii="Tahoma" w:hAnsi="Tahoma" w:eastAsia="Times New Roman" w:cs="Tahoma"/>
          <w:bCs/>
          <w:sz w:val="28"/>
          <w:szCs w:val="28"/>
          <w:lang w:eastAsia="nl-NL"/>
        </w:rPr>
        <w:t>/2017D</w:t>
      </w:r>
      <w:r w:rsidR="00280E3C">
        <w:rPr>
          <w:rFonts w:ascii="Tahoma" w:hAnsi="Tahoma" w:eastAsia="Times New Roman" w:cs="Tahoma"/>
          <w:bCs/>
          <w:sz w:val="28"/>
          <w:szCs w:val="28"/>
          <w:lang w:eastAsia="nl-NL"/>
        </w:rPr>
        <w:t>18192</w:t>
      </w:r>
      <w:bookmarkStart w:name="_GoBack" w:id="0"/>
      <w:bookmarkEnd w:id="0"/>
    </w:p>
    <w:p w:rsidR="001D6A8B" w:rsidP="001D6A8B" w:rsidRDefault="001D6A8B">
      <w:pPr>
        <w:rPr>
          <w:rFonts w:ascii="Tahoma" w:hAnsi="Tahoma" w:eastAsia="Times New Roman" w:cs="Tahoma"/>
          <w:b/>
          <w:bCs/>
          <w:sz w:val="20"/>
          <w:szCs w:val="20"/>
          <w:lang w:eastAsia="nl-NL"/>
        </w:rPr>
      </w:pPr>
    </w:p>
    <w:p w:rsidR="001D6A8B" w:rsidP="001D6A8B" w:rsidRDefault="001D6A8B">
      <w:pPr>
        <w:rPr>
          <w:rFonts w:ascii="Tahoma" w:hAnsi="Tahoma" w:eastAsia="Times New Roman" w:cs="Tahoma"/>
          <w:b/>
          <w:bCs/>
          <w:sz w:val="20"/>
          <w:szCs w:val="20"/>
          <w:lang w:eastAsia="nl-NL"/>
        </w:rPr>
      </w:pPr>
    </w:p>
    <w:p w:rsidR="001D6A8B" w:rsidP="001D6A8B" w:rsidRDefault="001D6A8B">
      <w:pPr>
        <w:rPr>
          <w:rFonts w:ascii="Tahoma" w:hAnsi="Tahoma" w:eastAsia="Times New Roman" w:cs="Tahoma"/>
          <w:b/>
          <w:bCs/>
          <w:sz w:val="20"/>
          <w:szCs w:val="20"/>
          <w:lang w:eastAsia="nl-NL"/>
        </w:rPr>
      </w:pPr>
    </w:p>
    <w:p w:rsidR="001D6A8B" w:rsidP="001D6A8B" w:rsidRDefault="001D6A8B">
      <w:pPr>
        <w:rPr>
          <w:rFonts w:ascii="Tahoma" w:hAnsi="Tahoma" w:eastAsia="Times New Roman" w:cs="Tahoma"/>
          <w:b/>
          <w:bCs/>
          <w:sz w:val="20"/>
          <w:szCs w:val="20"/>
          <w:lang w:eastAsia="nl-NL"/>
        </w:rPr>
      </w:pPr>
    </w:p>
    <w:p w:rsidR="001D6A8B" w:rsidP="001D6A8B" w:rsidRDefault="001D6A8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Beukel van den S.C.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20 juni 2017 14:16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Esmeijer M.E.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Peters, 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gesprek met Belastingdienst over invorderingsbeleid in relatie tot schuldenproblematiek</w:t>
      </w:r>
    </w:p>
    <w:p w:rsidR="001D6A8B" w:rsidP="001D6A8B" w:rsidRDefault="001D6A8B"/>
    <w:p w:rsidR="001D6A8B" w:rsidP="001D6A8B" w:rsidRDefault="001D6A8B">
      <w:r>
        <w:t>Beste Marc,</w:t>
      </w:r>
    </w:p>
    <w:p w:rsidR="001D6A8B" w:rsidP="001D6A8B" w:rsidRDefault="001D6A8B"/>
    <w:p w:rsidR="001D6A8B" w:rsidP="001D6A8B" w:rsidRDefault="001D6A8B">
      <w:r>
        <w:t xml:space="preserve">Bij de rondvraag van de procedurevergadering SZW wil ik namens het CDA graag het volgende aan de orde stellen: </w:t>
      </w:r>
    </w:p>
    <w:p w:rsidR="001D6A8B" w:rsidP="001D6A8B" w:rsidRDefault="001D6A8B"/>
    <w:p w:rsidR="001D6A8B" w:rsidP="001D6A8B" w:rsidRDefault="001D6A8B">
      <w:r>
        <w:t xml:space="preserve">Staatssecretaris </w:t>
      </w:r>
      <w:proofErr w:type="spellStart"/>
      <w:r>
        <w:t>Wiebes</w:t>
      </w:r>
      <w:proofErr w:type="spellEnd"/>
      <w:r>
        <w:t xml:space="preserve"> heeft zich onlangs bereid verklaard om een gesprek te organiseren met mensen van de Belastingdienst die zich bezig houden met schuldenbeleid. Onderwerp van gesprek zou daarbij bijvoorbeeld kunnen zijn hoe de overheid en in het bijzonder de Belastingdienst met haar invorderingsbeleid er aan bijdraagt dat mensen in de financiële problemen komen en hoe dit kan worden voorkomen.</w:t>
      </w:r>
    </w:p>
    <w:p w:rsidR="001D6A8B" w:rsidP="001D6A8B" w:rsidRDefault="001D6A8B">
      <w:r>
        <w:t>Dit gesprek zou kunnen worden gehouden met leden van de commissie SZW en Financiën. Namens de CDA-fractie vraag ik de leden van de commissie SZW om aan dit gesprek deel te nemen.</w:t>
      </w:r>
    </w:p>
    <w:p w:rsidR="001D6A8B" w:rsidP="001D6A8B" w:rsidRDefault="001D6A8B"/>
    <w:p w:rsidR="001D6A8B" w:rsidP="001D6A8B" w:rsidRDefault="001D6A8B"/>
    <w:p w:rsidR="001D6A8B" w:rsidP="001D6A8B" w:rsidRDefault="001D6A8B">
      <w:r>
        <w:t>Met vriendelijke groet,</w:t>
      </w:r>
    </w:p>
    <w:p w:rsidR="001D6A8B" w:rsidP="001D6A8B" w:rsidRDefault="001D6A8B">
      <w:r>
        <w:t>Namens René Peters,</w:t>
      </w:r>
    </w:p>
    <w:p w:rsidR="001D6A8B" w:rsidP="001D6A8B" w:rsidRDefault="001D6A8B"/>
    <w:p w:rsidR="001D6A8B" w:rsidP="001D6A8B" w:rsidRDefault="001D6A8B"/>
    <w:p w:rsidR="001D6A8B" w:rsidP="001D6A8B" w:rsidRDefault="001D6A8B">
      <w:proofErr w:type="spellStart"/>
      <w:r>
        <w:t>Sybrinne</w:t>
      </w:r>
      <w:proofErr w:type="spellEnd"/>
      <w:r>
        <w:t xml:space="preserve"> van den Beukel</w:t>
      </w:r>
    </w:p>
    <w:p w:rsidR="001D6A8B" w:rsidP="001D6A8B" w:rsidRDefault="001D6A8B">
      <w:r>
        <w:t>Beleidsmedewerker SZW CDA-Tweede Kamerfractie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8B"/>
    <w:rsid w:val="00003E21"/>
    <w:rsid w:val="00030CE4"/>
    <w:rsid w:val="000347F3"/>
    <w:rsid w:val="00055039"/>
    <w:rsid w:val="00082ECC"/>
    <w:rsid w:val="000D1B71"/>
    <w:rsid w:val="000F5A98"/>
    <w:rsid w:val="0011149B"/>
    <w:rsid w:val="0012375C"/>
    <w:rsid w:val="00141A44"/>
    <w:rsid w:val="00190B19"/>
    <w:rsid w:val="001D6A8B"/>
    <w:rsid w:val="001F62F5"/>
    <w:rsid w:val="00223EC4"/>
    <w:rsid w:val="002355DF"/>
    <w:rsid w:val="002524DF"/>
    <w:rsid w:val="00280E3C"/>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6A8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D6A8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896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2017-06-21T09:23:00.0000000Z</lastPrinted>
  <dcterms:created xsi:type="dcterms:W3CDTF">2017-06-21T09:23:00.0000000Z</dcterms:created>
  <dcterms:modified xsi:type="dcterms:W3CDTF">2017-06-21T09:23:00.0000000Z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0x010100263147BE1B51BB49B6DF45F887AD0D7F</vt:lpwstr>
  </property>
</Properties>
</file>