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48" w:rsidP="00AC2148" w:rsidRDefault="00AC2148">
      <w:pPr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Schijvenaars, P.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17 september 2018 14:37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Kwint,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donderdag</w:t>
      </w:r>
    </w:p>
    <w:p w:rsidR="00AC2148" w:rsidP="00AC2148" w:rsidRDefault="00AC2148"/>
    <w:p w:rsidR="00AC2148" w:rsidP="00AC2148" w:rsidRDefault="00AC2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Dag Eveline,</w:t>
      </w:r>
    </w:p>
    <w:p w:rsidR="00AC2148" w:rsidP="00AC2148" w:rsidRDefault="00AC2148">
      <w:pPr>
        <w:rPr>
          <w:rFonts w:ascii="Verdana" w:hAnsi="Verdana"/>
          <w:sz w:val="20"/>
          <w:szCs w:val="20"/>
        </w:rPr>
      </w:pPr>
    </w:p>
    <w:p w:rsidR="00AC2148" w:rsidP="00AC2148" w:rsidRDefault="00AC2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Graag wil Peter bij de rondvraag tijdens de PV aankomende donderdag een brief van de minister vragen waarin hij reageert op het volgende bericht: </w:t>
      </w:r>
      <w:hyperlink w:history="1" r:id="rId5">
        <w:r>
          <w:rPr>
            <w:rStyle w:val="Hyperlink"/>
            <w:rFonts w:ascii="Verdana" w:hAnsi="Verdana"/>
            <w:sz w:val="20"/>
            <w:szCs w:val="20"/>
          </w:rPr>
          <w:t>https://nos.nl/artikel/2250793-vierdaagse-schoolweek-dreigt-in-zaanstad-door-lerarentekort.html</w:t>
        </w:r>
      </w:hyperlink>
      <w:r>
        <w:rPr>
          <w:rFonts w:ascii="Verdana" w:hAnsi="Verdana"/>
          <w:sz w:val="20"/>
          <w:szCs w:val="20"/>
        </w:rPr>
        <w:t xml:space="preserve"> En waarin de minister een inschatting geeft op hoeveel plekken dit nog meer speelt. De brief graag te ontvangen voor het AO Leraren van 11 oktober.</w:t>
      </w:r>
    </w:p>
    <w:p w:rsidR="00AC2148" w:rsidP="00AC2148" w:rsidRDefault="00AC2148">
      <w:pPr>
        <w:rPr>
          <w:rFonts w:ascii="Verdana" w:hAnsi="Verdana"/>
          <w:sz w:val="20"/>
          <w:szCs w:val="20"/>
        </w:rPr>
      </w:pPr>
    </w:p>
    <w:p w:rsidR="00AC2148" w:rsidP="00AC2148" w:rsidRDefault="00AC2148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AC2148" w:rsidP="00AC2148" w:rsidRDefault="00AC2148">
      <w:pPr>
        <w:spacing w:after="240"/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Petra Schijvenaars</w:t>
      </w:r>
    </w:p>
    <w:p w:rsidR="00AC2148" w:rsidP="00AC2148" w:rsidRDefault="00AC2148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SP Beleidsmedewerker Onderwijs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AC2148" w:rsidP="00AC2148" w:rsidRDefault="00AC2148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Twitter </w:t>
      </w:r>
      <w:hyperlink w:history="1" r:id="rId6">
        <w:r>
          <w:rPr>
            <w:rStyle w:val="Hyperlink"/>
            <w:rFonts w:ascii="Verdana" w:hAnsi="Verdana"/>
            <w:sz w:val="20"/>
            <w:szCs w:val="20"/>
            <w:lang w:eastAsia="nl-NL"/>
          </w:rPr>
          <w:t>@psch90</w:t>
        </w:r>
      </w:hyperlink>
      <w:r>
        <w:rPr>
          <w:rFonts w:ascii="Verdana" w:hAnsi="Verdana"/>
          <w:color w:val="969696"/>
          <w:sz w:val="20"/>
          <w:szCs w:val="20"/>
          <w:lang w:eastAsia="nl-NL"/>
        </w:rPr>
        <w:t xml:space="preserve"> | Kijk ook eens op </w:t>
      </w:r>
      <w:hyperlink w:history="1" r:id="rId7">
        <w:r>
          <w:rPr>
            <w:rStyle w:val="Hyperlink"/>
            <w:rFonts w:ascii="Verdana" w:hAnsi="Verdana"/>
            <w:sz w:val="20"/>
            <w:szCs w:val="20"/>
            <w:lang w:eastAsia="nl-NL"/>
          </w:rPr>
          <w:t>www.sp.nl/onderwijs</w:t>
        </w:r>
      </w:hyperlink>
    </w:p>
    <w:p w:rsidR="00AC2148" w:rsidP="00AC2148" w:rsidRDefault="00AC2148"/>
    <w:p w:rsidR="000647C8" w:rsidRDefault="000647C8">
      <w:bookmarkStart w:name="_GoBack" w:id="0"/>
      <w:bookmarkEnd w:id="0"/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148"/>
    <w:rsid w:val="000647C8"/>
    <w:rsid w:val="00AC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214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C21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2148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C21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www.sp.nl/onderwijs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twitter.com/psch90" TargetMode="External" Id="rId6" /><Relationship Type="http://schemas.openxmlformats.org/officeDocument/2006/relationships/hyperlink" Target="https://nos.nl/artikel/2250793-vierdaagse-schoolweek-dreigt-in-zaanstad-door-lerarentekort.htm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2018-09-18T06:31:00.0000000Z</dcterms:created>
  <dcterms:modified xsi:type="dcterms:W3CDTF">2018-09-18T06:32:00.0000000Z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0x010100BA7A69234EA3E846B3DDAC77744CC98C</vt:lpwstr>
  </property>
</Properties>
</file>