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6D" w:rsidRDefault="004B21C3" w14:paraId="2ADE6755" w14:textId="77777777">
      <w:pPr>
        <w:pStyle w:val="StandaardAanhef"/>
      </w:pPr>
      <w:bookmarkStart w:name="_GoBack" w:id="0"/>
      <w:bookmarkEnd w:id="0"/>
      <w:r>
        <w:t>Geachte voorzitter,</w:t>
      </w:r>
    </w:p>
    <w:p w:rsidR="008B4E6D" w:rsidRDefault="004B21C3" w14:paraId="312EE492" w14:textId="7B97A008">
      <w:r>
        <w:t xml:space="preserve">Bijgaand treft u de antwoorden op de door het </w:t>
      </w:r>
      <w:r w:rsidR="0020325A">
        <w:t xml:space="preserve">lid Gündoğan (Gündoğan) </w:t>
      </w:r>
      <w:r>
        <w:t xml:space="preserve">gestelde vragen over het bericht ‘Kabinet biedt alternatief voor aangekondigde vermogensbelasting’ (2023Z02807) aan. </w:t>
      </w:r>
    </w:p>
    <w:p w:rsidR="008B4E6D" w:rsidRDefault="004B21C3" w14:paraId="6F0393D2" w14:textId="5C69E482">
      <w:pPr>
        <w:pStyle w:val="StandaardSlotzin"/>
      </w:pPr>
      <w:r>
        <w:t>Hoogachtend,</w:t>
      </w:r>
    </w:p>
    <w:p w:rsidR="004B21C3" w:rsidP="004B21C3" w:rsidRDefault="004B21C3" w14:paraId="6570302F" w14:textId="1BF55690"/>
    <w:p w:rsidR="004B21C3" w:rsidP="004B21C3" w:rsidRDefault="004B21C3" w14:paraId="0D6B9866" w14:textId="2CD911B7">
      <w:proofErr w:type="gramStart"/>
      <w:r>
        <w:t>de</w:t>
      </w:r>
      <w:proofErr w:type="gramEnd"/>
      <w:r>
        <w:t xml:space="preserve"> staatssecretaris van Financiën – Fiscaliteit en Belastingdienst</w:t>
      </w:r>
      <w:r w:rsidR="006509AD">
        <w:t>,</w:t>
      </w:r>
    </w:p>
    <w:p w:rsidR="004B21C3" w:rsidP="004B21C3" w:rsidRDefault="004B21C3" w14:paraId="73BAC483" w14:textId="5F11CD2C"/>
    <w:p w:rsidR="004B21C3" w:rsidP="004B21C3" w:rsidRDefault="004B21C3" w14:paraId="48F90D4A" w14:textId="157FB6D6"/>
    <w:p w:rsidR="004B21C3" w:rsidP="004B21C3" w:rsidRDefault="004B21C3" w14:paraId="5F95F93F" w14:textId="1787C6FF"/>
    <w:p w:rsidR="004B21C3" w:rsidP="004B21C3" w:rsidRDefault="004B21C3" w14:paraId="4EE9E7B2" w14:textId="77777777"/>
    <w:p w:rsidRPr="004B21C3" w:rsidR="004B21C3" w:rsidP="004B21C3" w:rsidRDefault="004B21C3" w14:paraId="7ED8BAE2" w14:textId="690B3C0F">
      <w:r>
        <w:t xml:space="preserve">Marnix L.A. van Rij </w:t>
      </w:r>
    </w:p>
    <w:p w:rsidR="008B4E6D" w:rsidRDefault="008B4E6D" w14:paraId="774AD6DF" w14:textId="77777777">
      <w:pPr>
        <w:pStyle w:val="WitregelW1bodytekst"/>
      </w:pPr>
    </w:p>
    <w:p w:rsidR="008B4E6D" w:rsidRDefault="008B4E6D" w14:paraId="24BC1812" w14:textId="3C947C8D">
      <w:pPr>
        <w:pStyle w:val="Verdana7"/>
      </w:pPr>
    </w:p>
    <w:sectPr w:rsidR="008B4E6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1517C" w14:textId="77777777" w:rsidR="00E87998" w:rsidRDefault="00E87998">
      <w:pPr>
        <w:spacing w:line="240" w:lineRule="auto"/>
      </w:pPr>
      <w:r>
        <w:separator/>
      </w:r>
    </w:p>
  </w:endnote>
  <w:endnote w:type="continuationSeparator" w:id="0">
    <w:p w14:paraId="4E239B0C" w14:textId="77777777" w:rsidR="00E87998" w:rsidRDefault="00E87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83AC2" w14:textId="77777777" w:rsidR="00E87998" w:rsidRDefault="00E87998">
      <w:pPr>
        <w:spacing w:line="240" w:lineRule="auto"/>
      </w:pPr>
      <w:r>
        <w:separator/>
      </w:r>
    </w:p>
  </w:footnote>
  <w:footnote w:type="continuationSeparator" w:id="0">
    <w:p w14:paraId="3F5C7E59" w14:textId="77777777" w:rsidR="00E87998" w:rsidRDefault="00E87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27B24" w14:textId="77777777" w:rsidR="008B4E6D" w:rsidRDefault="004B21C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618EFBD" wp14:editId="05B1D04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7A76C0" w14:textId="77777777" w:rsidR="008B4E6D" w:rsidRDefault="004B21C3">
                          <w:pPr>
                            <w:pStyle w:val="StandaardReferentiegegevensKop"/>
                          </w:pPr>
                          <w:r>
                            <w:t>Concerndirectie Uitvoerings- en Handhavingsbeleid</w:t>
                          </w:r>
                        </w:p>
                        <w:p w14:paraId="772A8D3F" w14:textId="77777777" w:rsidR="008B4E6D" w:rsidRDefault="008B4E6D">
                          <w:pPr>
                            <w:pStyle w:val="WitregelW1"/>
                          </w:pPr>
                        </w:p>
                        <w:p w14:paraId="3679A080" w14:textId="77777777" w:rsidR="008B4E6D" w:rsidRDefault="004B21C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30F16A7" w14:textId="617512ED" w:rsidR="008B4E6D" w:rsidRDefault="0055021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>
                              <w:t>2023-0000075840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618EFBD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A7A76C0" w14:textId="77777777" w:rsidR="008B4E6D" w:rsidRDefault="004B21C3">
                    <w:pPr>
                      <w:pStyle w:val="StandaardReferentiegegevensKop"/>
                    </w:pPr>
                    <w:r>
                      <w:t>Concerndirectie Uitvoerings- en Handhavingsbeleid</w:t>
                    </w:r>
                  </w:p>
                  <w:p w14:paraId="772A8D3F" w14:textId="77777777" w:rsidR="008B4E6D" w:rsidRDefault="008B4E6D">
                    <w:pPr>
                      <w:pStyle w:val="WitregelW1"/>
                    </w:pPr>
                  </w:p>
                  <w:p w14:paraId="3679A080" w14:textId="77777777" w:rsidR="008B4E6D" w:rsidRDefault="004B21C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30F16A7" w14:textId="617512ED" w:rsidR="008B4E6D" w:rsidRDefault="0055021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2023-0000075840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190B4A6" wp14:editId="776F114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82D624" w14:textId="77777777" w:rsidR="008B4E6D" w:rsidRDefault="004B21C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190B4A6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082D624" w14:textId="77777777" w:rsidR="008B4E6D" w:rsidRDefault="004B21C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AF5D95B" wp14:editId="44A063E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95876D" w14:textId="0B248F98" w:rsidR="008B4E6D" w:rsidRDefault="004B21C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AF5D95B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795876D" w14:textId="0B248F98" w:rsidR="008B4E6D" w:rsidRDefault="004B21C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A5EF1" w14:textId="77777777" w:rsidR="008B4E6D" w:rsidRDefault="004B21C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8249743" wp14:editId="0ECBCE1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FFF3E" w14:textId="77777777" w:rsidR="008B4E6D" w:rsidRDefault="004B21C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6D8EC3" wp14:editId="4A0A7D85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8249743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A1FFF3E" w14:textId="77777777" w:rsidR="008B4E6D" w:rsidRDefault="004B21C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6D8EC3" wp14:editId="4A0A7D85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BAE1FA6" wp14:editId="2200EE3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FD2230" w14:textId="77777777" w:rsidR="0047418E" w:rsidRDefault="004741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BAE1FA6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CFD2230" w14:textId="77777777" w:rsidR="0047418E" w:rsidRDefault="004741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8C03FDA" wp14:editId="225E4FA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4F265A" w14:textId="3A23663A" w:rsidR="008B4E6D" w:rsidRDefault="008D61CD">
                          <w:pPr>
                            <w:pStyle w:val="StandaardReferentiegegevensKop"/>
                          </w:pPr>
                          <w:r>
                            <w:t>D</w:t>
                          </w:r>
                          <w:r w:rsidR="004B21C3">
                            <w:t xml:space="preserve">irectie </w:t>
                          </w:r>
                          <w:r>
                            <w:t>Directe Belastingen en Toeslagen</w:t>
                          </w:r>
                        </w:p>
                        <w:p w14:paraId="3F7F26A2" w14:textId="77777777" w:rsidR="008B4E6D" w:rsidRDefault="008B4E6D">
                          <w:pPr>
                            <w:pStyle w:val="WitregelW1"/>
                          </w:pPr>
                        </w:p>
                        <w:p w14:paraId="0BF9E9D3" w14:textId="77777777" w:rsidR="008B4E6D" w:rsidRDefault="004B21C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D8BF662" w14:textId="77777777" w:rsidR="008B4E6D" w:rsidRDefault="004B21C3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4D77BFF4" w14:textId="77777777" w:rsidR="008B4E6D" w:rsidRDefault="004B21C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60BCFE2" w14:textId="77777777" w:rsidR="008B4E6D" w:rsidRDefault="004B21C3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E32B538" w14:textId="77777777" w:rsidR="008B4E6D" w:rsidRDefault="004B21C3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4A5EEDF3" w14:textId="77777777" w:rsidR="008B4E6D" w:rsidRDefault="008B4E6D">
                          <w:pPr>
                            <w:pStyle w:val="WitregelW2"/>
                          </w:pPr>
                        </w:p>
                        <w:p w14:paraId="36DB5D7E" w14:textId="77777777" w:rsidR="008B4E6D" w:rsidRDefault="004B21C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89E78ED" w14:textId="2BFA99FB" w:rsidR="008B4E6D" w:rsidRDefault="0055021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>
                              <w:t>2023-0000075840</w:t>
                            </w:r>
                          </w:fldSimple>
                        </w:p>
                        <w:p w14:paraId="1291E0E3" w14:textId="77777777" w:rsidR="008B4E6D" w:rsidRDefault="008B4E6D">
                          <w:pPr>
                            <w:pStyle w:val="WitregelW1"/>
                          </w:pPr>
                        </w:p>
                        <w:p w14:paraId="016D0E34" w14:textId="77777777" w:rsidR="008B4E6D" w:rsidRDefault="004B21C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FC69B09" w14:textId="297C8E1B" w:rsidR="008B4E6D" w:rsidRDefault="004B21C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1368051" w14:textId="77777777" w:rsidR="008B4E6D" w:rsidRDefault="008B4E6D">
                          <w:pPr>
                            <w:pStyle w:val="WitregelW1"/>
                          </w:pPr>
                        </w:p>
                        <w:p w14:paraId="72E54C69" w14:textId="77777777" w:rsidR="008B4E6D" w:rsidRDefault="004B21C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1B13FB2" w14:textId="0041EF7A" w:rsidR="008B4E6D" w:rsidRDefault="0020325A">
                          <w:pPr>
                            <w:pStyle w:val="StandaardReferentiegegevens"/>
                          </w:pPr>
                          <w:r>
                            <w:t xml:space="preserve">Antwoorden </w:t>
                          </w:r>
                          <w:proofErr w:type="spellStart"/>
                          <w:r>
                            <w:t>kamervragen</w:t>
                          </w:r>
                          <w:proofErr w:type="spellEnd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C03FDA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84F265A" w14:textId="3A23663A" w:rsidR="008B4E6D" w:rsidRDefault="008D61CD">
                    <w:pPr>
                      <w:pStyle w:val="StandaardReferentiegegevensKop"/>
                    </w:pPr>
                    <w:r>
                      <w:t>D</w:t>
                    </w:r>
                    <w:r w:rsidR="004B21C3">
                      <w:t xml:space="preserve">irectie </w:t>
                    </w:r>
                    <w:r>
                      <w:t>Directe Belastingen en Toeslagen</w:t>
                    </w:r>
                  </w:p>
                  <w:p w14:paraId="3F7F26A2" w14:textId="77777777" w:rsidR="008B4E6D" w:rsidRDefault="008B4E6D">
                    <w:pPr>
                      <w:pStyle w:val="WitregelW1"/>
                    </w:pPr>
                  </w:p>
                  <w:p w14:paraId="0BF9E9D3" w14:textId="77777777" w:rsidR="008B4E6D" w:rsidRDefault="004B21C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D8BF662" w14:textId="77777777" w:rsidR="008B4E6D" w:rsidRDefault="004B21C3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4D77BFF4" w14:textId="77777777" w:rsidR="008B4E6D" w:rsidRDefault="004B21C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60BCFE2" w14:textId="77777777" w:rsidR="008B4E6D" w:rsidRDefault="004B21C3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E32B538" w14:textId="77777777" w:rsidR="008B4E6D" w:rsidRDefault="004B21C3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4A5EEDF3" w14:textId="77777777" w:rsidR="008B4E6D" w:rsidRDefault="008B4E6D">
                    <w:pPr>
                      <w:pStyle w:val="WitregelW2"/>
                    </w:pPr>
                  </w:p>
                  <w:p w14:paraId="36DB5D7E" w14:textId="77777777" w:rsidR="008B4E6D" w:rsidRDefault="004B21C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89E78ED" w14:textId="2BFA99FB" w:rsidR="008B4E6D" w:rsidRDefault="0055021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2023-0000075840</w:t>
                    </w:r>
                    <w:r>
                      <w:fldChar w:fldCharType="end"/>
                    </w:r>
                  </w:p>
                  <w:p w14:paraId="1291E0E3" w14:textId="77777777" w:rsidR="008B4E6D" w:rsidRDefault="008B4E6D">
                    <w:pPr>
                      <w:pStyle w:val="WitregelW1"/>
                    </w:pPr>
                  </w:p>
                  <w:p w14:paraId="016D0E34" w14:textId="77777777" w:rsidR="008B4E6D" w:rsidRDefault="004B21C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FC69B09" w14:textId="297C8E1B" w:rsidR="008B4E6D" w:rsidRDefault="004B21C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1368051" w14:textId="77777777" w:rsidR="008B4E6D" w:rsidRDefault="008B4E6D">
                    <w:pPr>
                      <w:pStyle w:val="WitregelW1"/>
                    </w:pPr>
                  </w:p>
                  <w:p w14:paraId="72E54C69" w14:textId="77777777" w:rsidR="008B4E6D" w:rsidRDefault="004B21C3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1B13FB2" w14:textId="0041EF7A" w:rsidR="008B4E6D" w:rsidRDefault="0020325A">
                    <w:pPr>
                      <w:pStyle w:val="StandaardReferentiegegevens"/>
                    </w:pPr>
                    <w:r>
                      <w:t xml:space="preserve">Antwoorden </w:t>
                    </w:r>
                    <w:proofErr w:type="spellStart"/>
                    <w:r>
                      <w:t>kamervragen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723BCFA" wp14:editId="5115727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B4977" w14:textId="77777777" w:rsidR="008B4E6D" w:rsidRDefault="004B21C3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723BCFA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73B4977" w14:textId="77777777" w:rsidR="008B4E6D" w:rsidRDefault="004B21C3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ED579E1" wp14:editId="1EB1722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D165D" w14:textId="6ABA8E8E" w:rsidR="008B4E6D" w:rsidRDefault="004B21C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2BFCDEB" w14:textId="77777777" w:rsidR="008B4E6D" w:rsidRDefault="004B21C3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ED579E1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E2D165D" w14:textId="6ABA8E8E" w:rsidR="008B4E6D" w:rsidRDefault="004B21C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2BFCDEB" w14:textId="77777777" w:rsidR="008B4E6D" w:rsidRDefault="004B21C3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873F0BF" wp14:editId="32E78EE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442852" w14:textId="4D77047C" w:rsidR="008B4E6D" w:rsidRDefault="004B21C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C2A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C2A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73F0BF" id="_x0000_t202" coordsize="21600,21600" o:spt="202" path="m,l,21600r21600,l21600,xe">
              <v:stroke joinstyle="miter"/>
              <v:path gradientshapeok="t" o:connecttype="rect"/>
            </v:shapetype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04442852" w14:textId="4D77047C" w:rsidR="008B4E6D" w:rsidRDefault="004B21C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C2A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C2A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862F522" wp14:editId="07630DC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B4E6D" w14:paraId="3C55AF1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8FE6A50" w14:textId="77777777" w:rsidR="008B4E6D" w:rsidRDefault="008B4E6D"/>
                            </w:tc>
                            <w:tc>
                              <w:tcPr>
                                <w:tcW w:w="5400" w:type="dxa"/>
                              </w:tcPr>
                              <w:p w14:paraId="4341548E" w14:textId="77777777" w:rsidR="008B4E6D" w:rsidRDefault="008B4E6D"/>
                            </w:tc>
                          </w:tr>
                          <w:tr w:rsidR="008B4E6D" w14:paraId="0B6208E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2AE796" w14:textId="77777777" w:rsidR="008B4E6D" w:rsidRDefault="004B21C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F03445B" w14:textId="47B35785" w:rsidR="008B4E6D" w:rsidRDefault="00550215">
                                <w:r>
                                  <w:t>24 maart 2023</w:t>
                                </w:r>
                              </w:p>
                            </w:tc>
                          </w:tr>
                          <w:tr w:rsidR="008B4E6D" w14:paraId="79AE93D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AFBBE49" w14:textId="77777777" w:rsidR="008B4E6D" w:rsidRDefault="004B21C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6BFDDD9" w14:textId="61DB44B2" w:rsidR="008B4E6D" w:rsidRDefault="009E600C">
                                <w:r>
                                  <w:t xml:space="preserve">Vragen van het lid </w:t>
                                </w:r>
                                <w:r w:rsidRPr="009E600C">
                                  <w:t>Gündoğan</w:t>
                                </w:r>
                                <w:r>
                                  <w:t xml:space="preserve"> over het bericht “Kabinet biedt alternatief voor aangekondigde vermogensbelasting”</w:t>
                                </w:r>
                              </w:p>
                            </w:tc>
                          </w:tr>
                          <w:tr w:rsidR="008B4E6D" w14:paraId="025CBC1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969856E" w14:textId="77777777" w:rsidR="008B4E6D" w:rsidRDefault="008B4E6D"/>
                            </w:tc>
                            <w:tc>
                              <w:tcPr>
                                <w:tcW w:w="4738" w:type="dxa"/>
                              </w:tcPr>
                              <w:p w14:paraId="203091F9" w14:textId="77777777" w:rsidR="008B4E6D" w:rsidRDefault="008B4E6D"/>
                            </w:tc>
                          </w:tr>
                        </w:tbl>
                        <w:p w14:paraId="3AA8DF3A" w14:textId="77777777" w:rsidR="0047418E" w:rsidRDefault="004741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62F522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B4E6D" w14:paraId="3C55AF1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8FE6A50" w14:textId="77777777" w:rsidR="008B4E6D" w:rsidRDefault="008B4E6D"/>
                      </w:tc>
                      <w:tc>
                        <w:tcPr>
                          <w:tcW w:w="5400" w:type="dxa"/>
                        </w:tcPr>
                        <w:p w14:paraId="4341548E" w14:textId="77777777" w:rsidR="008B4E6D" w:rsidRDefault="008B4E6D"/>
                      </w:tc>
                    </w:tr>
                    <w:tr w:rsidR="008B4E6D" w14:paraId="0B6208E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2AE796" w14:textId="77777777" w:rsidR="008B4E6D" w:rsidRDefault="004B21C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F03445B" w14:textId="47B35785" w:rsidR="008B4E6D" w:rsidRDefault="00550215">
                          <w:r>
                            <w:t>24 maart 2023</w:t>
                          </w:r>
                        </w:p>
                      </w:tc>
                    </w:tr>
                    <w:tr w:rsidR="008B4E6D" w14:paraId="79AE93D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AFBBE49" w14:textId="77777777" w:rsidR="008B4E6D" w:rsidRDefault="004B21C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6BFDDD9" w14:textId="61DB44B2" w:rsidR="008B4E6D" w:rsidRDefault="009E600C">
                          <w:r>
                            <w:t xml:space="preserve">Vragen van het lid </w:t>
                          </w:r>
                          <w:r w:rsidRPr="009E600C">
                            <w:t>Gündoğan</w:t>
                          </w:r>
                          <w:r>
                            <w:t xml:space="preserve"> over het bericht “Kabinet biedt alternatief voor aangekondigde vermogensbelasting”</w:t>
                          </w:r>
                        </w:p>
                      </w:tc>
                    </w:tr>
                    <w:tr w:rsidR="008B4E6D" w14:paraId="025CBC1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969856E" w14:textId="77777777" w:rsidR="008B4E6D" w:rsidRDefault="008B4E6D"/>
                      </w:tc>
                      <w:tc>
                        <w:tcPr>
                          <w:tcW w:w="4738" w:type="dxa"/>
                        </w:tcPr>
                        <w:p w14:paraId="203091F9" w14:textId="77777777" w:rsidR="008B4E6D" w:rsidRDefault="008B4E6D"/>
                      </w:tc>
                    </w:tr>
                  </w:tbl>
                  <w:p w14:paraId="3AA8DF3A" w14:textId="77777777" w:rsidR="0047418E" w:rsidRDefault="004741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E14E2B5" wp14:editId="024A424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9F2D7C" w14:textId="0242708E" w:rsidR="008B4E6D" w:rsidRDefault="004B21C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E14E2B5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09F2D7C" w14:textId="0242708E" w:rsidR="008B4E6D" w:rsidRDefault="004B21C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5DD4F78" wp14:editId="463E98D8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333C2" w14:textId="77777777" w:rsidR="0047418E" w:rsidRDefault="004741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5DD4F78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28333C2" w14:textId="77777777" w:rsidR="0047418E" w:rsidRDefault="0047418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12A66E"/>
    <w:multiLevelType w:val="multilevel"/>
    <w:tmpl w:val="FCC46A6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D1E3DCF"/>
    <w:multiLevelType w:val="multilevel"/>
    <w:tmpl w:val="86E2D0D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0FE1280"/>
    <w:multiLevelType w:val="multilevel"/>
    <w:tmpl w:val="9C0EF426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2AB055"/>
    <w:multiLevelType w:val="multilevel"/>
    <w:tmpl w:val="A640732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066268"/>
    <w:multiLevelType w:val="multilevel"/>
    <w:tmpl w:val="4E4EA1D7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19B509"/>
    <w:multiLevelType w:val="multilevel"/>
    <w:tmpl w:val="FAC3CD6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6D"/>
    <w:rsid w:val="00202204"/>
    <w:rsid w:val="0020325A"/>
    <w:rsid w:val="002C074C"/>
    <w:rsid w:val="002F1632"/>
    <w:rsid w:val="0047418E"/>
    <w:rsid w:val="004B21C3"/>
    <w:rsid w:val="004C2A8E"/>
    <w:rsid w:val="00550215"/>
    <w:rsid w:val="006509AD"/>
    <w:rsid w:val="00680452"/>
    <w:rsid w:val="008B4E6D"/>
    <w:rsid w:val="008D61CD"/>
    <w:rsid w:val="009E600C"/>
    <w:rsid w:val="00D641DF"/>
    <w:rsid w:val="00E87998"/>
    <w:rsid w:val="00E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1F3277"/>
  <w15:docId w15:val="{921E6E36-4803-45B1-8661-556ACF66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21C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21C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21C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21C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269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2023-03-24T14:49:00.0000000Z</dcterms:created>
  <dcterms:modified xsi:type="dcterms:W3CDTF">2023-03-24T14:49:00.0000000Z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Vragen van het lid Gundogan aan de staatssecretaris van Financiën over het alternatief vermogensbelasting</vt:lpwstr>
  </property>
  <property fmtid="{D5CDD505-2E9C-101B-9397-08002B2CF9AE}" pid="4" name="Datum">
    <vt:lpwstr>16 maart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2023-0000075840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2023-03-07T11:17:01Z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dc030aa1-8fc7-4405-ab15-ec275464a965</vt:lpwstr>
  </property>
  <property fmtid="{D5CDD505-2E9C-101B-9397-08002B2CF9AE}" pid="15" name="MSIP_Label_b2aa6e22-2c82-48c6-bf24-1790f4b9c128_ContentBits">
    <vt:lpwstr>0</vt:lpwstr>
  </property>
</Properties>
</file>