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74C61FA1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6FB85899" w14:textId="77777777">
      <w:pPr>
        <w:rPr>
          <w:lang w:val="en-US"/>
        </w:rPr>
      </w:pPr>
    </w:p>
    <w:p w:rsidRPr="00A97BB8" w:rsidR="00A97BB8" w:rsidP="00A97BB8" w:rsidRDefault="00000000" w14:paraId="0E2BE231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449127F9" w14:textId="77777777">
      <w:pPr>
        <w:pStyle w:val="Retouradres"/>
      </w:pPr>
    </w:p>
    <w:p w:rsidRPr="007539FC" w:rsidR="00A97BB8" w:rsidP="00DE3C6C" w:rsidRDefault="00000000" w14:paraId="0FB761D0" w14:textId="77777777">
      <w:pPr>
        <w:outlineLvl w:val="0"/>
      </w:pPr>
      <w:r w:rsidRPr="007539FC">
        <w:t>De Voorzitter van de Tweede Kamer</w:t>
      </w:r>
    </w:p>
    <w:p w:rsidRPr="001579C2" w:rsidR="00A97BB8" w:rsidP="00A97BB8" w:rsidRDefault="00000000" w14:paraId="093020B0" w14:textId="77777777">
      <w:r w:rsidRPr="001579C2">
        <w:t>der Staten-Generaal</w:t>
      </w:r>
    </w:p>
    <w:p w:rsidRPr="001579C2" w:rsidR="00A97BB8" w:rsidP="00A97BB8" w:rsidRDefault="00000000" w14:paraId="1662B54A" w14:textId="77777777">
      <w:r w:rsidRPr="001579C2">
        <w:t>Postbus 20018</w:t>
      </w:r>
    </w:p>
    <w:p w:rsidRPr="001579C2" w:rsidR="00A97BB8" w:rsidP="00A97BB8" w:rsidRDefault="00000000" w14:paraId="63D197F2" w14:textId="77777777">
      <w:r w:rsidRPr="001579C2">
        <w:t>2500 EA DEN HAAG</w:t>
      </w:r>
    </w:p>
    <w:p w:rsidRPr="001579C2" w:rsidR="00A97BB8" w:rsidP="00A97BB8" w:rsidRDefault="00A97BB8" w14:paraId="7ABF045D" w14:textId="77777777"/>
    <w:p w:rsidRPr="001579C2" w:rsidR="00A97BB8" w:rsidP="00A97BB8" w:rsidRDefault="00A97BB8" w14:paraId="0D1761BE" w14:textId="77777777"/>
    <w:p w:rsidRPr="001579C2" w:rsidR="00A97BB8" w:rsidP="00A97BB8" w:rsidRDefault="00A97BB8" w14:paraId="550D7689" w14:textId="77777777"/>
    <w:p w:rsidRPr="001579C2" w:rsidR="00A97BB8" w:rsidP="00A97BB8" w:rsidRDefault="00A97BB8" w14:paraId="00894EAC" w14:textId="77777777"/>
    <w:p w:rsidRPr="001579C2" w:rsidR="00A97BB8" w:rsidP="00A97BB8" w:rsidRDefault="00A97BB8" w14:paraId="2E9BDB5A" w14:textId="77777777"/>
    <w:p w:rsidRPr="001579C2" w:rsidR="00A97BB8" w:rsidP="00A97BB8" w:rsidRDefault="00A97BB8" w14:paraId="2C3ACE62" w14:textId="77777777"/>
    <w:p w:rsidRPr="001579C2" w:rsidR="00A97BB8" w:rsidP="00DE3C6C" w:rsidRDefault="00000000" w14:paraId="670C5DE7" w14:textId="2C8B7E39">
      <w:pPr>
        <w:tabs>
          <w:tab w:val="left" w:pos="737"/>
        </w:tabs>
        <w:outlineLvl w:val="0"/>
      </w:pPr>
      <w:r w:rsidRPr="001579C2">
        <w:t>Datum</w:t>
      </w:r>
      <w:r w:rsidRPr="001579C2" w:rsidR="00E210C5">
        <w:tab/>
      </w:r>
      <w:r w:rsidRPr="001579C2" w:rsidR="001579C2">
        <w:t>20 januari 2025</w:t>
      </w:r>
    </w:p>
    <w:p w:rsidRPr="007539FC" w:rsidR="00A97BB8" w:rsidP="00A97BB8" w:rsidRDefault="00000000" w14:paraId="607B565F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76AD6ECC" w14:textId="77777777"/>
    <w:p w:rsidRPr="007539FC" w:rsidR="00A97BB8" w:rsidP="00A97BB8" w:rsidRDefault="00A97BB8" w14:paraId="768084B6" w14:textId="77777777"/>
    <w:p w:rsidRPr="007539FC" w:rsidR="00A97BB8" w:rsidP="00A97BB8" w:rsidRDefault="00A97BB8" w14:paraId="3B703D04" w14:textId="77777777"/>
    <w:p w:rsidR="0067640E" w:rsidP="00536636" w:rsidRDefault="00000000" w14:paraId="5BE1A8E1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7B18A530" w14:textId="77777777">
      <w:pPr>
        <w:rPr>
          <w:spacing w:val="-2"/>
        </w:rPr>
      </w:pPr>
    </w:p>
    <w:p w:rsidR="00536636" w:rsidP="00536636" w:rsidRDefault="00000000" w14:paraId="7B862063" w14:textId="46D4A79B">
      <w:pPr>
        <w:rPr>
          <w:spacing w:val="-2"/>
        </w:rPr>
      </w:pPr>
      <w:r>
        <w:rPr>
          <w:spacing w:val="-2"/>
        </w:rPr>
        <w:t>De vragen van</w:t>
      </w:r>
      <w:r w:rsidR="00B33A30">
        <w:rPr>
          <w:spacing w:val="-2"/>
        </w:rPr>
        <w:t xml:space="preserve"> het lid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Westerveld (</w:t>
      </w:r>
      <w:r w:rsidRPr="001D2FAA" w:rsidR="001D2FAA">
        <w:rPr>
          <w:spacing w:val="-2"/>
        </w:rPr>
        <w:t>GroenLinks-PvdA</w:t>
      </w:r>
      <w:r w:rsidR="00FD346B">
        <w:rPr>
          <w:spacing w:val="-2"/>
        </w:rPr>
        <w:t>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aantal verhuizingen van kinderen in de jeugdzorg</w:t>
      </w:r>
      <w:r>
        <w:rPr>
          <w:spacing w:val="-2"/>
        </w:rPr>
        <w:t xml:space="preserve"> (</w:t>
      </w:r>
      <w:r w:rsidR="00FD346B">
        <w:t>2025Z01580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63958334" w14:textId="77777777">
      <w:pPr>
        <w:rPr>
          <w:spacing w:val="-2"/>
        </w:rPr>
      </w:pPr>
    </w:p>
    <w:p w:rsidR="00536636" w:rsidP="00DE3C6C" w:rsidRDefault="00000000" w14:paraId="79D74ADD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317828">
        <w:rPr>
          <w:spacing w:val="-2"/>
        </w:rPr>
        <w:t>dat de afstemming met bij de beantwoording betrokken partijen meer tijd vraagt</w:t>
      </w:r>
      <w:r>
        <w:rPr>
          <w:spacing w:val="-2"/>
        </w:rPr>
        <w:t>.</w:t>
      </w:r>
    </w:p>
    <w:p w:rsidR="00536636" w:rsidP="00536636" w:rsidRDefault="00536636" w14:paraId="535FEC7B" w14:textId="77777777">
      <w:pPr>
        <w:rPr>
          <w:spacing w:val="-2"/>
        </w:rPr>
      </w:pPr>
    </w:p>
    <w:p w:rsidR="00536636" w:rsidP="00DE3C6C" w:rsidRDefault="00000000" w14:paraId="22000F9D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7763C735" w14:textId="77777777">
      <w:pPr>
        <w:rPr>
          <w:spacing w:val="-2"/>
        </w:rPr>
      </w:pPr>
    </w:p>
    <w:p w:rsidRPr="001C1B88" w:rsidR="001C1B88" w:rsidP="001C1B88" w:rsidRDefault="00000000" w14:paraId="49DE3FE7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6E46604D" w14:textId="77777777"/>
    <w:p w:rsidR="001D2FAA" w:rsidP="00E210C5" w:rsidRDefault="001D2FAA" w14:paraId="1AD3AE35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Jeugd,</w:t>
      </w:r>
    </w:p>
    <w:p w:rsidRPr="00E210C5" w:rsidR="00E210C5" w:rsidP="00E210C5" w:rsidRDefault="00000000" w14:paraId="1CE94C95" w14:textId="59E755CE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3D2BA51B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E210C5" w:rsidP="00E210C5" w:rsidRDefault="00000000" w14:paraId="4E69C065" w14:textId="77777777">
      <w:pPr>
        <w:widowControl w:val="0"/>
        <w:suppressAutoHyphens/>
        <w:autoSpaceDN w:val="0"/>
        <w:textAlignment w:val="baseline"/>
      </w:pPr>
      <w:r>
        <w:cr/>
      </w:r>
      <w:r>
        <w:cr/>
      </w:r>
    </w:p>
    <w:p w:rsidR="001D2FAA" w:rsidP="00E210C5" w:rsidRDefault="001D2FAA" w14:paraId="2EDD44C0" w14:textId="77777777">
      <w:pPr>
        <w:widowControl w:val="0"/>
        <w:suppressAutoHyphens/>
        <w:autoSpaceDN w:val="0"/>
        <w:textAlignment w:val="baseline"/>
      </w:pPr>
    </w:p>
    <w:p w:rsidRPr="00E210C5" w:rsidR="001D2FAA" w:rsidP="00E210C5" w:rsidRDefault="001D2FAA" w14:paraId="062FE30B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="00B476DB" w:rsidP="00E210C5" w:rsidRDefault="00000000" w14:paraId="4A06B663" w14:textId="77777777">
      <w:r>
        <w:rPr>
          <w:rFonts w:eastAsia="SimSun" w:cs="Lohit Hindi"/>
          <w:kern w:val="3"/>
          <w:szCs w:val="24"/>
          <w:lang w:eastAsia="zh-CN" w:bidi="hi-IN"/>
        </w:rPr>
        <w:t>Vincent Karremans</w:t>
      </w:r>
    </w:p>
    <w:p w:rsidRPr="00B476DB" w:rsidR="00B476DB" w:rsidP="00B476DB" w:rsidRDefault="00B476DB" w14:paraId="7E8FC9AE" w14:textId="77777777"/>
    <w:p w:rsidRPr="00B476DB" w:rsidR="00B476DB" w:rsidP="00B476DB" w:rsidRDefault="00B476DB" w14:paraId="6D39109E" w14:textId="77777777"/>
    <w:p w:rsidRPr="00B476DB" w:rsidR="00B476DB" w:rsidP="00085EE8" w:rsidRDefault="00B476DB" w14:paraId="413F79B4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F2F74" w14:textId="77777777" w:rsidR="00A87BF5" w:rsidRDefault="00A87BF5">
      <w:pPr>
        <w:spacing w:line="240" w:lineRule="auto"/>
      </w:pPr>
      <w:r>
        <w:separator/>
      </w:r>
    </w:p>
  </w:endnote>
  <w:endnote w:type="continuationSeparator" w:id="0">
    <w:p w14:paraId="58D28287" w14:textId="77777777" w:rsidR="00A87BF5" w:rsidRDefault="00A87B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libri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9BDAA" w14:textId="77777777" w:rsidR="00A87BF5" w:rsidRDefault="00A87BF5">
      <w:pPr>
        <w:spacing w:line="240" w:lineRule="auto"/>
      </w:pPr>
      <w:r>
        <w:separator/>
      </w:r>
    </w:p>
  </w:footnote>
  <w:footnote w:type="continuationSeparator" w:id="0">
    <w:p w14:paraId="58815490" w14:textId="77777777" w:rsidR="00A87BF5" w:rsidRDefault="00A87B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4B528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45E3333" wp14:editId="0CDF0EA9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34CE86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5E333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7034CE86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4228C8" wp14:editId="5923741F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75175B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4228C8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2375175B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7669D45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9DC7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2A9F94" wp14:editId="3E38D432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3AF11A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A9F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503AF11A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5315D6E" wp14:editId="71DA0193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CDBD00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7B6295" wp14:editId="3F81C379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F6CBC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7F3B2E6D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1C711ACA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3A1D6F5B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1645C3D6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0D76B10D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1D72FE11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5F898A72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396A4DE1" w14:textId="77777777" w:rsidR="001D2FAA" w:rsidRDefault="00000000" w:rsidP="001D2FAA">
                          <w:pPr>
                            <w:pStyle w:val="Afzendgegevens"/>
                          </w:pPr>
                          <w:r>
                            <w:t>4063570-1078627-J</w:t>
                          </w:r>
                        </w:p>
                        <w:p w14:paraId="7F1D0745" w14:textId="77777777" w:rsidR="001D2FAA" w:rsidRDefault="001D2FAA" w:rsidP="001D2FAA">
                          <w:pPr>
                            <w:pStyle w:val="Afzendgegevens"/>
                          </w:pPr>
                        </w:p>
                        <w:p w14:paraId="74005CD6" w14:textId="2D67B87B" w:rsidR="0048542D" w:rsidRPr="001D2FAA" w:rsidRDefault="00000000" w:rsidP="001D2FAA">
                          <w:pPr>
                            <w:pStyle w:val="Afzendgegevens"/>
                            <w:rPr>
                              <w:b/>
                              <w:bCs/>
                            </w:rPr>
                          </w:pPr>
                          <w:r w:rsidRPr="001D2FAA">
                            <w:rPr>
                              <w:b/>
                              <w:bCs/>
                            </w:rPr>
                            <w:t>Datum document</w:t>
                          </w:r>
                        </w:p>
                        <w:p w14:paraId="4CF674A7" w14:textId="179201F3" w:rsidR="00E210C5" w:rsidRPr="00E210C5" w:rsidRDefault="001D2FAA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r w:rsidRPr="001D2FAA">
                            <w:rPr>
                              <w:rFonts w:eastAsia="SimSun"/>
                              <w:sz w:val="13"/>
                            </w:rPr>
                            <w:t>30 januari 2025</w:t>
                          </w:r>
                        </w:p>
                        <w:p w14:paraId="25E60EB3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05CEAF50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7B6295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3F3F6CBC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7F3B2E6D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1C711ACA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3A1D6F5B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1645C3D6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0D76B10D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1D72FE11" w14:textId="77777777" w:rsidR="0048542D" w:rsidRDefault="0048542D" w:rsidP="00536636">
                    <w:pPr>
                      <w:pStyle w:val="Afzendgegevenswitregel2"/>
                    </w:pPr>
                  </w:p>
                  <w:p w14:paraId="5F898A72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396A4DE1" w14:textId="77777777" w:rsidR="001D2FAA" w:rsidRDefault="00000000" w:rsidP="001D2FAA">
                    <w:pPr>
                      <w:pStyle w:val="Afzendgegevens"/>
                    </w:pPr>
                    <w:r>
                      <w:t>4063570-1078627-J</w:t>
                    </w:r>
                  </w:p>
                  <w:p w14:paraId="7F1D0745" w14:textId="77777777" w:rsidR="001D2FAA" w:rsidRDefault="001D2FAA" w:rsidP="001D2FAA">
                    <w:pPr>
                      <w:pStyle w:val="Afzendgegevens"/>
                    </w:pPr>
                  </w:p>
                  <w:p w14:paraId="74005CD6" w14:textId="2D67B87B" w:rsidR="0048542D" w:rsidRPr="001D2FAA" w:rsidRDefault="00000000" w:rsidP="001D2FAA">
                    <w:pPr>
                      <w:pStyle w:val="Afzendgegevens"/>
                      <w:rPr>
                        <w:b/>
                        <w:bCs/>
                      </w:rPr>
                    </w:pPr>
                    <w:r w:rsidRPr="001D2FAA">
                      <w:rPr>
                        <w:b/>
                        <w:bCs/>
                      </w:rPr>
                      <w:t>Datum document</w:t>
                    </w:r>
                  </w:p>
                  <w:p w14:paraId="4CF674A7" w14:textId="179201F3" w:rsidR="00E210C5" w:rsidRPr="00E210C5" w:rsidRDefault="001D2FAA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r w:rsidRPr="001D2FAA">
                      <w:rPr>
                        <w:rFonts w:eastAsia="SimSun"/>
                        <w:sz w:val="13"/>
                      </w:rPr>
                      <w:t>30 januari 2025</w:t>
                    </w:r>
                  </w:p>
                  <w:p w14:paraId="25E60EB3" w14:textId="77777777" w:rsidR="0048542D" w:rsidRDefault="0048542D" w:rsidP="00536636">
                    <w:pPr>
                      <w:pStyle w:val="Afzendgegevenswitregel1"/>
                    </w:pPr>
                  </w:p>
                  <w:p w14:paraId="05CEAF50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ED87D72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579C2"/>
    <w:rsid w:val="0019195D"/>
    <w:rsid w:val="001B69D3"/>
    <w:rsid w:val="001C19A3"/>
    <w:rsid w:val="001C1B88"/>
    <w:rsid w:val="001D2FAA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17828"/>
    <w:rsid w:val="00323A44"/>
    <w:rsid w:val="00324361"/>
    <w:rsid w:val="00352569"/>
    <w:rsid w:val="00356594"/>
    <w:rsid w:val="003577CD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13F4A"/>
    <w:rsid w:val="005271FA"/>
    <w:rsid w:val="005352CF"/>
    <w:rsid w:val="00536636"/>
    <w:rsid w:val="00547739"/>
    <w:rsid w:val="00550E3D"/>
    <w:rsid w:val="005559C4"/>
    <w:rsid w:val="00586002"/>
    <w:rsid w:val="005A668A"/>
    <w:rsid w:val="005C55B1"/>
    <w:rsid w:val="00635330"/>
    <w:rsid w:val="0065343A"/>
    <w:rsid w:val="00670F32"/>
    <w:rsid w:val="0067640E"/>
    <w:rsid w:val="00683D57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87BF5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33A30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86F0E"/>
    <w:rsid w:val="00BA19A7"/>
    <w:rsid w:val="00BB1BEC"/>
    <w:rsid w:val="00BE1ECC"/>
    <w:rsid w:val="00BF1E5F"/>
    <w:rsid w:val="00BF68BC"/>
    <w:rsid w:val="00C20537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13530"/>
    <w:rsid w:val="00F306B5"/>
    <w:rsid w:val="00F36B68"/>
    <w:rsid w:val="00F50C1E"/>
    <w:rsid w:val="00F759FC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4D24A1"/>
  <w15:chartTrackingRefBased/>
  <w15:docId w15:val="{45475FE0-4B47-4FA0-81A8-3D1AF7D4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577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1899-12-31T23:00:00.0000000Z</lastPrinted>
  <dcterms:created xsi:type="dcterms:W3CDTF">2025-02-20T11:09:00.0000000Z</dcterms:created>
  <dcterms:modified xsi:type="dcterms:W3CDTF">2025-02-20T11:09:00.0000000Z</dcterms:modified>
  <dc:description>------------------------</dc:description>
  <dc:subject/>
  <dc:title/>
  <keywords/>
  <version/>
  <category/>
</coreProperties>
</file>