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6EDD" w:rsidP="00046EDD" w:rsidRDefault="00046EDD" w14:paraId="2CD0A616" w14:textId="5DB2EBA5">
      <w:r>
        <w:t>AH 1901</w:t>
      </w:r>
    </w:p>
    <w:p w:rsidR="00046EDD" w:rsidP="00046EDD" w:rsidRDefault="00046EDD" w14:paraId="0B57606A" w14:textId="7F9AD4AF">
      <w:r>
        <w:t>2025Z05374</w:t>
      </w:r>
    </w:p>
    <w:p w:rsidR="00046EDD" w:rsidP="00046EDD" w:rsidRDefault="00046EDD" w14:paraId="76B8443E" w14:textId="5AFCB96A">
      <w:pPr>
        <w:rPr>
          <w:sz w:val="24"/>
          <w:szCs w:val="24"/>
        </w:rPr>
      </w:pPr>
      <w:r w:rsidRPr="009B5FE1">
        <w:rPr>
          <w:sz w:val="24"/>
          <w:szCs w:val="24"/>
        </w:rPr>
        <w:t>Mededeling van staatssecretaris Jansen (Infrastructuur en Waterstaat) (ontvangen</w:t>
      </w:r>
      <w:r>
        <w:rPr>
          <w:sz w:val="24"/>
          <w:szCs w:val="24"/>
        </w:rPr>
        <w:t xml:space="preserve"> 10 april 2025)</w:t>
      </w:r>
    </w:p>
    <w:p w:rsidR="00046EDD" w:rsidP="00046EDD" w:rsidRDefault="00046EDD" w14:paraId="46911CB1" w14:textId="77777777"/>
    <w:p w:rsidR="00046EDD" w:rsidP="00046EDD" w:rsidRDefault="00046EDD" w14:paraId="5B806FB5" w14:textId="77777777">
      <w:r>
        <w:t xml:space="preserve">De leden de leden </w:t>
      </w:r>
      <w:proofErr w:type="spellStart"/>
      <w:r>
        <w:t>Gabriëls</w:t>
      </w:r>
      <w:proofErr w:type="spellEnd"/>
      <w:r>
        <w:t xml:space="preserve"> (GroenLinks-PvdA), Bamenga (D66), Van Kent (SP), Koekkoek (Volt) en Kostić (PvdD) hebben op 21 maart jl. schriftelijke vragen gesteld </w:t>
      </w:r>
      <w:r w:rsidRPr="007220C3">
        <w:t xml:space="preserve"> over de berichten dat milieutoezichthouders strengere regels wilden voor staalslakken.</w:t>
      </w:r>
      <w:r>
        <w:t xml:space="preserve"> Gezien de aard van de vragen en de benodigde informatie zal beantwoording niet binnen termijn plaatsvinden. </w:t>
      </w:r>
    </w:p>
    <w:p w:rsidR="00046EDD" w:rsidP="00046EDD" w:rsidRDefault="00046EDD" w14:paraId="694A6B29" w14:textId="77777777">
      <w:r>
        <w:t>Ik zal de antwoorden op de vragen zo spoedig mogelijk aan uw Kamer doen toekomen.</w:t>
      </w:r>
    </w:p>
    <w:p w:rsidR="00046EDD" w:rsidP="00046EDD" w:rsidRDefault="00046EDD" w14:paraId="66FE0020" w14:textId="77777777"/>
    <w:p w:rsidR="002672C4" w:rsidRDefault="002672C4" w14:paraId="7143B5A8" w14:textId="77777777"/>
    <w:sectPr w:rsidR="002672C4" w:rsidSect="00046E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4762E" w14:textId="77777777" w:rsidR="00046EDD" w:rsidRDefault="00046EDD" w:rsidP="00046EDD">
      <w:pPr>
        <w:spacing w:after="0" w:line="240" w:lineRule="auto"/>
      </w:pPr>
      <w:r>
        <w:separator/>
      </w:r>
    </w:p>
  </w:endnote>
  <w:endnote w:type="continuationSeparator" w:id="0">
    <w:p w14:paraId="018782E8" w14:textId="77777777" w:rsidR="00046EDD" w:rsidRDefault="00046EDD" w:rsidP="00046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charset w:val="00"/>
    <w:family w:val="swiss"/>
    <w:pitch w:val="variable"/>
    <w:sig w:usb0="00000000" w:usb1="D200FDFF" w:usb2="0A246029" w:usb3="00000000" w:csb0="000001FF" w:csb1="00000000"/>
  </w:font>
  <w:font w:name="Lohit Hindi">
    <w:altName w:val="Cambria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08661" w14:textId="77777777" w:rsidR="00046EDD" w:rsidRPr="00046EDD" w:rsidRDefault="00046EDD" w:rsidP="00046ED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BB779" w14:textId="77777777" w:rsidR="00046EDD" w:rsidRPr="00046EDD" w:rsidRDefault="00046EDD" w:rsidP="00046ED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785EB" w14:textId="77777777" w:rsidR="00046EDD" w:rsidRPr="00046EDD" w:rsidRDefault="00046EDD" w:rsidP="00046ED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A8807" w14:textId="77777777" w:rsidR="00046EDD" w:rsidRDefault="00046EDD" w:rsidP="00046EDD">
      <w:pPr>
        <w:spacing w:after="0" w:line="240" w:lineRule="auto"/>
      </w:pPr>
      <w:r>
        <w:separator/>
      </w:r>
    </w:p>
  </w:footnote>
  <w:footnote w:type="continuationSeparator" w:id="0">
    <w:p w14:paraId="1D9DB324" w14:textId="77777777" w:rsidR="00046EDD" w:rsidRDefault="00046EDD" w:rsidP="00046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5BC12" w14:textId="77777777" w:rsidR="00046EDD" w:rsidRPr="00046EDD" w:rsidRDefault="00046EDD" w:rsidP="00046ED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E21A7" w14:textId="77777777" w:rsidR="00046EDD" w:rsidRPr="00046EDD" w:rsidRDefault="00046EDD" w:rsidP="00046ED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8DB20" w14:textId="77777777" w:rsidR="00046EDD" w:rsidRPr="00046EDD" w:rsidRDefault="00046EDD" w:rsidP="00046ED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EDD"/>
    <w:rsid w:val="00046EDD"/>
    <w:rsid w:val="002672C4"/>
    <w:rsid w:val="00A4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8066A"/>
  <w15:chartTrackingRefBased/>
  <w15:docId w15:val="{64D5F8D6-17BB-43A1-94F7-2A2546B63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46E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46E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46E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46E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46E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46E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46E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46E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46E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46E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46E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46E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46EDD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46EDD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46ED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46ED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46ED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46ED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46E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46E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46E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46E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46E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46ED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46ED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46ED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46E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46EDD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46EDD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046EDD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046EDD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046EDD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046EDD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85</ap:Words>
  <ap:Characters>473</ap:Characters>
  <ap:DocSecurity>0</ap:DocSecurity>
  <ap:Lines>3</ap:Lines>
  <ap:Paragraphs>1</ap:Paragraphs>
  <ap:ScaleCrop>false</ap:ScaleCrop>
  <ap:LinksUpToDate>false</ap:LinksUpToDate>
  <ap:CharactersWithSpaces>557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2025-04-11T09:10:00.0000000Z</dcterms:created>
  <dcterms:modified xsi:type="dcterms:W3CDTF">2025-04-11T09:11:00.0000000Z</dcterms:modified>
  <version/>
  <category/>
</coreProperties>
</file>