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E67" w:rsidP="0048163E" w:rsidRDefault="00936AC0" w14:paraId="59A55A5D" w14:textId="77777777">
      <w:pPr>
        <w:spacing w:line="276" w:lineRule="auto"/>
      </w:pPr>
      <w:r>
        <w:t>Geachte voorzitter,</w:t>
      </w:r>
    </w:p>
    <w:p w:rsidR="00FF4E67" w:rsidP="0048163E" w:rsidRDefault="00FF4E67" w14:paraId="59A55A5E" w14:textId="77777777">
      <w:pPr>
        <w:spacing w:line="276" w:lineRule="auto"/>
      </w:pPr>
    </w:p>
    <w:p w:rsidR="00FF4E67" w:rsidP="0048163E" w:rsidRDefault="00AB6717" w14:paraId="59A55A5F" w14:textId="5E396558">
      <w:pPr>
        <w:spacing w:line="276" w:lineRule="auto"/>
      </w:pPr>
      <w:r w:rsidRPr="00AB6717">
        <w:t>Hierbij bied ik u het verslag aan van de Raad Algemene Zaken van 18 maart 2025. Wegens een technische storing ontvangt u deze later dan gebruikelijk. Hiervoor mijn welgemeende excuses</w:t>
      </w:r>
      <w:r w:rsidR="00EA0776">
        <w:t>.</w:t>
      </w:r>
    </w:p>
    <w:p w:rsidR="00FF4E67" w:rsidP="0048163E" w:rsidRDefault="00FF4E67" w14:paraId="59A55A60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F4E67" w:rsidTr="0048163E" w14:paraId="59A55A63" w14:textId="77777777">
        <w:trPr>
          <w:trHeight w:val="1731"/>
        </w:trPr>
        <w:tc>
          <w:tcPr>
            <w:tcW w:w="3620" w:type="dxa"/>
          </w:tcPr>
          <w:p w:rsidR="00FF4E67" w:rsidP="0048163E" w:rsidRDefault="00936AC0" w14:paraId="59A55A61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FF4E67" w:rsidP="0048163E" w:rsidRDefault="00FF4E67" w14:paraId="59A55A62" w14:textId="77777777">
            <w:pPr>
              <w:spacing w:line="276" w:lineRule="auto"/>
            </w:pPr>
          </w:p>
        </w:tc>
      </w:tr>
    </w:tbl>
    <w:p w:rsidR="00FF4E67" w:rsidRDefault="00FF4E67" w14:paraId="59A55A64" w14:textId="77777777"/>
    <w:sectPr w:rsidR="00FF4E67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9711" w14:textId="77777777" w:rsidR="00BD7467" w:rsidRDefault="00BD7467">
      <w:pPr>
        <w:spacing w:line="240" w:lineRule="auto"/>
      </w:pPr>
      <w:r>
        <w:separator/>
      </w:r>
    </w:p>
  </w:endnote>
  <w:endnote w:type="continuationSeparator" w:id="0">
    <w:p w14:paraId="4B1A4413" w14:textId="77777777" w:rsidR="00BD7467" w:rsidRDefault="00BD7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3EA5" w14:textId="77777777" w:rsidR="00BD7467" w:rsidRDefault="00BD7467">
      <w:pPr>
        <w:spacing w:line="240" w:lineRule="auto"/>
      </w:pPr>
      <w:r>
        <w:separator/>
      </w:r>
    </w:p>
  </w:footnote>
  <w:footnote w:type="continuationSeparator" w:id="0">
    <w:p w14:paraId="3D63C05E" w14:textId="77777777" w:rsidR="00BD7467" w:rsidRDefault="00BD7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5A65" w14:textId="77777777" w:rsidR="00FF4E67" w:rsidRDefault="00936AC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9A55A69" wp14:editId="59A55A6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98" w14:textId="77777777" w:rsidR="00FF4E67" w:rsidRDefault="00936AC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A55A99" w14:textId="77777777" w:rsidR="00FF4E67" w:rsidRDefault="00FF4E67">
                          <w:pPr>
                            <w:pStyle w:val="WitregelW2"/>
                          </w:pPr>
                        </w:p>
                        <w:p w14:paraId="59A55A9A" w14:textId="77777777" w:rsidR="00FF4E67" w:rsidRDefault="00936AC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A55A9B" w14:textId="77777777" w:rsidR="00FF4E67" w:rsidRDefault="00936AC0">
                          <w:pPr>
                            <w:pStyle w:val="Referentiegegevens"/>
                          </w:pPr>
                          <w:r>
                            <w:t>BZ2514179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A55A6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A55A98" w14:textId="77777777" w:rsidR="00FF4E67" w:rsidRDefault="00936AC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A55A99" w14:textId="77777777" w:rsidR="00FF4E67" w:rsidRDefault="00FF4E67">
                    <w:pPr>
                      <w:pStyle w:val="WitregelW2"/>
                    </w:pPr>
                  </w:p>
                  <w:p w14:paraId="59A55A9A" w14:textId="77777777" w:rsidR="00FF4E67" w:rsidRDefault="00936AC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A55A9B" w14:textId="77777777" w:rsidR="00FF4E67" w:rsidRDefault="00936AC0">
                    <w:pPr>
                      <w:pStyle w:val="Referentiegegevens"/>
                    </w:pPr>
                    <w:r>
                      <w:t>BZ2514179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9A55A6B" wp14:editId="59A55A6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9C" w14:textId="77777777" w:rsidR="00FF4E67" w:rsidRDefault="00936AC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6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9A55A9C" w14:textId="77777777" w:rsidR="00FF4E67" w:rsidRDefault="00936AC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9A55A6D" wp14:editId="59A55A6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A9" w14:textId="77777777" w:rsidR="00B71D13" w:rsidRDefault="00B71D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6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A55AA9" w14:textId="77777777" w:rsidR="00B71D13" w:rsidRDefault="00B71D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5A67" w14:textId="77777777" w:rsidR="00FF4E67" w:rsidRDefault="00936AC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9A55A6F" wp14:editId="59A55A7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9D" w14:textId="77777777" w:rsidR="00B71D13" w:rsidRDefault="00B71D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A55A6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9A55A9D" w14:textId="77777777" w:rsidR="00B71D13" w:rsidRDefault="00B71D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9A55A71" wp14:editId="59A55A7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80" w14:textId="77777777" w:rsidR="00FF4E67" w:rsidRDefault="00936AC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7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A55A80" w14:textId="77777777" w:rsidR="00FF4E67" w:rsidRDefault="00936AC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A55A73" wp14:editId="59A55A7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F4E67" w14:paraId="59A55A83" w14:textId="77777777">
                            <w:tc>
                              <w:tcPr>
                                <w:tcW w:w="678" w:type="dxa"/>
                              </w:tcPr>
                              <w:p w14:paraId="59A55A81" w14:textId="77777777" w:rsidR="00FF4E67" w:rsidRDefault="00936A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9A55A82" w14:textId="4BCF2C71" w:rsidR="00FF4E67" w:rsidRDefault="008B6707">
                                <w:r>
                                  <w:t>11</w:t>
                                </w:r>
                                <w:r w:rsidR="00D74778">
                                  <w:t xml:space="preserve"> april </w:t>
                                </w:r>
                                <w:r w:rsidR="00936AC0">
                                  <w:t>2025</w:t>
                                </w:r>
                              </w:p>
                            </w:tc>
                          </w:tr>
                          <w:tr w:rsidR="00FF4E67" w14:paraId="59A55A88" w14:textId="77777777">
                            <w:tc>
                              <w:tcPr>
                                <w:tcW w:w="678" w:type="dxa"/>
                              </w:tcPr>
                              <w:p w14:paraId="59A55A84" w14:textId="77777777" w:rsidR="00FF4E67" w:rsidRDefault="00936AC0">
                                <w:r>
                                  <w:t>Betreft</w:t>
                                </w:r>
                              </w:p>
                              <w:p w14:paraId="59A55A85" w14:textId="77777777" w:rsidR="00FF4E67" w:rsidRDefault="00FF4E67"/>
                            </w:tc>
                            <w:tc>
                              <w:tcPr>
                                <w:tcW w:w="6851" w:type="dxa"/>
                              </w:tcPr>
                              <w:p w14:paraId="59A55A86" w14:textId="4E9C54EB" w:rsidR="00FF4E67" w:rsidRDefault="00936AC0">
                                <w:r>
                                  <w:t>Verslag Raad Algemene Zaken 18</w:t>
                                </w:r>
                                <w:r w:rsidR="00EA0776">
                                  <w:t xml:space="preserve"> maart 2025</w:t>
                                </w:r>
                              </w:p>
                              <w:p w14:paraId="59A55A87" w14:textId="77777777" w:rsidR="00FF4E67" w:rsidRDefault="00FF4E67"/>
                            </w:tc>
                          </w:tr>
                        </w:tbl>
                        <w:p w14:paraId="59A55A89" w14:textId="77777777" w:rsidR="00FF4E67" w:rsidRDefault="00FF4E67"/>
                        <w:p w14:paraId="59A55A8A" w14:textId="77777777" w:rsidR="00FF4E67" w:rsidRDefault="00FF4E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A55A73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F4E67" w14:paraId="59A55A83" w14:textId="77777777">
                      <w:tc>
                        <w:tcPr>
                          <w:tcW w:w="678" w:type="dxa"/>
                        </w:tcPr>
                        <w:p w14:paraId="59A55A81" w14:textId="77777777" w:rsidR="00FF4E67" w:rsidRDefault="00936AC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9A55A82" w14:textId="4BCF2C71" w:rsidR="00FF4E67" w:rsidRDefault="008B6707">
                          <w:r>
                            <w:t>11</w:t>
                          </w:r>
                          <w:r w:rsidR="00D74778">
                            <w:t xml:space="preserve"> april </w:t>
                          </w:r>
                          <w:r w:rsidR="00936AC0">
                            <w:t>2025</w:t>
                          </w:r>
                        </w:p>
                      </w:tc>
                    </w:tr>
                    <w:tr w:rsidR="00FF4E67" w14:paraId="59A55A88" w14:textId="77777777">
                      <w:tc>
                        <w:tcPr>
                          <w:tcW w:w="678" w:type="dxa"/>
                        </w:tcPr>
                        <w:p w14:paraId="59A55A84" w14:textId="77777777" w:rsidR="00FF4E67" w:rsidRDefault="00936AC0">
                          <w:r>
                            <w:t>Betreft</w:t>
                          </w:r>
                        </w:p>
                        <w:p w14:paraId="59A55A85" w14:textId="77777777" w:rsidR="00FF4E67" w:rsidRDefault="00FF4E67"/>
                      </w:tc>
                      <w:tc>
                        <w:tcPr>
                          <w:tcW w:w="6851" w:type="dxa"/>
                        </w:tcPr>
                        <w:p w14:paraId="59A55A86" w14:textId="4E9C54EB" w:rsidR="00FF4E67" w:rsidRDefault="00936AC0">
                          <w:r>
                            <w:t>Verslag Raad Algemene Zaken 18</w:t>
                          </w:r>
                          <w:r w:rsidR="00EA0776">
                            <w:t xml:space="preserve"> maart 2025</w:t>
                          </w:r>
                        </w:p>
                        <w:p w14:paraId="59A55A87" w14:textId="77777777" w:rsidR="00FF4E67" w:rsidRDefault="00FF4E67"/>
                      </w:tc>
                    </w:tr>
                  </w:tbl>
                  <w:p w14:paraId="59A55A89" w14:textId="77777777" w:rsidR="00FF4E67" w:rsidRDefault="00FF4E67"/>
                  <w:p w14:paraId="59A55A8A" w14:textId="77777777" w:rsidR="00FF4E67" w:rsidRDefault="00FF4E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A55A75" wp14:editId="1F0D596D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42430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16F2C" w14:textId="77777777" w:rsidR="00EA0776" w:rsidRDefault="00EA0776" w:rsidP="0008443B">
                          <w:pPr>
                            <w:pStyle w:val="Referentiegegevensbold"/>
                            <w:spacing w:line="360" w:lineRule="auto"/>
                          </w:pPr>
                          <w:r>
                            <w:t>Ministerie van Buitenlandse Zaken</w:t>
                          </w:r>
                        </w:p>
                        <w:p w14:paraId="5AE2F29A" w14:textId="77777777" w:rsidR="00EA0776" w:rsidRDefault="00EA0776" w:rsidP="0008443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4F81F575" w14:textId="77777777" w:rsidR="00EA0776" w:rsidRPr="00D74778" w:rsidRDefault="00EA0776" w:rsidP="0008443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74778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7B2587A" w14:textId="77777777" w:rsidR="00EA0776" w:rsidRPr="00D74778" w:rsidRDefault="00EA0776" w:rsidP="0008443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7477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FF92B65" w14:textId="77777777" w:rsidR="00EA0776" w:rsidRPr="00D74778" w:rsidRDefault="00EA0776" w:rsidP="0008443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7477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5028AD3" w14:textId="77777777" w:rsidR="00EA0776" w:rsidRPr="00D74778" w:rsidRDefault="00EA0776" w:rsidP="0008443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D7477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9A55A8F" w14:textId="77777777" w:rsidR="00FF4E67" w:rsidRPr="00D74778" w:rsidRDefault="00FF4E6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9A55A90" w14:textId="77777777" w:rsidR="00FF4E67" w:rsidRPr="00994C99" w:rsidRDefault="00936AC0">
                          <w:pPr>
                            <w:pStyle w:val="Referentiegegevensbold"/>
                          </w:pPr>
                          <w:r w:rsidRPr="00994C99">
                            <w:t>Onze referentie</w:t>
                          </w:r>
                        </w:p>
                        <w:p w14:paraId="59A55A91" w14:textId="77777777" w:rsidR="00FF4E67" w:rsidRDefault="00936AC0">
                          <w:pPr>
                            <w:pStyle w:val="Referentiegegevens"/>
                          </w:pPr>
                          <w:r>
                            <w:t>BZ2514179</w:t>
                          </w:r>
                        </w:p>
                        <w:p w14:paraId="59A55A92" w14:textId="77777777" w:rsidR="00FF4E67" w:rsidRDefault="00FF4E67">
                          <w:pPr>
                            <w:pStyle w:val="WitregelW1"/>
                          </w:pPr>
                        </w:p>
                        <w:p w14:paraId="59A55A93" w14:textId="77777777" w:rsidR="00FF4E67" w:rsidRDefault="00936AC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9A55A94" w14:textId="77777777" w:rsidR="00FF4E67" w:rsidRDefault="00936AC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A55A75" id="41b10cd4-80a4-11ea-b356-6230a4311406" o:spid="_x0000_s1032" type="#_x0000_t202" style="position:absolute;margin-left:466.3pt;margin-top:154.85pt;width:112.1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QslQ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" filled="f" stroked="f">
              <v:textbox inset="0,0,0,0">
                <w:txbxContent>
                  <w:p w14:paraId="7F116F2C" w14:textId="77777777" w:rsidR="00EA0776" w:rsidRDefault="00EA0776" w:rsidP="0008443B">
                    <w:pPr>
                      <w:pStyle w:val="Referentiegegevensbold"/>
                      <w:spacing w:line="360" w:lineRule="auto"/>
                    </w:pPr>
                    <w:r>
                      <w:t>Ministerie van Buitenlandse Zaken</w:t>
                    </w:r>
                  </w:p>
                  <w:p w14:paraId="5AE2F29A" w14:textId="77777777" w:rsidR="00EA0776" w:rsidRDefault="00EA0776" w:rsidP="0008443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4F81F575" w14:textId="77777777" w:rsidR="00EA0776" w:rsidRPr="00D74778" w:rsidRDefault="00EA0776" w:rsidP="0008443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D74778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7B2587A" w14:textId="77777777" w:rsidR="00EA0776" w:rsidRPr="00D74778" w:rsidRDefault="00EA0776" w:rsidP="0008443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D7477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FF92B65" w14:textId="77777777" w:rsidR="00EA0776" w:rsidRPr="00D74778" w:rsidRDefault="00EA0776" w:rsidP="0008443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D7477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5028AD3" w14:textId="77777777" w:rsidR="00EA0776" w:rsidRPr="00D74778" w:rsidRDefault="00EA0776" w:rsidP="0008443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D74778">
                      <w:rPr>
                        <w:lang w:val="da-DK"/>
                      </w:rPr>
                      <w:t>www.minbuza.nl</w:t>
                    </w:r>
                  </w:p>
                  <w:p w14:paraId="59A55A8F" w14:textId="77777777" w:rsidR="00FF4E67" w:rsidRPr="00D74778" w:rsidRDefault="00FF4E6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9A55A90" w14:textId="77777777" w:rsidR="00FF4E67" w:rsidRPr="00994C99" w:rsidRDefault="00936AC0">
                    <w:pPr>
                      <w:pStyle w:val="Referentiegegevensbold"/>
                    </w:pPr>
                    <w:r w:rsidRPr="00994C99">
                      <w:t>Onze referentie</w:t>
                    </w:r>
                  </w:p>
                  <w:p w14:paraId="59A55A91" w14:textId="77777777" w:rsidR="00FF4E67" w:rsidRDefault="00936AC0">
                    <w:pPr>
                      <w:pStyle w:val="Referentiegegevens"/>
                    </w:pPr>
                    <w:r>
                      <w:t>BZ2514179</w:t>
                    </w:r>
                  </w:p>
                  <w:p w14:paraId="59A55A92" w14:textId="77777777" w:rsidR="00FF4E67" w:rsidRDefault="00FF4E67">
                    <w:pPr>
                      <w:pStyle w:val="WitregelW1"/>
                    </w:pPr>
                  </w:p>
                  <w:p w14:paraId="59A55A93" w14:textId="77777777" w:rsidR="00FF4E67" w:rsidRDefault="00936AC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9A55A94" w14:textId="77777777" w:rsidR="00FF4E67" w:rsidRDefault="00936AC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A55A77" wp14:editId="59A55A7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95" w14:textId="0523DEAA" w:rsidR="00FF4E67" w:rsidRDefault="00FF4E6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7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9A55A95" w14:textId="0523DEAA" w:rsidR="00FF4E67" w:rsidRDefault="00FF4E6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A55A79" wp14:editId="59A55A7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A3" w14:textId="77777777" w:rsidR="00B71D13" w:rsidRDefault="00B71D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7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A55AA3" w14:textId="77777777" w:rsidR="00B71D13" w:rsidRDefault="00B71D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9A55A7B" wp14:editId="59A55A7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96" w14:textId="77777777" w:rsidR="00FF4E67" w:rsidRDefault="00936A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A55A9D" wp14:editId="59A55A9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7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A55A96" w14:textId="77777777" w:rsidR="00FF4E67" w:rsidRDefault="00936A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A55A9D" wp14:editId="59A55A9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A55A7D" wp14:editId="59A55A7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55A97" w14:textId="77777777" w:rsidR="00FF4E67" w:rsidRDefault="00936A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A55A9F" wp14:editId="59A55AA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5A7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9A55A97" w14:textId="77777777" w:rsidR="00FF4E67" w:rsidRDefault="00936A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A55A9F" wp14:editId="59A55AA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392E61"/>
    <w:multiLevelType w:val="multilevel"/>
    <w:tmpl w:val="860EE7E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DF62589"/>
    <w:multiLevelType w:val="multilevel"/>
    <w:tmpl w:val="38AEC38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B8EB04F"/>
    <w:multiLevelType w:val="multilevel"/>
    <w:tmpl w:val="4C8445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6FEF09"/>
    <w:multiLevelType w:val="multilevel"/>
    <w:tmpl w:val="DBF1ACE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D1F7C39"/>
    <w:multiLevelType w:val="multilevel"/>
    <w:tmpl w:val="D3940F1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5443987">
    <w:abstractNumId w:val="0"/>
  </w:num>
  <w:num w:numId="2" w16cid:durableId="128279846">
    <w:abstractNumId w:val="3"/>
  </w:num>
  <w:num w:numId="3" w16cid:durableId="456724627">
    <w:abstractNumId w:val="2"/>
  </w:num>
  <w:num w:numId="4" w16cid:durableId="1858960891">
    <w:abstractNumId w:val="1"/>
  </w:num>
  <w:num w:numId="5" w16cid:durableId="1229347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67"/>
    <w:rsid w:val="0008443B"/>
    <w:rsid w:val="000F010B"/>
    <w:rsid w:val="0048163E"/>
    <w:rsid w:val="004A25F8"/>
    <w:rsid w:val="005C0D61"/>
    <w:rsid w:val="006D6D7B"/>
    <w:rsid w:val="008902BE"/>
    <w:rsid w:val="008B5C61"/>
    <w:rsid w:val="008B6707"/>
    <w:rsid w:val="008E4086"/>
    <w:rsid w:val="00936AC0"/>
    <w:rsid w:val="00994C99"/>
    <w:rsid w:val="00AB6717"/>
    <w:rsid w:val="00AD3DF3"/>
    <w:rsid w:val="00B05B93"/>
    <w:rsid w:val="00B328A7"/>
    <w:rsid w:val="00B71D13"/>
    <w:rsid w:val="00BD7467"/>
    <w:rsid w:val="00D16430"/>
    <w:rsid w:val="00D74778"/>
    <w:rsid w:val="00DF345C"/>
    <w:rsid w:val="00EA0776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55A5D"/>
  <w15:docId w15:val="{DF6AA703-C3B3-4D66-B38D-F2D40F9D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A07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7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07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7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2025-03-20T15:13:00.0000000Z</lastPrinted>
  <dcterms:created xsi:type="dcterms:W3CDTF">2025-04-11T10:25:00.0000000Z</dcterms:created>
  <dcterms:modified xsi:type="dcterms:W3CDTF">2025-04-11T10:27:00.0000000Z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ed3bd4a9-c87d-40e7-909d-77990046eb83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