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133CB3" w:rsidRDefault="00A97BB8" w14:paraId="44339EB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133CB3" w:rsidRDefault="00A97BB8" w14:paraId="0B5D767B" w14:textId="77777777">
      <w:pPr>
        <w:suppressAutoHyphens/>
        <w:rPr>
          <w:lang w:val="en-US"/>
        </w:rPr>
      </w:pPr>
    </w:p>
    <w:p w:rsidRPr="00A97BB8" w:rsidR="00A97BB8" w:rsidP="00133CB3" w:rsidRDefault="00EC3497" w14:paraId="1B96FA8B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133CB3" w:rsidRDefault="00A97BB8" w14:paraId="0A166045" w14:textId="77777777">
      <w:pPr>
        <w:pStyle w:val="Retouradres"/>
        <w:suppressAutoHyphens/>
      </w:pPr>
    </w:p>
    <w:p w:rsidRPr="007539FC" w:rsidR="00A97BB8" w:rsidP="00133CB3" w:rsidRDefault="00EC3497" w14:paraId="1777EC45" w14:textId="77777777">
      <w:pPr>
        <w:suppressAutoHyphens/>
        <w:outlineLvl w:val="0"/>
      </w:pPr>
      <w:r w:rsidRPr="007539FC">
        <w:t>De Voorzitter van de Tweede Kamer</w:t>
      </w:r>
    </w:p>
    <w:p w:rsidRPr="00A67094" w:rsidR="00A97BB8" w:rsidP="00133CB3" w:rsidRDefault="00EC3497" w14:paraId="6EAFC531" w14:textId="77777777">
      <w:pPr>
        <w:suppressAutoHyphens/>
        <w:rPr>
          <w:lang w:val="de-DE"/>
        </w:rPr>
      </w:pPr>
      <w:r w:rsidRPr="00A67094">
        <w:rPr>
          <w:lang w:val="de-DE"/>
        </w:rPr>
        <w:t>der Staten-Generaal</w:t>
      </w:r>
    </w:p>
    <w:p w:rsidRPr="00A67094" w:rsidR="00A97BB8" w:rsidP="00133CB3" w:rsidRDefault="00EC3497" w14:paraId="682CD67E" w14:textId="77777777">
      <w:pPr>
        <w:suppressAutoHyphens/>
        <w:rPr>
          <w:lang w:val="de-DE"/>
        </w:rPr>
      </w:pPr>
      <w:r w:rsidRPr="00A67094">
        <w:rPr>
          <w:lang w:val="de-DE"/>
        </w:rPr>
        <w:t>Postbus 20018</w:t>
      </w:r>
    </w:p>
    <w:p w:rsidRPr="00A67094" w:rsidR="00A97BB8" w:rsidP="00133CB3" w:rsidRDefault="00EC3497" w14:paraId="1B2D9CFB" w14:textId="77777777">
      <w:pPr>
        <w:suppressAutoHyphens/>
        <w:rPr>
          <w:lang w:val="de-DE"/>
        </w:rPr>
      </w:pPr>
      <w:r w:rsidRPr="00A67094">
        <w:rPr>
          <w:lang w:val="de-DE"/>
        </w:rPr>
        <w:t>2500 EA  DEN HAAG</w:t>
      </w:r>
    </w:p>
    <w:p w:rsidRPr="00A67094" w:rsidR="00A97BB8" w:rsidP="00133CB3" w:rsidRDefault="00A97BB8" w14:paraId="3FEC10AA" w14:textId="77777777">
      <w:pPr>
        <w:suppressAutoHyphens/>
        <w:rPr>
          <w:lang w:val="de-DE"/>
        </w:rPr>
      </w:pPr>
    </w:p>
    <w:p w:rsidRPr="00A67094" w:rsidR="00A97BB8" w:rsidP="00133CB3" w:rsidRDefault="00A97BB8" w14:paraId="5E482E89" w14:textId="77777777">
      <w:pPr>
        <w:suppressAutoHyphens/>
        <w:rPr>
          <w:lang w:val="de-DE"/>
        </w:rPr>
      </w:pPr>
    </w:p>
    <w:p w:rsidRPr="00A67094" w:rsidR="00A97BB8" w:rsidP="00133CB3" w:rsidRDefault="00A97BB8" w14:paraId="122E2360" w14:textId="77777777">
      <w:pPr>
        <w:suppressAutoHyphens/>
        <w:rPr>
          <w:lang w:val="de-DE"/>
        </w:rPr>
      </w:pPr>
    </w:p>
    <w:p w:rsidRPr="00A67094" w:rsidR="00A97BB8" w:rsidP="00133CB3" w:rsidRDefault="00A97BB8" w14:paraId="0F0FD90B" w14:textId="77777777">
      <w:pPr>
        <w:suppressAutoHyphens/>
        <w:rPr>
          <w:lang w:val="de-DE"/>
        </w:rPr>
      </w:pPr>
    </w:p>
    <w:p w:rsidRPr="00A67094" w:rsidR="00A97BB8" w:rsidP="00133CB3" w:rsidRDefault="00A97BB8" w14:paraId="6E063331" w14:textId="77777777">
      <w:pPr>
        <w:suppressAutoHyphens/>
        <w:rPr>
          <w:lang w:val="de-DE"/>
        </w:rPr>
      </w:pPr>
    </w:p>
    <w:p w:rsidRPr="00A67094" w:rsidR="00A97BB8" w:rsidP="00133CB3" w:rsidRDefault="00A97BB8" w14:paraId="7EE6C17A" w14:textId="77777777">
      <w:pPr>
        <w:suppressAutoHyphens/>
        <w:rPr>
          <w:lang w:val="de-DE"/>
        </w:rPr>
      </w:pPr>
    </w:p>
    <w:p w:rsidRPr="00A67094" w:rsidR="00A97BB8" w:rsidP="00133CB3" w:rsidRDefault="00EC3497" w14:paraId="75996E10" w14:textId="2179D3A6">
      <w:pPr>
        <w:tabs>
          <w:tab w:val="left" w:pos="737"/>
        </w:tabs>
        <w:suppressAutoHyphens/>
        <w:outlineLvl w:val="0"/>
        <w:rPr>
          <w:lang w:val="de-DE"/>
        </w:rPr>
      </w:pPr>
      <w:r w:rsidRPr="00A67094">
        <w:rPr>
          <w:lang w:val="de-DE"/>
        </w:rPr>
        <w:t>Datum</w:t>
      </w:r>
      <w:r w:rsidRPr="00A67094" w:rsidR="00E210C5">
        <w:rPr>
          <w:lang w:val="de-DE"/>
        </w:rPr>
        <w:tab/>
      </w:r>
      <w:r>
        <w:rPr>
          <w:lang w:val="de-DE"/>
        </w:rPr>
        <w:t xml:space="preserve">24 </w:t>
      </w:r>
      <w:proofErr w:type="spellStart"/>
      <w:r>
        <w:rPr>
          <w:lang w:val="de-DE"/>
        </w:rPr>
        <w:t>april</w:t>
      </w:r>
      <w:proofErr w:type="spellEnd"/>
      <w:r>
        <w:rPr>
          <w:lang w:val="de-DE"/>
        </w:rPr>
        <w:t xml:space="preserve"> 2025</w:t>
      </w:r>
    </w:p>
    <w:p w:rsidRPr="007539FC" w:rsidR="00A97BB8" w:rsidP="00133CB3" w:rsidRDefault="00EC3497" w14:paraId="1A2048B0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133CB3" w:rsidRDefault="00A97BB8" w14:paraId="63913890" w14:textId="77777777">
      <w:pPr>
        <w:suppressAutoHyphens/>
      </w:pPr>
    </w:p>
    <w:p w:rsidRPr="007539FC" w:rsidR="00A97BB8" w:rsidP="00133CB3" w:rsidRDefault="00A97BB8" w14:paraId="5533E818" w14:textId="77777777">
      <w:pPr>
        <w:suppressAutoHyphens/>
      </w:pPr>
    </w:p>
    <w:p w:rsidRPr="007539FC" w:rsidR="00A97BB8" w:rsidP="00133CB3" w:rsidRDefault="00A97BB8" w14:paraId="435BBD41" w14:textId="77777777">
      <w:pPr>
        <w:suppressAutoHyphens/>
      </w:pPr>
    </w:p>
    <w:p w:rsidR="0067640E" w:rsidP="00133CB3" w:rsidRDefault="00EC3497" w14:paraId="31784CF7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133CB3" w:rsidRDefault="0067640E" w14:paraId="6F2D7E36" w14:textId="77777777">
      <w:pPr>
        <w:suppressAutoHyphens/>
        <w:rPr>
          <w:spacing w:val="-2"/>
        </w:rPr>
      </w:pPr>
    </w:p>
    <w:p w:rsidR="00536636" w:rsidP="00133CB3" w:rsidRDefault="00EC3497" w14:paraId="3F4FDFB1" w14:textId="0887995B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133CB3">
        <w:t>van de leden Tielen (VVD) en Daniëlle Jansen (Nieuw Sociaal Contract)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documentaire ‘Crowdfunding: vloek of zegen?’ gemaakt door Omroep Gelderland</w:t>
      </w:r>
      <w:r w:rsidR="00A67094">
        <w:rPr>
          <w:spacing w:val="-2"/>
        </w:rPr>
        <w:t>,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133CB3" w:rsidRDefault="00536636" w14:paraId="76456FBA" w14:textId="77777777">
      <w:pPr>
        <w:suppressAutoHyphens/>
        <w:rPr>
          <w:spacing w:val="-2"/>
        </w:rPr>
      </w:pPr>
    </w:p>
    <w:p w:rsidR="00536636" w:rsidP="00133CB3" w:rsidRDefault="00EC3497" w14:paraId="60DC180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67094" w:rsidR="00A67094">
        <w:rPr>
          <w:spacing w:val="-2"/>
        </w:rPr>
        <w:t>dat er meer tijd nodig is om de recentere ontwikkelingen op dit dossier beter in kaart te brengen ten behoeve van de beantwoording van deze vragen</w:t>
      </w:r>
      <w:r>
        <w:rPr>
          <w:spacing w:val="-2"/>
        </w:rPr>
        <w:t>.</w:t>
      </w:r>
    </w:p>
    <w:p w:rsidR="00536636" w:rsidP="00133CB3" w:rsidRDefault="00536636" w14:paraId="769275EB" w14:textId="77777777">
      <w:pPr>
        <w:suppressAutoHyphens/>
        <w:rPr>
          <w:spacing w:val="-2"/>
        </w:rPr>
      </w:pPr>
    </w:p>
    <w:p w:rsidR="00536636" w:rsidP="00133CB3" w:rsidRDefault="00EC3497" w14:paraId="6BC2AD1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133CB3" w:rsidRDefault="00536636" w14:paraId="2677E503" w14:textId="77777777">
      <w:pPr>
        <w:suppressAutoHyphens/>
        <w:rPr>
          <w:spacing w:val="-2"/>
        </w:rPr>
      </w:pPr>
    </w:p>
    <w:p w:rsidRPr="00133CB3" w:rsidR="00133CB3" w:rsidP="00133CB3" w:rsidRDefault="00133CB3" w14:paraId="2669C7BD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  <w:r w:rsidRPr="00133CB3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133CB3" w:rsidR="00133CB3" w:rsidP="00133CB3" w:rsidRDefault="00133CB3" w14:paraId="43207600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133CB3" w:rsidR="00133CB3" w:rsidP="00133CB3" w:rsidRDefault="00133CB3" w14:paraId="4F5BBDC2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133CB3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133CB3" w:rsidR="00133CB3" w:rsidP="00133CB3" w:rsidRDefault="00133CB3" w14:paraId="0D8B9A9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133CB3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133CB3" w:rsidR="00133CB3" w:rsidP="00133CB3" w:rsidRDefault="00133CB3" w14:paraId="3FB54D0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33CB3" w:rsidR="00133CB3" w:rsidP="00133CB3" w:rsidRDefault="00133CB3" w14:paraId="29598AD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33CB3" w:rsidR="00133CB3" w:rsidP="00133CB3" w:rsidRDefault="00133CB3" w14:paraId="6B2F5C6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33CB3" w:rsidR="00133CB3" w:rsidP="00133CB3" w:rsidRDefault="00133CB3" w14:paraId="12F7B0A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33CB3" w:rsidR="00133CB3" w:rsidP="00133CB3" w:rsidRDefault="00133CB3" w14:paraId="4340F88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133CB3" w:rsidR="00133CB3" w:rsidP="00133CB3" w:rsidRDefault="00133CB3" w14:paraId="2E8AD7D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p w:rsidRPr="00133CB3" w:rsidR="00133CB3" w:rsidP="00133CB3" w:rsidRDefault="00133CB3" w14:paraId="1F871E90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133CB3">
        <w:rPr>
          <w:rFonts w:cs="Calibri" w:eastAsiaTheme="minorHAnsi"/>
          <w:sz w:val="19"/>
          <w:szCs w:val="19"/>
          <w:lang w:eastAsia="en-US"/>
        </w:rPr>
        <w:t xml:space="preserve">Fleur </w:t>
      </w:r>
      <w:proofErr w:type="spellStart"/>
      <w:r w:rsidRPr="00133CB3">
        <w:rPr>
          <w:rFonts w:cs="Calibri" w:eastAsiaTheme="minorHAnsi"/>
          <w:sz w:val="19"/>
          <w:szCs w:val="19"/>
          <w:lang w:eastAsia="en-US"/>
        </w:rPr>
        <w:t>Agema</w:t>
      </w:r>
      <w:proofErr w:type="spellEnd"/>
    </w:p>
    <w:bookmarkEnd w:id="2"/>
    <w:p w:rsidRPr="00B476DB" w:rsidR="00B476DB" w:rsidP="00133CB3" w:rsidRDefault="00B476DB" w14:paraId="7C52F415" w14:textId="77777777">
      <w:pPr>
        <w:suppressAutoHyphens/>
      </w:pPr>
    </w:p>
    <w:p w:rsidRPr="00B476DB" w:rsidR="00B476DB" w:rsidP="00133CB3" w:rsidRDefault="00B476DB" w14:paraId="156AB78D" w14:textId="77777777">
      <w:pPr>
        <w:suppressAutoHyphens/>
      </w:pPr>
    </w:p>
    <w:p w:rsidRPr="00B476DB" w:rsidR="00B476DB" w:rsidP="00133CB3" w:rsidRDefault="00B476DB" w14:paraId="3A1061AF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3755" w14:textId="77777777" w:rsidR="005E14F7" w:rsidRDefault="005E14F7">
      <w:pPr>
        <w:spacing w:line="240" w:lineRule="auto"/>
      </w:pPr>
      <w:r>
        <w:separator/>
      </w:r>
    </w:p>
  </w:endnote>
  <w:endnote w:type="continuationSeparator" w:id="0">
    <w:p w14:paraId="0BBF8293" w14:textId="77777777" w:rsidR="005E14F7" w:rsidRDefault="005E1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55E9" w14:textId="77777777" w:rsidR="005E14F7" w:rsidRDefault="005E14F7">
      <w:pPr>
        <w:spacing w:line="240" w:lineRule="auto"/>
      </w:pPr>
      <w:r>
        <w:separator/>
      </w:r>
    </w:p>
  </w:footnote>
  <w:footnote w:type="continuationSeparator" w:id="0">
    <w:p w14:paraId="18E7AA8C" w14:textId="77777777" w:rsidR="005E14F7" w:rsidRDefault="005E14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55E1" w14:textId="77777777" w:rsidR="0048542D" w:rsidRDefault="00EC349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49F029" wp14:editId="328F2C4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924E1" w14:textId="77777777" w:rsidR="0048542D" w:rsidRDefault="00EC349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9F0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F1924E1" w14:textId="77777777" w:rsidR="0048542D" w:rsidRDefault="00EC3497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1D83D" wp14:editId="10F1641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8275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1D83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8E8275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0F96D1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9510" w14:textId="77777777" w:rsidR="0048542D" w:rsidRDefault="00EC349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99AE95" wp14:editId="7DCB570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CA399" w14:textId="77777777" w:rsidR="0048542D" w:rsidRDefault="00EC349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9AE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60CA399" w14:textId="77777777" w:rsidR="0048542D" w:rsidRDefault="00EC3497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CD5A923" wp14:editId="2BC6939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939B1" w14:textId="77777777" w:rsidR="0048542D" w:rsidRDefault="00EC349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89C4F" wp14:editId="5731731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9AC94" w14:textId="77777777" w:rsidR="0048542D" w:rsidRDefault="00EC3497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15E985B" w14:textId="77777777" w:rsidR="0048542D" w:rsidRDefault="00EC3497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507DF28" w14:textId="77777777" w:rsidR="0048542D" w:rsidRDefault="00EC3497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A08E45D" w14:textId="77777777" w:rsidR="0048542D" w:rsidRDefault="00EC349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22D8DAA" w14:textId="77777777" w:rsidR="0048542D" w:rsidRDefault="00EC349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8A09059" w14:textId="7985B3BE" w:rsidR="0048542D" w:rsidRDefault="00EC3497" w:rsidP="00536636">
                          <w:pPr>
                            <w:pStyle w:val="Afzendgegevens"/>
                          </w:pPr>
                          <w:hyperlink r:id="rId2" w:history="1">
                            <w:r w:rsidR="00133CB3" w:rsidRPr="00AF359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F3E1B73" w14:textId="77777777" w:rsidR="00133CB3" w:rsidRDefault="00133CB3" w:rsidP="00536636">
                          <w:pPr>
                            <w:pStyle w:val="Afzendgegevens"/>
                          </w:pPr>
                        </w:p>
                        <w:p w14:paraId="49D32A22" w14:textId="77777777" w:rsidR="00133CB3" w:rsidRDefault="00133CB3" w:rsidP="00536636">
                          <w:pPr>
                            <w:pStyle w:val="Afzendgegevens"/>
                          </w:pPr>
                        </w:p>
                        <w:p w14:paraId="2097948A" w14:textId="77777777" w:rsidR="0048542D" w:rsidRPr="0051346F" w:rsidRDefault="00EC3497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22A2CB9" w14:textId="77777777" w:rsidR="0048542D" w:rsidRDefault="00EC3497" w:rsidP="00536636">
                          <w:pPr>
                            <w:pStyle w:val="Afzendgegevens"/>
                          </w:pPr>
                          <w:r>
                            <w:t>4104501-1081171-CZ</w:t>
                          </w:r>
                        </w:p>
                        <w:p w14:paraId="22E3A683" w14:textId="77777777" w:rsidR="00133CB3" w:rsidRDefault="00133CB3" w:rsidP="00536636">
                          <w:pPr>
                            <w:pStyle w:val="Afzendgegevens"/>
                          </w:pPr>
                        </w:p>
                        <w:p w14:paraId="1E358C0C" w14:textId="77777777" w:rsidR="0048542D" w:rsidRDefault="00EC3497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74A7AC9" w14:textId="240D42FE" w:rsidR="00E210C5" w:rsidRDefault="00EC349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03 </w:t>
                          </w:r>
                          <w:r w:rsidR="00133CB3">
                            <w:rPr>
                              <w:rFonts w:eastAsia="SimSun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pril 2025</w:t>
                          </w:r>
                        </w:p>
                        <w:p w14:paraId="1754FFB3" w14:textId="77777777" w:rsidR="00133CB3" w:rsidRDefault="00133CB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8707645" w14:textId="77777777" w:rsidR="00133CB3" w:rsidRDefault="00133CB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499D24B" w14:textId="77777777" w:rsidR="00133CB3" w:rsidRPr="00E210C5" w:rsidRDefault="00133CB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4F551D0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F467ABF" w14:textId="77777777" w:rsidR="0048542D" w:rsidRPr="00C45528" w:rsidRDefault="00EC3497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</w:t>
                          </w:r>
                          <w:r>
                            <w:rPr>
                              <w:i/>
                            </w:rPr>
                            <w:t>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89C4F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CF9AC94" w14:textId="77777777" w:rsidR="0048542D" w:rsidRDefault="00EC3497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15E985B" w14:textId="77777777" w:rsidR="0048542D" w:rsidRDefault="00EC3497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507DF28" w14:textId="77777777" w:rsidR="0048542D" w:rsidRDefault="00EC3497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A08E45D" w14:textId="77777777" w:rsidR="0048542D" w:rsidRDefault="00EC349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22D8DAA" w14:textId="77777777" w:rsidR="0048542D" w:rsidRDefault="00EC349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8A09059" w14:textId="7985B3BE" w:rsidR="0048542D" w:rsidRDefault="00EC3497" w:rsidP="00536636">
                    <w:pPr>
                      <w:pStyle w:val="Afzendgegevens"/>
                    </w:pPr>
                    <w:hyperlink r:id="rId3" w:history="1">
                      <w:r w:rsidR="00133CB3" w:rsidRPr="00AF359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F3E1B73" w14:textId="77777777" w:rsidR="00133CB3" w:rsidRDefault="00133CB3" w:rsidP="00536636">
                    <w:pPr>
                      <w:pStyle w:val="Afzendgegevens"/>
                    </w:pPr>
                  </w:p>
                  <w:p w14:paraId="49D32A22" w14:textId="77777777" w:rsidR="00133CB3" w:rsidRDefault="00133CB3" w:rsidP="00536636">
                    <w:pPr>
                      <w:pStyle w:val="Afzendgegevens"/>
                    </w:pPr>
                  </w:p>
                  <w:p w14:paraId="2097948A" w14:textId="77777777" w:rsidR="0048542D" w:rsidRPr="0051346F" w:rsidRDefault="00EC3497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22A2CB9" w14:textId="77777777" w:rsidR="0048542D" w:rsidRDefault="00EC3497" w:rsidP="00536636">
                    <w:pPr>
                      <w:pStyle w:val="Afzendgegevens"/>
                    </w:pPr>
                    <w:r>
                      <w:t>4104501-1081171-CZ</w:t>
                    </w:r>
                  </w:p>
                  <w:p w14:paraId="22E3A683" w14:textId="77777777" w:rsidR="00133CB3" w:rsidRDefault="00133CB3" w:rsidP="00536636">
                    <w:pPr>
                      <w:pStyle w:val="Afzendgegevens"/>
                    </w:pPr>
                  </w:p>
                  <w:p w14:paraId="1E358C0C" w14:textId="77777777" w:rsidR="0048542D" w:rsidRDefault="00EC3497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74A7AC9" w14:textId="240D42FE" w:rsidR="00E210C5" w:rsidRDefault="00EC3497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03 </w:t>
                    </w:r>
                    <w:r w:rsidR="00133CB3">
                      <w:rPr>
                        <w:rFonts w:eastAsia="SimSun"/>
                        <w:sz w:val="13"/>
                        <w:szCs w:val="13"/>
                      </w:rPr>
                      <w:t>a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pril 2025</w:t>
                    </w:r>
                  </w:p>
                  <w:p w14:paraId="1754FFB3" w14:textId="77777777" w:rsidR="00133CB3" w:rsidRDefault="00133CB3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8707645" w14:textId="77777777" w:rsidR="00133CB3" w:rsidRDefault="00133CB3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499D24B" w14:textId="77777777" w:rsidR="00133CB3" w:rsidRPr="00E210C5" w:rsidRDefault="00133CB3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4F551D00" w14:textId="77777777" w:rsidR="0048542D" w:rsidRDefault="0048542D" w:rsidP="00536636">
                    <w:pPr>
                      <w:pStyle w:val="Afzendgegevenswitregel1"/>
                    </w:pPr>
                  </w:p>
                  <w:p w14:paraId="0F467ABF" w14:textId="77777777" w:rsidR="0048542D" w:rsidRPr="00C45528" w:rsidRDefault="00EC3497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</w:t>
                    </w:r>
                    <w:r>
                      <w:rPr>
                        <w:i/>
                      </w:rPr>
                      <w:t>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1B6FB9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33CB3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27B9"/>
    <w:rsid w:val="00547739"/>
    <w:rsid w:val="005851FC"/>
    <w:rsid w:val="00586002"/>
    <w:rsid w:val="005A668A"/>
    <w:rsid w:val="005C55B1"/>
    <w:rsid w:val="005E14F7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28B2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D0CA7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03928"/>
    <w:rsid w:val="00A3601A"/>
    <w:rsid w:val="00A46115"/>
    <w:rsid w:val="00A47505"/>
    <w:rsid w:val="00A67094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10F6"/>
    <w:rsid w:val="00DE3C6C"/>
    <w:rsid w:val="00DE3F4F"/>
    <w:rsid w:val="00E00E6C"/>
    <w:rsid w:val="00E210C5"/>
    <w:rsid w:val="00E3371E"/>
    <w:rsid w:val="00E44E07"/>
    <w:rsid w:val="00E46900"/>
    <w:rsid w:val="00E50F35"/>
    <w:rsid w:val="00E57FE4"/>
    <w:rsid w:val="00E736D3"/>
    <w:rsid w:val="00EB2F0F"/>
    <w:rsid w:val="00EB49A6"/>
    <w:rsid w:val="00EC3497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BDFF0"/>
  <w15:chartTrackingRefBased/>
  <w15:docId w15:val="{9BF4ED34-FDC1-4EB6-902E-E5FC6DFC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133C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669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2025-04-24T12:59:00.0000000Z</lastPrinted>
  <dcterms:created xsi:type="dcterms:W3CDTF">2020-01-07T09:01:00.0000000Z</dcterms:created>
  <dcterms:modified xsi:type="dcterms:W3CDTF">2025-04-24T13:25:00.0000000Z</dcterms:modified>
  <dc:creator/>
  <dc:description>------------------------</dc:description>
  <dc:subject/>
  <dc:title/>
  <keywords/>
  <version/>
  <category/>
</coreProperties>
</file>