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EE1AB7" w:rsidTr="00A057EC" w14:paraId="22D87E2E" w14:textId="77777777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bookmarkStart w:name="_GoBack" w:id="0"/>
          <w:bookmarkEnd w:id="0"/>
          <w:p w:rsidR="00EE1AB7" w:rsidP="00A057EC" w:rsidRDefault="00554A5D" w14:paraId="47520ABD" w14:textId="77777777">
            <w:pPr>
              <w:pStyle w:val="Huisstijl-NotaKopje"/>
              <w:rPr>
                <w:noProof w:val="0"/>
              </w:rPr>
            </w:pPr>
            <w:sdt>
              <w:sdtPr>
                <w:rPr>
                  <w:noProof w:val="0"/>
                </w:rPr>
                <w:id w:val="236935579"/>
                <w:placeholder>
                  <w:docPart w:val="AE42DBBEC7A34696A5AE0B165C6ED4E5"/>
                </w:placeholder>
                <w:showingPlcHdr/>
                <w:text/>
              </w:sdtPr>
              <w:sdtEndPr/>
              <w:sdtContent>
                <w:r w:rsidR="002B0332">
                  <w:rPr>
                    <w:noProof w:val="0"/>
                  </w:rPr>
                  <w:t xml:space="preserve"> </w:t>
                </w:r>
              </w:sdtContent>
            </w:sdt>
            <w:r w:rsidR="00EE1AB7">
              <w:rPr>
                <w:noProof w:val="0"/>
              </w:rPr>
              <w:t>Lijnparaaf</w:t>
            </w:r>
          </w:p>
          <w:p w:rsidR="00EE1AB7" w:rsidP="00A057EC" w:rsidRDefault="00EE1AB7" w14:paraId="3172D6AB" w14:textId="77777777">
            <w:pPr>
              <w:pStyle w:val="Huisstijl-NotaGegeven"/>
              <w:rPr>
                <w:noProof w:val="0"/>
              </w:rPr>
            </w:pPr>
          </w:p>
          <w:p w:rsidRPr="00276880" w:rsidR="00243CB0" w:rsidP="00A057EC" w:rsidRDefault="00243CB0" w14:paraId="1DA22814" w14:textId="77777777">
            <w:pPr>
              <w:pStyle w:val="Huisstijl-NotaGegeven"/>
              <w:rPr>
                <w:noProof w:val="0"/>
              </w:rPr>
            </w:pP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EE1AB7" w:rsidP="00A057EC" w:rsidRDefault="00EE1AB7" w14:paraId="70E84574" w14:textId="77777777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EE1AB7" w:rsidP="00A057EC" w:rsidRDefault="00EE1AB7" w14:paraId="19BD6A34" w14:textId="77777777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EE1AB7" w:rsidP="00A057EC" w:rsidRDefault="00EE1AB7" w14:paraId="12A0187F" w14:textId="77777777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243CB0" w:rsidTr="006D651C" w14:paraId="4A457BE7" w14:textId="77777777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="00243CB0" w:rsidP="006D651C" w:rsidRDefault="00243CB0" w14:paraId="666D6D78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="00243CB0" w:rsidP="006D651C" w:rsidRDefault="00243CB0" w14:paraId="0F0D8EBB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Pr="00A04235" w:rsidR="00243CB0" w:rsidP="006D651C" w:rsidRDefault="00243CB0" w14:paraId="16295242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="00243CB0" w:rsidP="00243CB0" w:rsidRDefault="00243CB0" w14:paraId="66AF2329" w14:textId="77777777">
      <w:r w:rsidRPr="0007264F">
        <w:rPr>
          <w:b/>
          <w:szCs w:val="18"/>
        </w:rPr>
        <w:t>Aanleiding</w:t>
      </w:r>
    </w:p>
    <w:p w:rsidR="00962BF7" w:rsidP="00B977D9" w:rsidRDefault="00962BF7" w14:paraId="67E4B85B" w14:textId="7CC36088">
      <w:pPr>
        <w:autoSpaceDE w:val="0"/>
        <w:autoSpaceDN w:val="0"/>
        <w:jc w:val="both"/>
        <w:rPr>
          <w:szCs w:val="18"/>
        </w:rPr>
      </w:pPr>
      <w:r>
        <w:t>Bijgevoegd treft u de Kamerbrief over de Jaarevaluatie campagnes 202</w:t>
      </w:r>
      <w:r w:rsidR="007F02CD">
        <w:t>4</w:t>
      </w:r>
      <w:r>
        <w:t xml:space="preserve"> aan ten behoeve van Verantwoordingsdag 202</w:t>
      </w:r>
      <w:r w:rsidR="007F02CD">
        <w:t>5</w:t>
      </w:r>
      <w:r>
        <w:t xml:space="preserve">. </w:t>
      </w:r>
      <w:r w:rsidR="00B977D9">
        <w:t xml:space="preserve">Deze wordt elke Verantwoordingsdag aangeboden aan de Tweede Kamer. </w:t>
      </w:r>
    </w:p>
    <w:p w:rsidR="00243CB0" w:rsidP="00243CB0" w:rsidRDefault="00243CB0" w14:paraId="4C815A71" w14:textId="77777777"/>
    <w:p w:rsidRPr="008E76CF" w:rsidR="00243CB0" w:rsidP="00243CB0" w:rsidRDefault="00243CB0" w14:paraId="197783A9" w14:textId="77777777">
      <w:pPr>
        <w:rPr>
          <w:b/>
          <w:szCs w:val="18"/>
        </w:rPr>
      </w:pPr>
      <w:r w:rsidRPr="008E76CF">
        <w:rPr>
          <w:b/>
          <w:szCs w:val="18"/>
        </w:rPr>
        <w:t>Geadviseerd besluit</w:t>
      </w:r>
    </w:p>
    <w:p w:rsidR="00243CB0" w:rsidP="00243CB0" w:rsidRDefault="00243CB0" w14:paraId="19029F5F" w14:textId="77777777">
      <w:pPr>
        <w:tabs>
          <w:tab w:val="right" w:pos="7526"/>
        </w:tabs>
        <w:autoSpaceDE w:val="0"/>
        <w:autoSpaceDN w:val="0"/>
        <w:adjustRightInd w:val="0"/>
      </w:pPr>
      <w:r>
        <w:t>Ondertekenen en instemmen met verzending.</w:t>
      </w:r>
    </w:p>
    <w:p w:rsidR="00243CB0" w:rsidP="00243CB0" w:rsidRDefault="00243CB0" w14:paraId="14A8C31A" w14:textId="77777777"/>
    <w:p w:rsidRPr="002D78EF" w:rsidR="00243CB0" w:rsidP="00243CB0" w:rsidRDefault="00243CB0" w14:paraId="295169C7" w14:textId="77777777">
      <w:pPr>
        <w:rPr>
          <w:b/>
        </w:rPr>
      </w:pPr>
      <w:r w:rsidRPr="002D78EF">
        <w:rPr>
          <w:b/>
        </w:rPr>
        <w:t>Toelichting</w:t>
      </w:r>
    </w:p>
    <w:p w:rsidRPr="000703D6" w:rsidR="00243CB0" w:rsidP="00243CB0" w:rsidRDefault="00347F7A" w14:paraId="3353CD03" w14:textId="65B70961">
      <w:pPr>
        <w:pStyle w:val="Lijstalinea"/>
        <w:numPr>
          <w:ilvl w:val="0"/>
          <w:numId w:val="36"/>
        </w:numPr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RVD</w:t>
      </w:r>
      <w:r w:rsidR="0084730D">
        <w:rPr>
          <w:rFonts w:ascii="Verdana" w:hAnsi="Verdana"/>
          <w:sz w:val="18"/>
          <w:szCs w:val="18"/>
        </w:rPr>
        <w:t>, PA</w:t>
      </w:r>
      <w:r>
        <w:rPr>
          <w:rFonts w:ascii="Verdana" w:hAnsi="Verdana"/>
          <w:sz w:val="18"/>
          <w:szCs w:val="18"/>
        </w:rPr>
        <w:t xml:space="preserve"> en SG</w:t>
      </w:r>
      <w:r w:rsidRPr="000703D6" w:rsidR="00B977D9">
        <w:rPr>
          <w:rFonts w:ascii="Verdana" w:hAnsi="Verdana"/>
          <w:sz w:val="18"/>
          <w:szCs w:val="18"/>
        </w:rPr>
        <w:t xml:space="preserve"> zijn </w:t>
      </w:r>
      <w:r w:rsidRPr="000703D6" w:rsidR="00243CB0">
        <w:rPr>
          <w:rFonts w:ascii="Verdana" w:hAnsi="Verdana"/>
          <w:sz w:val="18"/>
          <w:szCs w:val="18"/>
        </w:rPr>
        <w:t>akkoord.</w:t>
      </w:r>
    </w:p>
    <w:p w:rsidR="00243CB0" w:rsidP="007F02CD" w:rsidRDefault="00243CB0" w14:paraId="30ECBE23" w14:textId="77777777">
      <w:pPr>
        <w:autoSpaceDE w:val="0"/>
        <w:autoSpaceDN w:val="0"/>
        <w:adjustRightInd w:val="0"/>
        <w:jc w:val="center"/>
        <w:rPr>
          <w:rFonts w:cs="Verdana"/>
          <w:szCs w:val="18"/>
        </w:rPr>
      </w:pPr>
    </w:p>
    <w:p w:rsidR="00D353D8" w:rsidP="00243CB0" w:rsidRDefault="00D353D8" w14:paraId="05471A96" w14:textId="77777777">
      <w:pPr>
        <w:autoSpaceDE w:val="0"/>
        <w:autoSpaceDN w:val="0"/>
        <w:adjustRightInd w:val="0"/>
        <w:rPr>
          <w:rFonts w:cs="Verdana"/>
          <w:szCs w:val="18"/>
        </w:rPr>
      </w:pPr>
    </w:p>
    <w:sectPr w:rsidR="00D353D8" w:rsidSect="00802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E42C4" w14:textId="77777777" w:rsidR="006C1327" w:rsidRDefault="006C1327">
      <w:r>
        <w:separator/>
      </w:r>
    </w:p>
  </w:endnote>
  <w:endnote w:type="continuationSeparator" w:id="0">
    <w:p w14:paraId="0954B623" w14:textId="77777777" w:rsidR="006C1327" w:rsidRDefault="006C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6FCDF" w14:textId="77777777" w:rsidR="008A13BD" w:rsidRDefault="008A13B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 w14:paraId="364ED16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A4C807B" w14:textId="77777777" w:rsidR="0080228D" w:rsidRDefault="00554A5D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8838668"/>
              <w:placeholder>
                <w:docPart w:val="DefaultPlaceholder_22675703"/>
              </w:placeholder>
              <w:showingPlcHdr/>
              <w:dataBinding w:xpath="/Template[1]/type_document[1]/merking[1]" w:storeItemID="{83098ED4-0243-442B-A3E4-9C0B5E35CF3E}"/>
              <w:text/>
            </w:sdtPr>
            <w:sdtEndPr/>
            <w:sdtContent>
              <w:r w:rsidR="00674792">
                <w:t xml:space="preserve"> </w:t>
              </w:r>
            </w:sdtContent>
          </w:sdt>
        </w:p>
        <w:p w14:paraId="03E9A815" w14:textId="77777777" w:rsidR="0080228D" w:rsidRDefault="0080228D">
          <w:pPr>
            <w:pStyle w:val="Huisstijl-Rubricering"/>
          </w:pPr>
        </w:p>
      </w:tc>
      <w:tc>
        <w:tcPr>
          <w:tcW w:w="2148" w:type="dxa"/>
        </w:tcPr>
        <w:p w14:paraId="35E1E65A" w14:textId="77777777"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FD779B">
            <w:fldChar w:fldCharType="begin"/>
          </w:r>
          <w:r w:rsidR="00D353D8">
            <w:instrText xml:space="preserve"> PAGE   \* MERGEFORMAT </w:instrText>
          </w:r>
          <w:r w:rsidR="00FD779B">
            <w:fldChar w:fldCharType="separate"/>
          </w:r>
          <w:r w:rsidR="00D353D8" w:rsidRPr="00D353D8">
            <w:rPr>
              <w:rStyle w:val="Huisstijl-GegevenCharChar"/>
            </w:rPr>
            <w:t>2</w:t>
          </w:r>
          <w:r w:rsidR="00FD779B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554A5D">
            <w:fldChar w:fldCharType="begin"/>
          </w:r>
          <w:r w:rsidR="00554A5D">
            <w:instrText xml:space="preserve"> NUMPAGES   \* MERGEFORMAT </w:instrText>
          </w:r>
          <w:r w:rsidR="00554A5D">
            <w:fldChar w:fldCharType="separate"/>
          </w:r>
          <w:r w:rsidR="00B039F2">
            <w:t>1</w:t>
          </w:r>
          <w:r w:rsidR="00554A5D">
            <w:fldChar w:fldCharType="end"/>
          </w:r>
        </w:p>
      </w:tc>
    </w:tr>
  </w:tbl>
  <w:p w14:paraId="08C52E6C" w14:textId="77777777" w:rsidR="0080228D" w:rsidRDefault="0080228D">
    <w:pPr>
      <w:pStyle w:val="Voettekst"/>
      <w:spacing w:line="240" w:lineRule="auto"/>
      <w:rPr>
        <w:sz w:val="2"/>
        <w:szCs w:val="2"/>
      </w:rPr>
    </w:pPr>
  </w:p>
  <w:p w14:paraId="0F92A753" w14:textId="77777777" w:rsidR="0080228D" w:rsidRDefault="0080228D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 w14:paraId="3D8C1CE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0057D17" w14:textId="77777777" w:rsidR="0080228D" w:rsidRDefault="00554A5D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5413764"/>
              <w:showingPlcHdr/>
              <w:dataBinding w:xpath="/Template[1]/type_document[1]/merking[1]" w:storeItemID="{83098ED4-0243-442B-A3E4-9C0B5E35CF3E}"/>
              <w:text/>
            </w:sdtPr>
            <w:sdtEndPr/>
            <w:sdtContent>
              <w:r w:rsidR="00674792">
                <w:t xml:space="preserve">     </w:t>
              </w:r>
            </w:sdtContent>
          </w:sdt>
        </w:p>
        <w:p w14:paraId="4D9CB3FF" w14:textId="77777777" w:rsidR="0080228D" w:rsidRDefault="0080228D">
          <w:pPr>
            <w:pStyle w:val="Huisstijl-Rubricering"/>
          </w:pPr>
        </w:p>
      </w:tc>
      <w:tc>
        <w:tcPr>
          <w:tcW w:w="2148" w:type="dxa"/>
        </w:tcPr>
        <w:p w14:paraId="0FB212E9" w14:textId="77777777"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FD779B">
            <w:fldChar w:fldCharType="begin"/>
          </w:r>
          <w:r w:rsidR="00D353D8">
            <w:instrText xml:space="preserve"> PAGE   \* MERGEFORMAT </w:instrText>
          </w:r>
          <w:r w:rsidR="00FD779B">
            <w:fldChar w:fldCharType="separate"/>
          </w:r>
          <w:r w:rsidR="00554A5D" w:rsidRPr="00554A5D">
            <w:rPr>
              <w:rStyle w:val="Huisstijl-GegevenCharChar"/>
            </w:rPr>
            <w:t>1</w:t>
          </w:r>
          <w:r w:rsidR="00FD779B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554A5D">
            <w:fldChar w:fldCharType="begin"/>
          </w:r>
          <w:r w:rsidR="00554A5D">
            <w:instrText xml:space="preserve"> NUMPAGES   \* MERGEFORMAT </w:instrText>
          </w:r>
          <w:r w:rsidR="00554A5D">
            <w:fldChar w:fldCharType="separate"/>
          </w:r>
          <w:r w:rsidR="00554A5D">
            <w:t>1</w:t>
          </w:r>
          <w:r w:rsidR="00554A5D">
            <w:fldChar w:fldCharType="end"/>
          </w:r>
        </w:p>
      </w:tc>
    </w:tr>
  </w:tbl>
  <w:p w14:paraId="433CD255" w14:textId="77777777" w:rsidR="0080228D" w:rsidRDefault="0080228D">
    <w:pPr>
      <w:pStyle w:val="Voettekst"/>
      <w:spacing w:line="240" w:lineRule="auto"/>
      <w:rPr>
        <w:sz w:val="2"/>
        <w:szCs w:val="2"/>
      </w:rPr>
    </w:pPr>
  </w:p>
  <w:p w14:paraId="0F5DE49E" w14:textId="77777777" w:rsidR="0080228D" w:rsidRDefault="0080228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2B6E5" w14:textId="77777777" w:rsidR="006C1327" w:rsidRDefault="006C1327">
      <w:r>
        <w:separator/>
      </w:r>
    </w:p>
  </w:footnote>
  <w:footnote w:type="continuationSeparator" w:id="0">
    <w:p w14:paraId="257ABA60" w14:textId="77777777" w:rsidR="006C1327" w:rsidRDefault="006C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CBC4B" w14:textId="77777777" w:rsidR="008A13BD" w:rsidRDefault="008A13B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E2FC2" w14:textId="77777777" w:rsidR="0080228D" w:rsidRDefault="002C3BE3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BAA9BC" wp14:editId="7D0E8C1A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 w14:paraId="01284CE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8838672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83098ED4-0243-442B-A3E4-9C0B5E35CF3E}"/>
                                  <w:text/>
                                </w:sdtPr>
                                <w:sdtEndPr/>
                                <w:sdtContent>
                                  <w:p w14:paraId="68DCFECF" w14:textId="77777777" w:rsidR="0080228D" w:rsidRDefault="0067479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80228D" w14:paraId="31D01758" w14:textId="77777777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21AFD82" w14:textId="77777777"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14:paraId="607C118F" w14:textId="14CB0DCB" w:rsidR="0080228D" w:rsidRDefault="00554A5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 datum pag2"/>
                                    <w:tag w:val="referentiegeg datum pag2"/>
                                    <w:id w:val="288838674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83098ED4-0243-442B-A3E4-9C0B5E35CF3E}"/>
                                    <w:text/>
                                  </w:sdtPr>
                                  <w:sdtEndPr/>
                                  <w:sdtContent>
                                    <w:r w:rsidR="007F02CD">
                                      <w:t>21 mei 2025</w:t>
                                    </w:r>
                                  </w:sdtContent>
                                </w:sdt>
                                <w:r w:rsidR="00402055">
                                  <w:t xml:space="preserve"> </w:t>
                                </w:r>
                              </w:p>
                              <w:p w14:paraId="12BA7C2B" w14:textId="77777777"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14:paraId="173A475A" w14:textId="77777777" w:rsidR="0080228D" w:rsidRDefault="00554A5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 onze referentie pag2"/>
                                    <w:tag w:val="referentiegeg onze referentie pag2"/>
                                    <w:id w:val="288838673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83098ED4-0243-442B-A3E4-9C0B5E35CF3E}"/>
                                    <w:text/>
                                  </w:sdtPr>
                                  <w:sdtEndPr/>
                                  <w:sdtContent>
                                    <w:r w:rsidR="00A112D9">
                                      <w:t>4331168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0228D" w14:paraId="37CFC55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71C6808" w14:textId="77777777"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14:paraId="38D14FB3" w14:textId="77777777"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BAA9B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 w14:paraId="01284CE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8838672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83098ED4-0243-442B-A3E4-9C0B5E35CF3E}"/>
                            <w:text/>
                          </w:sdtPr>
                          <w:sdtContent>
                            <w:p w14:paraId="68DCFECF" w14:textId="77777777" w:rsidR="0080228D" w:rsidRDefault="0067479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80228D" w14:paraId="31D01758" w14:textId="77777777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21AFD82" w14:textId="77777777" w:rsidR="0080228D" w:rsidRDefault="0033560A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14:paraId="607C118F" w14:textId="14CB0DCB" w:rsidR="0080228D" w:rsidRDefault="00000000">
                          <w:pPr>
                            <w:pStyle w:val="Huisstijl-Gegeven"/>
                          </w:pPr>
                          <w:sdt>
                            <w:sdtPr>
                              <w:alias w:val="referentiegeg datum pag2"/>
                              <w:tag w:val="referentiegeg datum pag2"/>
                              <w:id w:val="288838674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83098ED4-0243-442B-A3E4-9C0B5E35CF3E}"/>
                              <w:text/>
                            </w:sdtPr>
                            <w:sdtContent>
                              <w:r w:rsidR="007F02CD">
                                <w:t>21 mei 2025</w:t>
                              </w:r>
                            </w:sdtContent>
                          </w:sdt>
                          <w:r w:rsidR="00402055">
                            <w:t xml:space="preserve"> </w:t>
                          </w:r>
                        </w:p>
                        <w:p w14:paraId="12BA7C2B" w14:textId="77777777"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14:paraId="173A475A" w14:textId="77777777" w:rsidR="0080228D" w:rsidRDefault="00000000">
                          <w:pPr>
                            <w:pStyle w:val="Huisstijl-Gegeven"/>
                          </w:pPr>
                          <w:sdt>
                            <w:sdtPr>
                              <w:alias w:val="referentiegeg onze referentie pag2"/>
                              <w:tag w:val="referentiegeg onze referentie pag2"/>
                              <w:id w:val="288838673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83098ED4-0243-442B-A3E4-9C0B5E35CF3E}"/>
                              <w:text/>
                            </w:sdtPr>
                            <w:sdtContent>
                              <w:r w:rsidR="00A112D9">
                                <w:t>4331168</w:t>
                              </w:r>
                            </w:sdtContent>
                          </w:sdt>
                        </w:p>
                      </w:tc>
                    </w:tr>
                    <w:tr w:rsidR="0080228D" w14:paraId="37CFC55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71C6808" w14:textId="77777777"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14:paraId="38D14FB3" w14:textId="77777777" w:rsidR="0080228D" w:rsidRDefault="0080228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228D" w14:paraId="21596636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0FAD20F" w14:textId="77777777" w:rsidR="0080228D" w:rsidRDefault="0080228D">
          <w:pPr>
            <w:spacing w:line="240" w:lineRule="auto"/>
            <w:rPr>
              <w:sz w:val="12"/>
              <w:szCs w:val="12"/>
            </w:rPr>
          </w:pPr>
        </w:p>
      </w:tc>
    </w:tr>
  </w:tbl>
  <w:p w14:paraId="7DB2FA82" w14:textId="77777777" w:rsidR="0080228D" w:rsidRDefault="00554A5D">
    <w:pPr>
      <w:pStyle w:val="Huisstijl-Rubricering"/>
    </w:pPr>
    <w:sdt>
      <w:sdtPr>
        <w:alias w:val="type document merking pag2"/>
        <w:tag w:val="type document merking pag2"/>
        <w:id w:val="288838654"/>
        <w:placeholder>
          <w:docPart w:val="DefaultPlaceholder_22675703"/>
        </w:placeholder>
        <w:showingPlcHdr/>
        <w:dataBinding w:xpath="/Template[1]/type_document[1]/merking[1]" w:storeItemID="{83098ED4-0243-442B-A3E4-9C0B5E35CF3E}"/>
        <w:text/>
      </w:sdtPr>
      <w:sdtEndPr/>
      <w:sdtContent>
        <w:r w:rsidR="00674792">
          <w:t xml:space="preserve"> </w:t>
        </w:r>
      </w:sdtContent>
    </w:sdt>
  </w:p>
  <w:p w14:paraId="564145B6" w14:textId="77777777" w:rsidR="0080228D" w:rsidRDefault="0033560A">
    <w:pPr>
      <w:pStyle w:val="Huisstijl-Rubricering"/>
      <w:tabs>
        <w:tab w:val="left" w:pos="2055"/>
      </w:tabs>
    </w:pPr>
    <w:r>
      <w:t xml:space="preserve"> </w:t>
    </w:r>
    <w:r>
      <w:tab/>
    </w:r>
  </w:p>
  <w:p w14:paraId="211C33F5" w14:textId="77777777" w:rsidR="0080228D" w:rsidRDefault="0080228D"/>
  <w:p w14:paraId="5201F380" w14:textId="77777777" w:rsidR="0080228D" w:rsidRDefault="0080228D"/>
  <w:p w14:paraId="2FE769DD" w14:textId="77777777" w:rsidR="0080228D" w:rsidRDefault="0080228D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97A74" w14:textId="77777777" w:rsidR="0080228D" w:rsidRDefault="002C3B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21B68F" wp14:editId="52656231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0" b="635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80228D" w14:paraId="7F88572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176118F" w14:textId="77777777" w:rsidR="0080228D" w:rsidRDefault="00B4300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5D1610" wp14:editId="0D240AB4">
                                      <wp:extent cx="466725" cy="1581150"/>
                                      <wp:effectExtent l="19050" t="0" r="9525" b="0"/>
                                      <wp:docPr id="978063638" name="Afbeelding 978063638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14:paraId="598C899E" w14:textId="77777777" w:rsidR="0080228D" w:rsidRDefault="00B4300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3ABB5948" wp14:editId="405CFA58">
                                      <wp:extent cx="2343150" cy="1581150"/>
                                      <wp:effectExtent l="19050" t="0" r="0" b="0"/>
                                      <wp:docPr id="300480424" name="Afbeelding 30048042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C853EF4" w14:textId="77777777"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80228D" w14:paraId="7F88572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176118F" w14:textId="77777777" w:rsidR="0080228D" w:rsidRDefault="00B430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5D1610" wp14:editId="0D240AB4">
                                <wp:extent cx="466725" cy="1581150"/>
                                <wp:effectExtent l="19050" t="0" r="9525" b="0"/>
                                <wp:docPr id="978063638" name="Afbeelding 978063638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14:paraId="598C899E" w14:textId="77777777" w:rsidR="0080228D" w:rsidRDefault="00B4300A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3ABB5948" wp14:editId="405CFA58">
                                <wp:extent cx="2343150" cy="1581150"/>
                                <wp:effectExtent l="19050" t="0" r="0" b="0"/>
                                <wp:docPr id="300480424" name="Afbeelding 30048042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C853EF4" w14:textId="77777777" w:rsidR="0080228D" w:rsidRDefault="0080228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4CE44" wp14:editId="1A19BFBA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 w14:paraId="1F4F7DD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21EB5F" w14:textId="32323604" w:rsidR="00F32C6F" w:rsidRPr="002E1AE9" w:rsidRDefault="00962BF7" w:rsidP="00D16B24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Communicatie Algemeen Regeringsbeleid</w:t>
                                </w:r>
                              </w:p>
                            </w:tc>
                          </w:tr>
                          <w:tr w:rsidR="0080228D" w14:paraId="1215E03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79AA0C1" w14:textId="77777777" w:rsidR="0080228D" w:rsidRDefault="0080228D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80228D" w14:paraId="11FB535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463D45" w14:textId="77777777" w:rsidR="0080228D" w:rsidRDefault="0033560A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14:paraId="5DA963DF" w14:textId="49F359FA" w:rsidR="0080228D" w:rsidRDefault="00554A5D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gevens datum"/>
                                    <w:tag w:val="referentiegegevens datum"/>
                                    <w:id w:val="3545128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83098ED4-0243-442B-A3E4-9C0B5E35CF3E}"/>
                                    <w:text/>
                                  </w:sdtPr>
                                  <w:sdtEndPr/>
                                  <w:sdtContent>
                                    <w:r w:rsidR="007F02CD">
                                      <w:t>21</w:t>
                                    </w:r>
                                    <w:r w:rsidR="00674792">
                                      <w:t xml:space="preserve"> mei 202</w:t>
                                    </w:r>
                                    <w:r w:rsidR="007F02CD">
                                      <w:t>5</w:t>
                                    </w:r>
                                  </w:sdtContent>
                                </w:sdt>
                              </w:p>
                              <w:p w14:paraId="466939C1" w14:textId="77777777"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14:paraId="1D52F12F" w14:textId="34798EDB" w:rsidR="008E7699" w:rsidRPr="002E1AE9" w:rsidRDefault="00554A5D" w:rsidP="002E1AE9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354512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83098ED4-0243-442B-A3E4-9C0B5E35CF3E}"/>
                                    <w:text/>
                                  </w:sdtPr>
                                  <w:sdtEndPr/>
                                  <w:sdtContent>
                                    <w:r w:rsidR="00A112D9">
                                      <w:t>4331168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1B92471" w14:textId="77777777"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 w14:paraId="1F4F7DD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B21EB5F" w14:textId="32323604" w:rsidR="00F32C6F" w:rsidRPr="002E1AE9" w:rsidRDefault="00962BF7" w:rsidP="00D16B24">
                          <w:pPr>
                            <w:pStyle w:val="Huisstijl-Adre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Communicatie Algemeen Regeringsbeleid</w:t>
                          </w:r>
                        </w:p>
                      </w:tc>
                    </w:tr>
                    <w:tr w:rsidR="0080228D" w14:paraId="1215E03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79AA0C1" w14:textId="77777777"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80228D" w14:paraId="11FB535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C463D45" w14:textId="77777777" w:rsidR="0080228D" w:rsidRDefault="0033560A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14:paraId="5DA963DF" w14:textId="49F359FA" w:rsidR="0080228D" w:rsidRDefault="00554A5D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gevens datum"/>
                              <w:tag w:val="referentiegegevens datum"/>
                              <w:id w:val="3545128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83098ED4-0243-442B-A3E4-9C0B5E35CF3E}"/>
                              <w:text/>
                            </w:sdtPr>
                            <w:sdtEndPr/>
                            <w:sdtContent>
                              <w:r w:rsidR="007F02CD">
                                <w:t>21</w:t>
                              </w:r>
                              <w:r w:rsidR="00674792">
                                <w:t xml:space="preserve"> mei 202</w:t>
                              </w:r>
                              <w:r w:rsidR="007F02CD">
                                <w:t>5</w:t>
                              </w:r>
                            </w:sdtContent>
                          </w:sdt>
                        </w:p>
                        <w:p w14:paraId="466939C1" w14:textId="77777777"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14:paraId="1D52F12F" w14:textId="34798EDB" w:rsidR="008E7699" w:rsidRPr="002E1AE9" w:rsidRDefault="00554A5D" w:rsidP="002E1AE9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354512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83098ED4-0243-442B-A3E4-9C0B5E35CF3E}"/>
                              <w:text/>
                            </w:sdtPr>
                            <w:sdtEndPr/>
                            <w:sdtContent>
                              <w:r w:rsidR="00A112D9">
                                <w:t>4331168</w:t>
                              </w:r>
                            </w:sdtContent>
                          </w:sdt>
                        </w:p>
                      </w:tc>
                    </w:tr>
                  </w:tbl>
                  <w:p w14:paraId="71B92471" w14:textId="77777777" w:rsidR="0080228D" w:rsidRDefault="0080228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80228D" w14:paraId="60B8423C" w14:textId="77777777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47B7EB2" w14:textId="77777777" w:rsidR="0080228D" w:rsidRDefault="0080228D"/>
      </w:tc>
    </w:tr>
    <w:tr w:rsidR="0080228D" w14:paraId="1A1F698A" w14:textId="77777777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14:paraId="17D1F441" w14:textId="77777777" w:rsidR="0080228D" w:rsidRDefault="00554A5D">
          <w:pPr>
            <w:pStyle w:val="Huisstijl-Rubricering"/>
          </w:pPr>
          <w:sdt>
            <w:sdtPr>
              <w:rPr>
                <w:sz w:val="12"/>
              </w:rPr>
              <w:alias w:val="type document merking"/>
              <w:tag w:val="type document merking"/>
              <w:id w:val="3542998"/>
              <w:showingPlcHdr/>
              <w:dataBinding w:xpath="/Template[1]/type_document[1]/merking[1]" w:storeItemID="{83098ED4-0243-442B-A3E4-9C0B5E35CF3E}"/>
              <w:text/>
            </w:sdtPr>
            <w:sdtEndPr/>
            <w:sdtContent>
              <w:r w:rsidR="00674792">
                <w:rPr>
                  <w:sz w:val="12"/>
                </w:rPr>
                <w:t xml:space="preserve">     </w:t>
              </w:r>
            </w:sdtContent>
          </w:sdt>
        </w:p>
        <w:p w14:paraId="6C943023" w14:textId="77777777" w:rsidR="0080228D" w:rsidRDefault="00243CB0">
          <w:pPr>
            <w:tabs>
              <w:tab w:val="left" w:pos="1470"/>
            </w:tabs>
          </w:pPr>
          <w:r>
            <w:t>Aan de Minister-President</w:t>
          </w:r>
        </w:p>
        <w:p w14:paraId="0C079658" w14:textId="77777777" w:rsidR="0080228D" w:rsidRDefault="0080228D">
          <w:pPr>
            <w:tabs>
              <w:tab w:val="left" w:pos="1470"/>
            </w:tabs>
          </w:pPr>
        </w:p>
      </w:tc>
    </w:tr>
    <w:tr w:rsidR="008A13BD" w14:paraId="6A1308B9" w14:textId="77777777">
      <w:trPr>
        <w:trHeight w:val="468"/>
      </w:trPr>
      <w:tc>
        <w:tcPr>
          <w:tcW w:w="2220" w:type="dxa"/>
          <w:vMerge w:val="restart"/>
          <w:shd w:val="clear" w:color="auto" w:fill="auto"/>
        </w:tcPr>
        <w:p w14:paraId="4220961E" w14:textId="77777777" w:rsidR="008A13BD" w:rsidRDefault="008A13BD" w:rsidP="008A13BD">
          <w:r w:rsidRPr="00BC07F6">
            <w:rPr>
              <w:noProof/>
              <w:sz w:val="28"/>
              <w:szCs w:val="28"/>
            </w:rPr>
            <w:t>BESLISNOTA</w:t>
          </w:r>
        </w:p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3544947"/>
            <w:dataBinding w:xpath="/Template[1]/referentiegegevens[1]/betreft[1]" w:storeItemID="{83098ED4-0243-442B-A3E4-9C0B5E35CF3E}"/>
            <w:text/>
          </w:sdtPr>
          <w:sdtEndPr/>
          <w:sdtContent>
            <w:p w14:paraId="772BE592" w14:textId="596734E8" w:rsidR="008A13BD" w:rsidRDefault="008A13BD" w:rsidP="008A13BD">
              <w:r>
                <w:t>Aanbieding jaarevaluatie campagnes 2024 aan Tweede Kamer</w:t>
              </w:r>
            </w:p>
          </w:sdtContent>
        </w:sdt>
      </w:tc>
    </w:tr>
    <w:tr w:rsidR="008A13BD" w14:paraId="1D0B3D36" w14:textId="77777777">
      <w:trPr>
        <w:trHeight w:hRule="exact" w:val="480"/>
      </w:trPr>
      <w:tc>
        <w:tcPr>
          <w:tcW w:w="2220" w:type="dxa"/>
          <w:vMerge/>
          <w:shd w:val="clear" w:color="auto" w:fill="auto"/>
        </w:tcPr>
        <w:p w14:paraId="7742969E" w14:textId="77777777" w:rsidR="008A13BD" w:rsidRDefault="008A13BD" w:rsidP="008A13BD"/>
      </w:tc>
      <w:tc>
        <w:tcPr>
          <w:tcW w:w="5300" w:type="dxa"/>
          <w:shd w:val="clear" w:color="auto" w:fill="auto"/>
        </w:tcPr>
        <w:p w14:paraId="50991D70" w14:textId="77777777" w:rsidR="008A13BD" w:rsidRDefault="008A13BD" w:rsidP="008A13BD"/>
      </w:tc>
    </w:tr>
  </w:tbl>
  <w:p w14:paraId="53380D31" w14:textId="77777777" w:rsidR="0080228D" w:rsidRDefault="0080228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9F03B2"/>
    <w:multiLevelType w:val="hybridMultilevel"/>
    <w:tmpl w:val="DE223866"/>
    <w:lvl w:ilvl="0" w:tplc="55FE8C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24"/>
  </w:num>
  <w:num w:numId="7">
    <w:abstractNumId w:val="16"/>
  </w:num>
  <w:num w:numId="8">
    <w:abstractNumId w:val="29"/>
  </w:num>
  <w:num w:numId="9">
    <w:abstractNumId w:val="25"/>
  </w:num>
  <w:num w:numId="10">
    <w:abstractNumId w:val="6"/>
  </w:num>
  <w:num w:numId="11">
    <w:abstractNumId w:val="32"/>
  </w:num>
  <w:num w:numId="12">
    <w:abstractNumId w:val="31"/>
  </w:num>
  <w:num w:numId="13">
    <w:abstractNumId w:val="17"/>
  </w:num>
  <w:num w:numId="14">
    <w:abstractNumId w:val="30"/>
  </w:num>
  <w:num w:numId="15">
    <w:abstractNumId w:val="23"/>
  </w:num>
  <w:num w:numId="16">
    <w:abstractNumId w:val="28"/>
  </w:num>
  <w:num w:numId="17">
    <w:abstractNumId w:val="18"/>
  </w:num>
  <w:num w:numId="18">
    <w:abstractNumId w:val="3"/>
  </w:num>
  <w:num w:numId="19">
    <w:abstractNumId w:val="15"/>
  </w:num>
  <w:num w:numId="20">
    <w:abstractNumId w:val="21"/>
  </w:num>
  <w:num w:numId="21">
    <w:abstractNumId w:val="5"/>
  </w:num>
  <w:num w:numId="22">
    <w:abstractNumId w:val="11"/>
  </w:num>
  <w:num w:numId="23">
    <w:abstractNumId w:val="22"/>
  </w:num>
  <w:num w:numId="24">
    <w:abstractNumId w:val="2"/>
  </w:num>
  <w:num w:numId="25">
    <w:abstractNumId w:val="2"/>
  </w:num>
  <w:num w:numId="26">
    <w:abstractNumId w:val="20"/>
  </w:num>
  <w:num w:numId="27">
    <w:abstractNumId w:val="8"/>
  </w:num>
  <w:num w:numId="28">
    <w:abstractNumId w:val="10"/>
  </w:num>
  <w:num w:numId="29">
    <w:abstractNumId w:val="12"/>
  </w:num>
  <w:num w:numId="30">
    <w:abstractNumId w:val="4"/>
  </w:num>
  <w:num w:numId="31">
    <w:abstractNumId w:val="13"/>
  </w:num>
  <w:num w:numId="32">
    <w:abstractNumId w:val="26"/>
  </w:num>
  <w:num w:numId="33">
    <w:abstractNumId w:val="3"/>
  </w:num>
  <w:num w:numId="34">
    <w:abstractNumId w:val="0"/>
  </w:num>
  <w:num w:numId="35">
    <w:abstractNumId w:val="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331168"/>
    <w:docVar w:name="Locked" w:val="False"/>
    <w:docVar w:name="Organiekdeel" w:val="KMP"/>
    <w:docVar w:name="Taal" w:val="Nederlands"/>
    <w:docVar w:name="Template" w:val="Externe Notitie"/>
  </w:docVars>
  <w:rsids>
    <w:rsidRoot w:val="0080228D"/>
    <w:rsid w:val="00033868"/>
    <w:rsid w:val="000703D6"/>
    <w:rsid w:val="0008408E"/>
    <w:rsid w:val="000901D6"/>
    <w:rsid w:val="000971DC"/>
    <w:rsid w:val="00122E87"/>
    <w:rsid w:val="0016649F"/>
    <w:rsid w:val="0017382F"/>
    <w:rsid w:val="00243CB0"/>
    <w:rsid w:val="0026423A"/>
    <w:rsid w:val="002B0332"/>
    <w:rsid w:val="002C3BE3"/>
    <w:rsid w:val="002E1AE9"/>
    <w:rsid w:val="0033560A"/>
    <w:rsid w:val="00335DE4"/>
    <w:rsid w:val="00347F7A"/>
    <w:rsid w:val="0036000C"/>
    <w:rsid w:val="003A6449"/>
    <w:rsid w:val="00402055"/>
    <w:rsid w:val="004303FE"/>
    <w:rsid w:val="00437B58"/>
    <w:rsid w:val="00455C59"/>
    <w:rsid w:val="004939AF"/>
    <w:rsid w:val="00496B58"/>
    <w:rsid w:val="004B5A89"/>
    <w:rsid w:val="004C5F2E"/>
    <w:rsid w:val="005233F3"/>
    <w:rsid w:val="00554A5D"/>
    <w:rsid w:val="00573481"/>
    <w:rsid w:val="005A1806"/>
    <w:rsid w:val="005D5584"/>
    <w:rsid w:val="00604C49"/>
    <w:rsid w:val="006144D5"/>
    <w:rsid w:val="00626C2D"/>
    <w:rsid w:val="00661600"/>
    <w:rsid w:val="00674792"/>
    <w:rsid w:val="006A018D"/>
    <w:rsid w:val="006B3B26"/>
    <w:rsid w:val="006C07D8"/>
    <w:rsid w:val="006C1327"/>
    <w:rsid w:val="00707F51"/>
    <w:rsid w:val="00774DAA"/>
    <w:rsid w:val="007A7498"/>
    <w:rsid w:val="007B44B9"/>
    <w:rsid w:val="007B7974"/>
    <w:rsid w:val="007C0F99"/>
    <w:rsid w:val="007F02CD"/>
    <w:rsid w:val="007F759E"/>
    <w:rsid w:val="0080228D"/>
    <w:rsid w:val="0080707A"/>
    <w:rsid w:val="00833084"/>
    <w:rsid w:val="0083343C"/>
    <w:rsid w:val="0084730D"/>
    <w:rsid w:val="00850689"/>
    <w:rsid w:val="00861440"/>
    <w:rsid w:val="0087525C"/>
    <w:rsid w:val="008A13BD"/>
    <w:rsid w:val="008E128D"/>
    <w:rsid w:val="008E7699"/>
    <w:rsid w:val="0090435C"/>
    <w:rsid w:val="0091581D"/>
    <w:rsid w:val="00921F52"/>
    <w:rsid w:val="00962BF7"/>
    <w:rsid w:val="0096336A"/>
    <w:rsid w:val="00984945"/>
    <w:rsid w:val="009E3919"/>
    <w:rsid w:val="009F2DB5"/>
    <w:rsid w:val="00A05BBE"/>
    <w:rsid w:val="00A105A7"/>
    <w:rsid w:val="00A1083A"/>
    <w:rsid w:val="00A112D9"/>
    <w:rsid w:val="00A6605F"/>
    <w:rsid w:val="00A675C0"/>
    <w:rsid w:val="00AA0E73"/>
    <w:rsid w:val="00AD582D"/>
    <w:rsid w:val="00B039F2"/>
    <w:rsid w:val="00B11BDC"/>
    <w:rsid w:val="00B4300A"/>
    <w:rsid w:val="00B744CD"/>
    <w:rsid w:val="00B977D9"/>
    <w:rsid w:val="00BA120A"/>
    <w:rsid w:val="00BA1D42"/>
    <w:rsid w:val="00BD04E5"/>
    <w:rsid w:val="00C238B7"/>
    <w:rsid w:val="00C5103D"/>
    <w:rsid w:val="00C82792"/>
    <w:rsid w:val="00C940BA"/>
    <w:rsid w:val="00CA6636"/>
    <w:rsid w:val="00CC40B0"/>
    <w:rsid w:val="00CF0024"/>
    <w:rsid w:val="00D02A1D"/>
    <w:rsid w:val="00D14B89"/>
    <w:rsid w:val="00D16B24"/>
    <w:rsid w:val="00D3059C"/>
    <w:rsid w:val="00D353D8"/>
    <w:rsid w:val="00D928A6"/>
    <w:rsid w:val="00D9291F"/>
    <w:rsid w:val="00E02275"/>
    <w:rsid w:val="00E848B3"/>
    <w:rsid w:val="00E90117"/>
    <w:rsid w:val="00EB4E21"/>
    <w:rsid w:val="00EC204B"/>
    <w:rsid w:val="00EE1AB7"/>
    <w:rsid w:val="00EE7169"/>
    <w:rsid w:val="00F32C6F"/>
    <w:rsid w:val="00F34B70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4DCC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4939AF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939AF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166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649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6649F"/>
    <w:rPr>
      <w:color w:val="808080"/>
    </w:rPr>
  </w:style>
  <w:style w:type="paragraph" w:styleId="Lijstalinea">
    <w:name w:val="List Paragraph"/>
    <w:basedOn w:val="Standaard"/>
    <w:uiPriority w:val="34"/>
    <w:qFormat/>
    <w:rsid w:val="00243CB0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4939AF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939AF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166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649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6649F"/>
    <w:rPr>
      <w:color w:val="808080"/>
    </w:rPr>
  </w:style>
  <w:style w:type="paragraph" w:styleId="Lijstalinea">
    <w:name w:val="List Paragraph"/>
    <w:basedOn w:val="Standaard"/>
    <w:uiPriority w:val="34"/>
    <w:qFormat/>
    <w:rsid w:val="00243CB0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A4BD72-A38B-4D4E-AE4E-A5D26E922222}"/>
      </w:docPartPr>
      <w:docPartBody>
        <w:p w:rsidR="00AE1FF8" w:rsidRDefault="00AA017D">
          <w:r>
            <w:t xml:space="preserve"> </w:t>
          </w:r>
        </w:p>
      </w:docPartBody>
    </w:docPart>
    <w:docPart>
      <w:docPartPr>
        <w:name w:val="AE42DBBEC7A34696A5AE0B165C6ED4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64CF86-35F2-42DF-BF14-D1B170C36D02}"/>
      </w:docPartPr>
      <w:docPartBody>
        <w:p w:rsidR="009D7B7D" w:rsidRDefault="007723AC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2C8C"/>
    <w:rsid w:val="00044505"/>
    <w:rsid w:val="0008408E"/>
    <w:rsid w:val="0023130F"/>
    <w:rsid w:val="003743F3"/>
    <w:rsid w:val="0042297D"/>
    <w:rsid w:val="0048079A"/>
    <w:rsid w:val="005F2745"/>
    <w:rsid w:val="00604C49"/>
    <w:rsid w:val="00705F64"/>
    <w:rsid w:val="00707F51"/>
    <w:rsid w:val="007723AC"/>
    <w:rsid w:val="00783910"/>
    <w:rsid w:val="008665FE"/>
    <w:rsid w:val="008C2C8C"/>
    <w:rsid w:val="009D7B7D"/>
    <w:rsid w:val="00A0726A"/>
    <w:rsid w:val="00AA017D"/>
    <w:rsid w:val="00AE1FF8"/>
    <w:rsid w:val="00B73C38"/>
    <w:rsid w:val="00BA120A"/>
    <w:rsid w:val="00BA37BD"/>
    <w:rsid w:val="00D2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E1FF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23A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Aanhef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2025-05-19T09:26:00.0000000Z</lastPrinted>
  <dcterms:created xsi:type="dcterms:W3CDTF">2025-05-21T07:37:00.0000000Z</dcterms:created>
  <dcterms:modified xsi:type="dcterms:W3CDTF">2025-05-21T07:37:00.0000000Z</dcterms:modified>
  <dc:description>------------------------</dc:description>
  <dc:subject/>
  <keywords/>
  <version/>
  <category/>
</coreProperties>
</file>