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B53" w:rsidRDefault="001856D0" w14:paraId="71679D6D" w14:textId="191A1138">
      <w:pPr>
        <w:rPr>
          <w:b/>
        </w:rPr>
      </w:pPr>
      <w:r>
        <w:rPr>
          <w:b/>
        </w:rPr>
        <w:t xml:space="preserve">Lijst </w:t>
      </w:r>
      <w:r w:rsidR="009523F4">
        <w:rPr>
          <w:b/>
        </w:rPr>
        <w:t>houdende een vraag</w:t>
      </w:r>
      <w:r>
        <w:rPr>
          <w:b/>
        </w:rPr>
        <w:t xml:space="preserve"> </w:t>
      </w:r>
    </w:p>
    <w:p w:rsidR="001058EF" w:rsidP="001058EF" w:rsidRDefault="001058EF" w14:paraId="3CE192F2" w14:textId="77777777"/>
    <w:p w:rsidRPr="00714CE0" w:rsidR="0075632F" w:rsidP="001058EF" w:rsidRDefault="0075632F" w14:paraId="24E144D3" w14:textId="6BFBFB38">
      <w:r>
        <w:t>De vaste commissie voor Binnenlandse Zaken heeft een vra</w:t>
      </w:r>
      <w:r w:rsidR="002A1341">
        <w:t>a</w:t>
      </w:r>
      <w:r>
        <w:t>g voorgelegd aan de</w:t>
      </w:r>
      <w:r w:rsidR="00947863">
        <w:t xml:space="preserve"> minister-president, </w:t>
      </w:r>
      <w:r>
        <w:t xml:space="preserve">minister van </w:t>
      </w:r>
      <w:r w:rsidR="00947863">
        <w:t>Algemene Zaken</w:t>
      </w:r>
      <w:r>
        <w:t xml:space="preserve"> over </w:t>
      </w:r>
      <w:r w:rsidRPr="00714CE0">
        <w:t xml:space="preserve">het </w:t>
      </w:r>
      <w:r w:rsidRPr="0075632F">
        <w:t>Rapport resultaten verantwoordingsonderzoek 202</w:t>
      </w:r>
      <w:r w:rsidR="00A96A33">
        <w:t>4</w:t>
      </w:r>
      <w:r w:rsidRPr="0075632F">
        <w:t xml:space="preserve"> bij het </w:t>
      </w:r>
      <w:r w:rsidRPr="00B022F0" w:rsidR="00B022F0">
        <w:t>Ministerie van Algemene Zaken, het Kabinet van de Koning en de Commissie van Toezicht op de Inlichtingen- en Veiligheidsdiensten 2024</w:t>
      </w:r>
      <w:r w:rsidRPr="00714CE0">
        <w:t xml:space="preserve"> (</w:t>
      </w:r>
      <w:r>
        <w:t xml:space="preserve">Kamerstuk </w:t>
      </w:r>
      <w:r w:rsidRPr="0075632F">
        <w:t>36</w:t>
      </w:r>
      <w:r w:rsidR="00A96A33">
        <w:t>74</w:t>
      </w:r>
      <w:r w:rsidRPr="0075632F">
        <w:t>0</w:t>
      </w:r>
      <w:r>
        <w:t xml:space="preserve"> </w:t>
      </w:r>
      <w:r w:rsidR="00B022F0">
        <w:t>I</w:t>
      </w:r>
      <w:r w:rsidRPr="0075632F">
        <w:t>II</w:t>
      </w:r>
      <w:r w:rsidRPr="00714CE0">
        <w:t xml:space="preserve">, nr. </w:t>
      </w:r>
      <w:r>
        <w:t>2</w:t>
      </w:r>
      <w:r w:rsidRPr="00714CE0">
        <w:t>).</w:t>
      </w:r>
      <w:r>
        <w:t xml:space="preserve"> </w:t>
      </w:r>
    </w:p>
    <w:p w:rsidR="001058EF" w:rsidP="001058EF" w:rsidRDefault="001058EF" w14:paraId="0C23528B" w14:textId="77777777">
      <w:pPr>
        <w:spacing w:before="0" w:after="0"/>
      </w:pPr>
    </w:p>
    <w:p w:rsidR="00EF3B53" w:rsidP="001058EF" w:rsidRDefault="0075632F" w14:paraId="57C40573" w14:textId="34CF34A4">
      <w:pPr>
        <w:spacing w:before="0" w:after="0"/>
      </w:pPr>
      <w:r>
        <w:t>De v</w:t>
      </w:r>
      <w:r w:rsidR="001856D0">
        <w:t xml:space="preserve">oorzitter van de commissie, </w:t>
      </w:r>
    </w:p>
    <w:p w:rsidR="00EF3B53" w:rsidRDefault="00A96A33" w14:paraId="1612033E" w14:textId="3CA0AD3F">
      <w:pPr>
        <w:spacing w:before="0" w:after="0"/>
      </w:pPr>
      <w:r>
        <w:t>De Vree</w:t>
      </w:r>
    </w:p>
    <w:p w:rsidR="00EF3B53" w:rsidRDefault="001856D0" w14:paraId="4C131BAB" w14:textId="77777777">
      <w:pPr>
        <w:spacing w:before="0" w:after="0"/>
      </w:pPr>
      <w:r>
        <w:tab/>
      </w:r>
      <w:r>
        <w:tab/>
      </w:r>
    </w:p>
    <w:p w:rsidR="00EF3B53" w:rsidRDefault="001058EF" w14:paraId="1419472A" w14:textId="59EDD5CF">
      <w:pPr>
        <w:spacing w:before="0" w:after="0"/>
      </w:pPr>
      <w:r>
        <w:t>A</w:t>
      </w:r>
      <w:r w:rsidR="00B022F0">
        <w:t>djunct-</w:t>
      </w:r>
      <w:r w:rsidR="0075632F">
        <w:t>g</w:t>
      </w:r>
      <w:r w:rsidR="001856D0">
        <w:t>riffier van de commissie,</w:t>
      </w:r>
    </w:p>
    <w:p w:rsidR="00EF3B53" w:rsidRDefault="00B022F0" w14:paraId="28CBDA25" w14:textId="1DB047CB">
      <w:pPr>
        <w:spacing w:before="0" w:after="0"/>
      </w:pPr>
      <w:r>
        <w:t>Van der Haas</w:t>
      </w:r>
    </w:p>
    <w:p w:rsidR="00EF3B53" w:rsidRDefault="00EF3B53" w14:paraId="2F7C86A6"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1058EF" w:rsidTr="001058EF" w14:paraId="4651ABFD" w14:textId="77777777">
        <w:trPr>
          <w:cantSplit/>
        </w:trPr>
        <w:tc>
          <w:tcPr>
            <w:tcW w:w="567" w:type="dxa"/>
          </w:tcPr>
          <w:p w:rsidR="001058EF" w:rsidRDefault="001058EF" w14:paraId="5746538A" w14:textId="77777777">
            <w:bookmarkStart w:name="bmkStartTabel" w:id="0"/>
            <w:bookmarkEnd w:id="0"/>
            <w:proofErr w:type="spellStart"/>
            <w:r>
              <w:t>Nr</w:t>
            </w:r>
            <w:proofErr w:type="spellEnd"/>
          </w:p>
        </w:tc>
        <w:tc>
          <w:tcPr>
            <w:tcW w:w="6521" w:type="dxa"/>
          </w:tcPr>
          <w:p w:rsidR="001058EF" w:rsidRDefault="001058EF" w14:paraId="3FFFA8AE" w14:textId="77777777">
            <w:r>
              <w:t>Vraag</w:t>
            </w:r>
          </w:p>
        </w:tc>
      </w:tr>
      <w:tr w:rsidR="001058EF" w:rsidTr="001058EF" w14:paraId="55973573" w14:textId="77777777">
        <w:tc>
          <w:tcPr>
            <w:tcW w:w="567" w:type="dxa"/>
          </w:tcPr>
          <w:p w:rsidR="001058EF" w:rsidRDefault="001058EF" w14:paraId="463FD962" w14:textId="77777777">
            <w:r>
              <w:t>1</w:t>
            </w:r>
          </w:p>
        </w:tc>
        <w:tc>
          <w:tcPr>
            <w:tcW w:w="6521" w:type="dxa"/>
          </w:tcPr>
          <w:p w:rsidR="001058EF" w:rsidRDefault="001058EF" w14:paraId="1A836197" w14:textId="38FFDDCA">
            <w:r w:rsidRPr="00947863">
              <w:t>Worden de 23 miljoen euro extra uitgaven van het ministerie, voornamelijk aan tijdelijke huisvesting en ICT, beschouwd als eenmalige kosten of wordt een blijvende stijging verwacht? En hebben ook andere ministeries bijgedragen aan de kosten van de tijdelijke huisvesting, zo ja, welke en voor welk bedrag?</w:t>
            </w:r>
          </w:p>
        </w:tc>
      </w:tr>
    </w:tbl>
    <w:p w:rsidR="00EF3B53" w:rsidRDefault="00EF3B53" w14:paraId="7ED35D07" w14:textId="77777777"/>
    <w:sectPr w:rsidR="00EF3B53" w:rsidSect="009523F4">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DF69" w14:textId="77777777" w:rsidR="00A75AA5" w:rsidRDefault="00A75AA5">
      <w:pPr>
        <w:spacing w:before="0" w:after="0"/>
      </w:pPr>
      <w:r>
        <w:separator/>
      </w:r>
    </w:p>
  </w:endnote>
  <w:endnote w:type="continuationSeparator" w:id="0">
    <w:p w14:paraId="5F3615C1" w14:textId="77777777" w:rsidR="00A75AA5" w:rsidRDefault="00A75A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5BB3" w14:textId="4AF6E356" w:rsidR="00EF3B53"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8E35" w14:textId="77777777" w:rsidR="00A75AA5" w:rsidRDefault="00A75AA5">
      <w:pPr>
        <w:spacing w:before="0" w:after="0"/>
      </w:pPr>
      <w:r>
        <w:separator/>
      </w:r>
    </w:p>
  </w:footnote>
  <w:footnote w:type="continuationSeparator" w:id="0">
    <w:p w14:paraId="394E7CDC" w14:textId="77777777" w:rsidR="00A75AA5" w:rsidRDefault="00A75AA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058EF"/>
    <w:rsid w:val="00176295"/>
    <w:rsid w:val="001856D0"/>
    <w:rsid w:val="001A47AF"/>
    <w:rsid w:val="001A56AB"/>
    <w:rsid w:val="001D4ABD"/>
    <w:rsid w:val="00205C7F"/>
    <w:rsid w:val="0026086F"/>
    <w:rsid w:val="002A1341"/>
    <w:rsid w:val="003D44DD"/>
    <w:rsid w:val="00437B38"/>
    <w:rsid w:val="00475FEC"/>
    <w:rsid w:val="005543A7"/>
    <w:rsid w:val="005F02AA"/>
    <w:rsid w:val="0075632F"/>
    <w:rsid w:val="0076355A"/>
    <w:rsid w:val="007B5E13"/>
    <w:rsid w:val="008845BB"/>
    <w:rsid w:val="00894624"/>
    <w:rsid w:val="008F0BE7"/>
    <w:rsid w:val="00947863"/>
    <w:rsid w:val="009523F4"/>
    <w:rsid w:val="00A14E4A"/>
    <w:rsid w:val="00A5261C"/>
    <w:rsid w:val="00A75AA5"/>
    <w:rsid w:val="00A77C3E"/>
    <w:rsid w:val="00A90D93"/>
    <w:rsid w:val="00A96A33"/>
    <w:rsid w:val="00B022F0"/>
    <w:rsid w:val="00B067A8"/>
    <w:rsid w:val="00B915EC"/>
    <w:rsid w:val="00BF51A5"/>
    <w:rsid w:val="00CB0303"/>
    <w:rsid w:val="00CF04D7"/>
    <w:rsid w:val="00E067FC"/>
    <w:rsid w:val="00E7153D"/>
    <w:rsid w:val="00EE4C3C"/>
    <w:rsid w:val="00E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A87EC2"/>
  <w15:docId w15:val="{1CEB8E72-D701-43B6-9C90-6FDE65E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02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675</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2025-06-03T07:54:00.0000000Z</dcterms:created>
  <dcterms:modified xsi:type="dcterms:W3CDTF">2025-06-03T07:54:00.0000000Z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53366bbb-e304-41f6-9fda-4064f12c3acc</vt:lpwstr>
  </property>
</Properties>
</file>