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3C356ACE" w14:textId="5049ACEB">
      <w:r>
        <w:t>No.</w:t>
      </w:r>
      <w:r w:rsidR="007C6A72">
        <w:t xml:space="preserve"> 2025001959</w:t>
      </w:r>
    </w:p>
    <w:p w:rsidR="005567C2" w:rsidP="005567C2" w:rsidRDefault="005567C2" w14:paraId="684F3D4C" w14:textId="77777777">
      <w:r>
        <w:t>Besluit houdende</w:t>
      </w:r>
    </w:p>
    <w:p w:rsidR="005567C2" w:rsidP="005567C2" w:rsidRDefault="00A82DDF" w14:paraId="42EF6BFE" w14:textId="77777777">
      <w:r>
        <w:t>ontslag</w:t>
      </w:r>
      <w:r w:rsidR="00DC0EBB">
        <w:t xml:space="preserve"> van </w:t>
      </w:r>
      <w:r w:rsidR="000A741C">
        <w:t>M.L.J. Paul</w:t>
      </w:r>
    </w:p>
    <w:p w:rsidR="00476BC1" w:rsidP="000A741C" w:rsidRDefault="00A82DDF" w14:paraId="760ED1E0" w14:textId="77777777">
      <w:r>
        <w:t xml:space="preserve">als </w:t>
      </w:r>
      <w:r w:rsidR="000A741C">
        <w:t>staatssecretaris van Onderwijs,</w:t>
      </w:r>
    </w:p>
    <w:p w:rsidR="000A741C" w:rsidP="000A741C" w:rsidRDefault="000A741C" w14:paraId="31968014" w14:textId="77777777">
      <w:r>
        <w:t>Cultuur en Wetenschap</w:t>
      </w:r>
    </w:p>
    <w:p w:rsidR="005567C2" w:rsidP="005567C2" w:rsidRDefault="005567C2" w14:paraId="75BC42EC" w14:textId="77777777"/>
    <w:p w:rsidR="005567C2" w:rsidP="005567C2" w:rsidRDefault="005567C2" w14:paraId="526058C3" w14:textId="77777777"/>
    <w:p w:rsidR="005567C2" w:rsidP="00D00DC3" w:rsidRDefault="005567C2" w14:paraId="553A0296"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D00DC3" w:rsidRDefault="005567C2" w14:paraId="2D8214DA" w14:textId="2C85568D">
      <w:pPr>
        <w:tabs>
          <w:tab w:val="left" w:pos="1290"/>
          <w:tab w:val="left" w:pos="2730"/>
          <w:tab w:val="decimal" w:pos="4030"/>
        </w:tabs>
        <w:spacing w:line="-240" w:lineRule="auto"/>
        <w:ind w:right="-576"/>
        <w:jc w:val="center"/>
      </w:pPr>
      <w:r>
        <w:t xml:space="preserve">d.d. </w:t>
      </w:r>
      <w:r w:rsidR="00650534">
        <w:t>4</w:t>
      </w:r>
      <w:r w:rsidR="000A741C">
        <w:t xml:space="preserve"> september</w:t>
      </w:r>
      <w:r w:rsidR="00A82DDF">
        <w:t xml:space="preserve"> 2025</w:t>
      </w:r>
      <w:r>
        <w:t xml:space="preserve">, nr. </w:t>
      </w:r>
      <w:r w:rsidRPr="00AE15BF" w:rsidR="00AE15BF">
        <w:t>9127413</w:t>
      </w:r>
      <w:r>
        <w:t>;</w:t>
      </w:r>
    </w:p>
    <w:p w:rsidR="005567C2" w:rsidP="005567C2" w:rsidRDefault="005567C2" w14:paraId="7266B94C" w14:textId="77777777">
      <w:pPr>
        <w:tabs>
          <w:tab w:val="left" w:pos="1290"/>
          <w:tab w:val="left" w:pos="2730"/>
          <w:tab w:val="decimal" w:pos="4030"/>
        </w:tabs>
        <w:spacing w:line="-240" w:lineRule="auto"/>
        <w:ind w:left="1290" w:right="-576"/>
      </w:pPr>
    </w:p>
    <w:p w:rsidR="005567C2" w:rsidP="005567C2" w:rsidRDefault="005567C2" w14:paraId="69DF8B19" w14:textId="77777777">
      <w:pPr>
        <w:tabs>
          <w:tab w:val="left" w:pos="1290"/>
          <w:tab w:val="left" w:pos="2730"/>
          <w:tab w:val="decimal" w:pos="4030"/>
        </w:tabs>
        <w:spacing w:line="-240" w:lineRule="auto"/>
        <w:ind w:left="1290" w:right="-576"/>
      </w:pPr>
    </w:p>
    <w:p w:rsidR="005567C2" w:rsidP="00D00DC3" w:rsidRDefault="005567C2" w14:paraId="3FE82CE7" w14:textId="77777777">
      <w:pPr>
        <w:tabs>
          <w:tab w:val="left" w:pos="1290"/>
          <w:tab w:val="left" w:pos="2730"/>
          <w:tab w:val="decimal" w:pos="4030"/>
        </w:tabs>
        <w:spacing w:line="-240" w:lineRule="auto"/>
        <w:ind w:right="-576"/>
        <w:jc w:val="center"/>
      </w:pPr>
      <w:r>
        <w:t>Gelet op artikel 4</w:t>
      </w:r>
      <w:r w:rsidR="008808DA">
        <w:t>6</w:t>
      </w:r>
      <w:r>
        <w:t xml:space="preserve"> van de Grondwet;</w:t>
      </w:r>
    </w:p>
    <w:p w:rsidR="00D00DC3" w:rsidP="005567C2" w:rsidRDefault="00D00DC3" w14:paraId="490F6632" w14:textId="77777777">
      <w:pPr>
        <w:tabs>
          <w:tab w:val="left" w:pos="1290"/>
          <w:tab w:val="left" w:pos="2730"/>
          <w:tab w:val="decimal" w:pos="4030"/>
        </w:tabs>
        <w:spacing w:line="-240" w:lineRule="auto"/>
        <w:ind w:right="-576"/>
      </w:pPr>
    </w:p>
    <w:p w:rsidR="00D00DC3" w:rsidP="005567C2" w:rsidRDefault="00D00DC3" w14:paraId="6ED0628E" w14:textId="77777777">
      <w:pPr>
        <w:tabs>
          <w:tab w:val="left" w:pos="1290"/>
          <w:tab w:val="left" w:pos="2730"/>
          <w:tab w:val="decimal" w:pos="4030"/>
        </w:tabs>
        <w:spacing w:line="-240" w:lineRule="auto"/>
        <w:ind w:right="-576"/>
      </w:pPr>
    </w:p>
    <w:p w:rsidR="005567C2" w:rsidP="00D00DC3" w:rsidRDefault="005567C2" w14:paraId="4B61CBFC" w14:textId="77777777">
      <w:pPr>
        <w:tabs>
          <w:tab w:val="left" w:pos="1290"/>
          <w:tab w:val="left" w:pos="2730"/>
          <w:tab w:val="decimal" w:pos="4030"/>
        </w:tabs>
        <w:spacing w:line="-240" w:lineRule="auto"/>
        <w:ind w:right="-576"/>
        <w:jc w:val="center"/>
      </w:pPr>
      <w:r>
        <w:t>HEBBEN GOEDGEVONDEN EN VERSTAAN:</w:t>
      </w:r>
    </w:p>
    <w:p w:rsidR="005567C2" w:rsidP="005567C2" w:rsidRDefault="005567C2" w14:paraId="01DB59B1" w14:textId="77777777">
      <w:pPr>
        <w:tabs>
          <w:tab w:val="left" w:pos="1290"/>
          <w:tab w:val="left" w:pos="2730"/>
          <w:tab w:val="decimal" w:pos="4030"/>
        </w:tabs>
        <w:spacing w:line="-240" w:lineRule="auto"/>
        <w:ind w:left="1290" w:right="-576"/>
      </w:pPr>
      <w:r>
        <w:tab/>
      </w:r>
    </w:p>
    <w:p w:rsidR="005567C2" w:rsidP="005567C2" w:rsidRDefault="005567C2" w14:paraId="570C984B" w14:textId="77777777">
      <w:pPr>
        <w:tabs>
          <w:tab w:val="left" w:pos="1290"/>
          <w:tab w:val="left" w:pos="2730"/>
          <w:tab w:val="decimal" w:pos="4030"/>
        </w:tabs>
        <w:spacing w:line="-240" w:lineRule="auto"/>
        <w:ind w:left="1290" w:right="-576"/>
        <w:rPr>
          <w:u w:val="single"/>
        </w:rPr>
      </w:pPr>
    </w:p>
    <w:p w:rsidRPr="008D6CA1" w:rsidR="00476BC1" w:rsidP="0040295A" w:rsidRDefault="00476BC1" w14:paraId="193B498C" w14:textId="77777777">
      <w:r w:rsidRPr="0040295A">
        <w:rPr>
          <w:szCs w:val="18"/>
        </w:rPr>
        <w:t xml:space="preserve">Onze </w:t>
      </w:r>
      <w:r w:rsidR="00650534">
        <w:t>staatssecretaris van Onderwijs, Cultuur en Wetenschap</w:t>
      </w:r>
      <w:r w:rsidRPr="0040295A">
        <w:rPr>
          <w:szCs w:val="18"/>
        </w:rPr>
        <w:t>,</w:t>
      </w:r>
      <w:r w:rsidRPr="0040295A" w:rsidR="008D6CA1">
        <w:rPr>
          <w:szCs w:val="18"/>
        </w:rPr>
        <w:t xml:space="preserve"> </w:t>
      </w:r>
      <w:r w:rsidR="00650534">
        <w:t>M.L.J. Paul</w:t>
      </w:r>
      <w:r w:rsidRPr="0040295A" w:rsidR="00650534">
        <w:rPr>
          <w:szCs w:val="18"/>
        </w:rPr>
        <w:t xml:space="preserve"> </w:t>
      </w:r>
      <w:r w:rsidRPr="0040295A">
        <w:rPr>
          <w:szCs w:val="18"/>
        </w:rPr>
        <w:t xml:space="preserve">op haar verzoek met ingang van </w:t>
      </w:r>
      <w:r w:rsidR="00650534">
        <w:rPr>
          <w:szCs w:val="18"/>
        </w:rPr>
        <w:t xml:space="preserve">5 september </w:t>
      </w:r>
      <w:r w:rsidRPr="0040295A">
        <w:rPr>
          <w:szCs w:val="18"/>
        </w:rPr>
        <w:t xml:space="preserve">2025 op de meest eervolle wijze als zodanig ontslag te verlenen onder dankbetuiging voor de vele en gewichtige diensten door haar aan Ons en het Koninkrijk bewezen. </w:t>
      </w:r>
      <w:r w:rsidRPr="0040295A" w:rsidR="005567C2">
        <w:rPr>
          <w:szCs w:val="18"/>
        </w:rPr>
        <w:t xml:space="preserve">   </w:t>
      </w:r>
    </w:p>
    <w:p w:rsidRPr="00476BC1" w:rsidR="005567C2" w:rsidP="005567C2" w:rsidRDefault="00C74DB0" w14:paraId="1281313D" w14:textId="77777777">
      <w:pPr>
        <w:rPr>
          <w:szCs w:val="18"/>
        </w:rPr>
      </w:pPr>
      <w:r>
        <w:rPr>
          <w:szCs w:val="18"/>
        </w:rPr>
        <w:tab/>
      </w:r>
      <w:r w:rsidRPr="00476BC1" w:rsidR="005567C2">
        <w:rPr>
          <w:szCs w:val="18"/>
        </w:rPr>
        <w:t xml:space="preserve">        </w:t>
      </w:r>
    </w:p>
    <w:p w:rsidR="005567C2" w:rsidP="005567C2" w:rsidRDefault="005567C2" w14:paraId="014ABF8A" w14:textId="77777777"/>
    <w:p w:rsidR="005567C2" w:rsidP="00650534" w:rsidRDefault="005567C2" w14:paraId="2BA2C476"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D00DC3" w:rsidRDefault="005567C2" w14:paraId="1E57A69B" w14:textId="77777777"/>
    <w:p w:rsidR="005567C2" w:rsidP="005567C2" w:rsidRDefault="005567C2" w14:paraId="239F4F15" w14:textId="77777777"/>
    <w:p w:rsidR="005567C2" w:rsidP="005567C2" w:rsidRDefault="005567C2" w14:paraId="31A98E64" w14:textId="77777777"/>
    <w:p w:rsidR="00D00DC3" w:rsidP="005567C2" w:rsidRDefault="00D00DC3" w14:paraId="50C86589" w14:textId="77777777"/>
    <w:p w:rsidR="005567C2" w:rsidP="005567C2" w:rsidRDefault="005567C2" w14:paraId="32EC1ABD" w14:textId="77777777">
      <w:r>
        <w:t>DE MINISTER-PRESIDENT,</w:t>
      </w:r>
    </w:p>
    <w:p w:rsidR="005567C2" w:rsidP="005567C2" w:rsidRDefault="005567C2" w14:paraId="26CA9E47" w14:textId="77777777">
      <w:r>
        <w:t>Minister van Algemene Zaken,</w:t>
      </w:r>
    </w:p>
    <w:p w:rsidR="005567C2" w:rsidP="005567C2" w:rsidRDefault="005567C2" w14:paraId="4626C68F" w14:textId="77777777"/>
    <w:p w:rsidR="005567C2" w:rsidP="005567C2" w:rsidRDefault="005567C2" w14:paraId="589C41B3" w14:textId="77777777"/>
    <w:p w:rsidR="00107EB0" w:rsidP="005567C2" w:rsidRDefault="00107EB0" w14:paraId="7D91637D" w14:textId="77777777"/>
    <w:p w:rsidR="00107EB0" w:rsidP="005567C2" w:rsidRDefault="00107EB0" w14:paraId="4DA2AF17" w14:textId="77777777"/>
    <w:p w:rsidR="00107EB0" w:rsidP="005567C2" w:rsidRDefault="00107EB0" w14:paraId="7523E8C8" w14:textId="77777777">
      <w:r>
        <w:t>De Minister van Onderwijs, Cultuur en Wetenschap,</w:t>
      </w:r>
    </w:p>
    <w:p w:rsidRPr="004662F6" w:rsidR="00FB0C85" w:rsidP="004662F6" w:rsidRDefault="00FB0C85" w14:paraId="7DA64247" w14:textId="77777777"/>
    <w:sectPr w:rsidRPr="004662F6" w:rsidR="00FB0C85" w:rsidSect="00E200F1">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D2EC" w14:textId="77777777" w:rsidR="00E13F15" w:rsidRDefault="00E13F15">
      <w:r>
        <w:separator/>
      </w:r>
    </w:p>
    <w:p w14:paraId="54317AC1" w14:textId="77777777" w:rsidR="00E13F15" w:rsidRDefault="00E13F15"/>
    <w:p w14:paraId="093F21D9" w14:textId="77777777" w:rsidR="00E13F15" w:rsidRDefault="00E13F15"/>
  </w:endnote>
  <w:endnote w:type="continuationSeparator" w:id="0">
    <w:p w14:paraId="2C681905" w14:textId="77777777" w:rsidR="00E13F15" w:rsidRDefault="00E13F15">
      <w:r>
        <w:continuationSeparator/>
      </w:r>
    </w:p>
    <w:p w14:paraId="3094AE22" w14:textId="77777777" w:rsidR="00E13F15" w:rsidRDefault="00E13F15"/>
    <w:p w14:paraId="52E9159C" w14:textId="77777777" w:rsidR="00E13F15" w:rsidRDefault="00E1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909F" w14:textId="77777777" w:rsidR="00492A5E" w:rsidRDefault="00492A5E">
    <w:pPr>
      <w:pStyle w:val="Voettekst"/>
    </w:pPr>
  </w:p>
  <w:p w14:paraId="1B0C1595"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8DBC07F" w14:textId="77777777">
      <w:trPr>
        <w:trHeight w:hRule="exact" w:val="240"/>
      </w:trPr>
      <w:tc>
        <w:tcPr>
          <w:tcW w:w="7752" w:type="dxa"/>
          <w:shd w:val="clear" w:color="auto" w:fill="auto"/>
        </w:tcPr>
        <w:p w14:paraId="39A4A53C" w14:textId="77777777" w:rsidR="00492A5E" w:rsidRDefault="00492A5E" w:rsidP="00C26079">
          <w:r>
            <w:t>VERTROUWELIJK</w:t>
          </w:r>
        </w:p>
      </w:tc>
      <w:tc>
        <w:tcPr>
          <w:tcW w:w="2148" w:type="dxa"/>
        </w:tcPr>
        <w:p w14:paraId="7C63B9CC"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1748581"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0FC6A86F" w14:textId="77777777">
      <w:trPr>
        <w:trHeight w:hRule="exact" w:val="240"/>
      </w:trPr>
      <w:tc>
        <w:tcPr>
          <w:tcW w:w="7752" w:type="dxa"/>
          <w:shd w:val="clear" w:color="auto" w:fill="auto"/>
        </w:tcPr>
        <w:p w14:paraId="2E3276A3" w14:textId="77777777" w:rsidR="00492A5E" w:rsidRDefault="00492A5E" w:rsidP="00C26079">
          <w:r>
            <w:t>VERTROUWELIJK</w:t>
          </w:r>
        </w:p>
      </w:tc>
      <w:tc>
        <w:tcPr>
          <w:tcW w:w="2148" w:type="dxa"/>
        </w:tcPr>
        <w:p w14:paraId="60FE1DB6"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3101" w14:textId="77777777" w:rsidR="006153DF" w:rsidRDefault="006153DF" w:rsidP="006153DF">
    <w:pPr>
      <w:pStyle w:val="Voettekst"/>
      <w:jc w:val="right"/>
    </w:pPr>
  </w:p>
  <w:p w14:paraId="7FE6BEF6" w14:textId="77777777" w:rsidR="006153DF" w:rsidRPr="003538B9" w:rsidRDefault="007C6A72"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E8B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F9BB" w14:textId="77777777" w:rsidR="00E13F15" w:rsidRPr="00B35331" w:rsidRDefault="00E13F15" w:rsidP="00B35331">
      <w:pPr>
        <w:pStyle w:val="Voettekst"/>
      </w:pPr>
    </w:p>
  </w:footnote>
  <w:footnote w:type="continuationSeparator" w:id="0">
    <w:p w14:paraId="5C54D2EE" w14:textId="77777777" w:rsidR="00E13F15" w:rsidRDefault="00E13F15">
      <w:r>
        <w:continuationSeparator/>
      </w:r>
    </w:p>
    <w:p w14:paraId="3D2CDCFD" w14:textId="77777777" w:rsidR="00E13F15" w:rsidRDefault="00E13F15"/>
    <w:p w14:paraId="7D26984B" w14:textId="77777777" w:rsidR="00E13F15" w:rsidRDefault="00E13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0FC1" w14:textId="77777777" w:rsidR="00492A5E" w:rsidRDefault="00492A5E">
    <w:pPr>
      <w:pStyle w:val="Koptekst"/>
    </w:pPr>
  </w:p>
  <w:p w14:paraId="2F042A45" w14:textId="77777777" w:rsidR="00492A5E" w:rsidRDefault="00492A5E"/>
  <w:p w14:paraId="4DD653A9"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7779" w14:textId="77777777" w:rsidR="000347E1" w:rsidRDefault="000347E1" w:rsidP="000E22DA">
    <w:pPr>
      <w:pStyle w:val="Koptekst"/>
      <w:ind w:left="-1418" w:hanging="709"/>
      <w:rPr>
        <w:noProof/>
      </w:rPr>
    </w:pPr>
  </w:p>
  <w:p w14:paraId="45385717" w14:textId="77777777" w:rsidR="00D00DC3" w:rsidRDefault="00D00DC3" w:rsidP="000E22DA">
    <w:pPr>
      <w:pStyle w:val="Koptekst"/>
      <w:ind w:left="-1418" w:hanging="709"/>
      <w:rPr>
        <w:noProof/>
      </w:rPr>
    </w:pPr>
  </w:p>
  <w:p w14:paraId="1D71EA32" w14:textId="77777777" w:rsidR="00D00DC3" w:rsidRDefault="00D00DC3" w:rsidP="000E22DA">
    <w:pPr>
      <w:pStyle w:val="Koptekst"/>
      <w:ind w:left="-1418" w:hanging="709"/>
      <w:rPr>
        <w:noProof/>
      </w:rPr>
    </w:pPr>
  </w:p>
  <w:p w14:paraId="363235AA" w14:textId="77777777" w:rsidR="00D00DC3" w:rsidRDefault="00D00DC3" w:rsidP="000E22DA">
    <w:pPr>
      <w:pStyle w:val="Koptekst"/>
      <w:ind w:left="-1418" w:hanging="709"/>
      <w:rPr>
        <w:noProof/>
      </w:rPr>
    </w:pPr>
  </w:p>
  <w:p w14:paraId="3F4188C2" w14:textId="77777777" w:rsidR="00D00DC3" w:rsidRDefault="00D00DC3" w:rsidP="000E22DA">
    <w:pPr>
      <w:pStyle w:val="Koptekst"/>
      <w:ind w:left="-1418" w:hanging="709"/>
      <w:rPr>
        <w:noProof/>
      </w:rPr>
    </w:pPr>
  </w:p>
  <w:p w14:paraId="502857B0" w14:textId="77777777" w:rsidR="00D00DC3" w:rsidRDefault="00D00DC3" w:rsidP="000E22DA">
    <w:pPr>
      <w:pStyle w:val="Koptekst"/>
      <w:ind w:left="-1418" w:hanging="709"/>
      <w:rPr>
        <w:noProof/>
      </w:rPr>
    </w:pPr>
  </w:p>
  <w:p w14:paraId="36B8D347" w14:textId="77777777" w:rsidR="00D00DC3" w:rsidRDefault="00D00DC3" w:rsidP="000E22DA">
    <w:pPr>
      <w:pStyle w:val="Koptekst"/>
      <w:ind w:left="-1418" w:hanging="709"/>
      <w:rPr>
        <w:noProof/>
      </w:rPr>
    </w:pPr>
  </w:p>
  <w:p w14:paraId="6B8E2A8D" w14:textId="77777777" w:rsidR="00D00DC3" w:rsidRDefault="00D00DC3" w:rsidP="000E22DA">
    <w:pPr>
      <w:pStyle w:val="Koptekst"/>
      <w:ind w:left="-1418" w:hanging="709"/>
      <w:rPr>
        <w:noProof/>
      </w:rPr>
    </w:pPr>
  </w:p>
  <w:p w14:paraId="4803424E" w14:textId="77777777" w:rsidR="00D00DC3" w:rsidRDefault="00D00DC3" w:rsidP="000E22DA">
    <w:pPr>
      <w:pStyle w:val="Koptekst"/>
      <w:ind w:left="-1418" w:hanging="709"/>
      <w:rPr>
        <w:noProof/>
      </w:rPr>
    </w:pPr>
  </w:p>
  <w:p w14:paraId="40139782" w14:textId="77777777" w:rsidR="00D00DC3" w:rsidRDefault="00D00DC3" w:rsidP="000E22DA">
    <w:pPr>
      <w:pStyle w:val="Koptekst"/>
      <w:ind w:left="-1418" w:hanging="709"/>
      <w:rPr>
        <w:noProof/>
      </w:rPr>
    </w:pPr>
  </w:p>
  <w:p w14:paraId="4AA822A7" w14:textId="77777777" w:rsidR="00D00DC3" w:rsidRDefault="00D00DC3" w:rsidP="000E22DA">
    <w:pPr>
      <w:pStyle w:val="Koptekst"/>
      <w:ind w:left="-1418" w:hanging="709"/>
      <w:rPr>
        <w:noProof/>
      </w:rPr>
    </w:pPr>
  </w:p>
  <w:p w14:paraId="2F464500" w14:textId="77777777" w:rsidR="00D00DC3" w:rsidRDefault="00D00DC3" w:rsidP="000E22DA">
    <w:pPr>
      <w:pStyle w:val="Koptekst"/>
      <w:ind w:left="-1418" w:hanging="709"/>
      <w:rPr>
        <w:noProof/>
      </w:rPr>
    </w:pPr>
  </w:p>
  <w:p w14:paraId="35D1CCCB" w14:textId="77777777" w:rsidR="00D00DC3" w:rsidRDefault="00D00DC3" w:rsidP="000E22DA">
    <w:pPr>
      <w:pStyle w:val="Koptekst"/>
      <w:ind w:left="-1418" w:hanging="709"/>
      <w:rPr>
        <w:noProof/>
      </w:rPr>
    </w:pPr>
  </w:p>
  <w:p w14:paraId="4CAA5FA3" w14:textId="77777777" w:rsidR="00D00DC3" w:rsidRDefault="00D00DC3" w:rsidP="000E22DA">
    <w:pPr>
      <w:pStyle w:val="Koptekst"/>
      <w:ind w:left="-1418" w:hanging="709"/>
      <w:rPr>
        <w:noProof/>
      </w:rPr>
    </w:pPr>
  </w:p>
  <w:p w14:paraId="3F23CC87" w14:textId="77777777" w:rsidR="00D00DC3" w:rsidRDefault="00D00DC3" w:rsidP="000E22DA">
    <w:pPr>
      <w:pStyle w:val="Koptekst"/>
      <w:ind w:left="-1418" w:hanging="709"/>
      <w:rPr>
        <w:noProof/>
      </w:rPr>
    </w:pPr>
  </w:p>
  <w:p w14:paraId="5B6A287D" w14:textId="77777777" w:rsidR="00D00DC3" w:rsidRDefault="00D00DC3" w:rsidP="000E22DA">
    <w:pPr>
      <w:pStyle w:val="Koptekst"/>
      <w:ind w:left="-1418" w:hanging="709"/>
      <w:rPr>
        <w:noProof/>
      </w:rPr>
    </w:pPr>
  </w:p>
  <w:p w14:paraId="12A02E43" w14:textId="77777777" w:rsidR="00D00DC3" w:rsidRDefault="00D00DC3" w:rsidP="000E22DA">
    <w:pPr>
      <w:pStyle w:val="Koptekst"/>
      <w:ind w:left="-1418" w:hanging="709"/>
      <w:rPr>
        <w:noProof/>
      </w:rPr>
    </w:pPr>
  </w:p>
  <w:p w14:paraId="261B7491" w14:textId="77777777" w:rsidR="00D00DC3" w:rsidRDefault="00D00DC3" w:rsidP="000E22DA">
    <w:pPr>
      <w:pStyle w:val="Koptekst"/>
      <w:ind w:left="-1418" w:hanging="709"/>
    </w:pPr>
  </w:p>
  <w:p w14:paraId="0653A94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395197151">
    <w:abstractNumId w:val="1"/>
  </w:num>
  <w:num w:numId="2" w16cid:durableId="42995703">
    <w:abstractNumId w:val="3"/>
  </w:num>
  <w:num w:numId="3" w16cid:durableId="1410495437">
    <w:abstractNumId w:val="0"/>
  </w:num>
  <w:num w:numId="4" w16cid:durableId="24630494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A741C"/>
    <w:rsid w:val="000B2A0F"/>
    <w:rsid w:val="000B7281"/>
    <w:rsid w:val="000C3F40"/>
    <w:rsid w:val="000C43A2"/>
    <w:rsid w:val="000D6A45"/>
    <w:rsid w:val="000D7BB7"/>
    <w:rsid w:val="000E00E1"/>
    <w:rsid w:val="000E22DA"/>
    <w:rsid w:val="000F1A72"/>
    <w:rsid w:val="000F2632"/>
    <w:rsid w:val="00107EB0"/>
    <w:rsid w:val="00123082"/>
    <w:rsid w:val="00123704"/>
    <w:rsid w:val="00125791"/>
    <w:rsid w:val="001270C7"/>
    <w:rsid w:val="00133BBB"/>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216ADD"/>
    <w:rsid w:val="00231B9C"/>
    <w:rsid w:val="002428E3"/>
    <w:rsid w:val="00260BAF"/>
    <w:rsid w:val="002650F7"/>
    <w:rsid w:val="00280F74"/>
    <w:rsid w:val="00286998"/>
    <w:rsid w:val="002B153C"/>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57A4F"/>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0534"/>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C6A72"/>
    <w:rsid w:val="007F428E"/>
    <w:rsid w:val="007F759E"/>
    <w:rsid w:val="00812028"/>
    <w:rsid w:val="00814D03"/>
    <w:rsid w:val="00816074"/>
    <w:rsid w:val="0083178B"/>
    <w:rsid w:val="00833695"/>
    <w:rsid w:val="00842CD8"/>
    <w:rsid w:val="008553C7"/>
    <w:rsid w:val="00857FEB"/>
    <w:rsid w:val="00860B95"/>
    <w:rsid w:val="008616E0"/>
    <w:rsid w:val="00862050"/>
    <w:rsid w:val="008646B0"/>
    <w:rsid w:val="008666D2"/>
    <w:rsid w:val="0087193E"/>
    <w:rsid w:val="008808DA"/>
    <w:rsid w:val="00891692"/>
    <w:rsid w:val="008B3929"/>
    <w:rsid w:val="008B3C2F"/>
    <w:rsid w:val="008B4CB3"/>
    <w:rsid w:val="008B54B2"/>
    <w:rsid w:val="008C46FD"/>
    <w:rsid w:val="008C67AF"/>
    <w:rsid w:val="008D6CA1"/>
    <w:rsid w:val="008E7286"/>
    <w:rsid w:val="008F0C84"/>
    <w:rsid w:val="008F2143"/>
    <w:rsid w:val="0090368A"/>
    <w:rsid w:val="00910642"/>
    <w:rsid w:val="0091769F"/>
    <w:rsid w:val="00917821"/>
    <w:rsid w:val="00922604"/>
    <w:rsid w:val="009311C8"/>
    <w:rsid w:val="00933376"/>
    <w:rsid w:val="009336FC"/>
    <w:rsid w:val="00942355"/>
    <w:rsid w:val="00951932"/>
    <w:rsid w:val="009523E9"/>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56946"/>
    <w:rsid w:val="00A578D8"/>
    <w:rsid w:val="00A61759"/>
    <w:rsid w:val="00A65FF9"/>
    <w:rsid w:val="00A82DDF"/>
    <w:rsid w:val="00A94A09"/>
    <w:rsid w:val="00AB762B"/>
    <w:rsid w:val="00AB78E0"/>
    <w:rsid w:val="00AC0810"/>
    <w:rsid w:val="00AC49D8"/>
    <w:rsid w:val="00AC523C"/>
    <w:rsid w:val="00AD3A3C"/>
    <w:rsid w:val="00AE11B7"/>
    <w:rsid w:val="00AE15BF"/>
    <w:rsid w:val="00AE6422"/>
    <w:rsid w:val="00AE7D7A"/>
    <w:rsid w:val="00AF0612"/>
    <w:rsid w:val="00B002C5"/>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74DB0"/>
    <w:rsid w:val="00C876B7"/>
    <w:rsid w:val="00C90846"/>
    <w:rsid w:val="00C93798"/>
    <w:rsid w:val="00CA03FE"/>
    <w:rsid w:val="00CA0A69"/>
    <w:rsid w:val="00CA0E76"/>
    <w:rsid w:val="00CA47D3"/>
    <w:rsid w:val="00CB5A73"/>
    <w:rsid w:val="00CC35BC"/>
    <w:rsid w:val="00CD604A"/>
    <w:rsid w:val="00CD6791"/>
    <w:rsid w:val="00CE2EA9"/>
    <w:rsid w:val="00CE74D9"/>
    <w:rsid w:val="00CF053F"/>
    <w:rsid w:val="00CF7C8B"/>
    <w:rsid w:val="00D00DC3"/>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1BE1"/>
    <w:rsid w:val="00DD3A5B"/>
    <w:rsid w:val="00DE578A"/>
    <w:rsid w:val="00DF1D1E"/>
    <w:rsid w:val="00DF2583"/>
    <w:rsid w:val="00DF54D9"/>
    <w:rsid w:val="00E03D32"/>
    <w:rsid w:val="00E10DC6"/>
    <w:rsid w:val="00E11F8E"/>
    <w:rsid w:val="00E13F15"/>
    <w:rsid w:val="00E145EA"/>
    <w:rsid w:val="00E14A4B"/>
    <w:rsid w:val="00E200F1"/>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99D"/>
    <w:rsid w:val="00F66F13"/>
    <w:rsid w:val="00F74073"/>
    <w:rsid w:val="00F77453"/>
    <w:rsid w:val="00FA1759"/>
    <w:rsid w:val="00FB06ED"/>
    <w:rsid w:val="00FB0C85"/>
    <w:rsid w:val="00FB76DB"/>
    <w:rsid w:val="00FC0D4A"/>
    <w:rsid w:val="00FC36AB"/>
    <w:rsid w:val="00FD1727"/>
    <w:rsid w:val="00FD2798"/>
    <w:rsid w:val="00FE4F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30AEDDB"/>
  <w15:docId w15:val="{1118B6D0-F5FC-437A-AD1A-4E8A45B4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2024-06-26T13:10:00.0000000Z</lastPrinted>
  <dcterms:created xsi:type="dcterms:W3CDTF">2025-09-02T09:15:00.0000000Z</dcterms:created>
  <dcterms:modified xsi:type="dcterms:W3CDTF">2025-09-12T13:10:00.0000000Z</dcterms:modified>
  <dc:description>------------------------</dc:description>
  <dc:subject/>
  <dc:title/>
  <keywords/>
  <version/>
  <category/>
</coreProperties>
</file>