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FCE" w:rsidRDefault="00794CC8" w14:paraId="673AEC36" w14:textId="77777777">
      <w:r>
        <w:t>Geachte voorzitter,</w:t>
      </w:r>
    </w:p>
    <w:p w:rsidR="00AD0FCE" w:rsidRDefault="00AD0FCE" w14:paraId="673AEC37" w14:textId="77777777"/>
    <w:p w:rsidR="00794CC8" w:rsidRDefault="00794CC8" w14:paraId="442D87B0" w14:textId="77777777"/>
    <w:p w:rsidRPr="00794CC8" w:rsidR="00794CC8" w:rsidP="00794CC8" w:rsidRDefault="00794CC8" w14:paraId="7266C608" w14:textId="76C45B1A">
      <w:r w:rsidRPr="00794CC8">
        <w:t>Hierbij bied ik u, mede namens de minister-president, het verslag aan van de Europese Raad van 18 december 2025.</w:t>
      </w:r>
    </w:p>
    <w:p w:rsidR="00AD0FCE" w:rsidRDefault="00AD0FCE" w14:paraId="673AEC39" w14:textId="77777777"/>
    <w:p w:rsidR="00794CC8" w:rsidRDefault="00794CC8" w14:paraId="2616F151" w14:textId="77777777"/>
    <w:p w:rsidR="00794CC8" w:rsidRDefault="00794CC8" w14:paraId="4A28A3B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D0FCE" w14:paraId="673AEC3C" w14:textId="77777777">
        <w:tc>
          <w:tcPr>
            <w:tcW w:w="3620" w:type="dxa"/>
          </w:tcPr>
          <w:p w:rsidR="00AD0FCE" w:rsidRDefault="00794CC8" w14:paraId="673AEC3A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AD0FCE" w:rsidRDefault="00AD0FCE" w14:paraId="673AEC3B" w14:textId="77777777"/>
        </w:tc>
      </w:tr>
    </w:tbl>
    <w:p w:rsidR="00AD0FCE" w:rsidRDefault="00AD0FCE" w14:paraId="673AEC3D" w14:textId="77777777"/>
    <w:sectPr w:rsidR="00AD0F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EC46" w14:textId="77777777" w:rsidR="00794CC8" w:rsidRDefault="00794CC8">
      <w:pPr>
        <w:spacing w:line="240" w:lineRule="auto"/>
      </w:pPr>
      <w:r>
        <w:separator/>
      </w:r>
    </w:p>
  </w:endnote>
  <w:endnote w:type="continuationSeparator" w:id="0">
    <w:p w14:paraId="673AEC48" w14:textId="77777777" w:rsidR="00794CC8" w:rsidRDefault="00794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4221" w14:textId="77777777" w:rsidR="0077374B" w:rsidRDefault="00773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E34A" w14:textId="77777777" w:rsidR="0077374B" w:rsidRDefault="007737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5FA2" w14:textId="77777777" w:rsidR="0077374B" w:rsidRDefault="00773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EC42" w14:textId="77777777" w:rsidR="00794CC8" w:rsidRDefault="00794CC8">
      <w:pPr>
        <w:spacing w:line="240" w:lineRule="auto"/>
      </w:pPr>
      <w:r>
        <w:separator/>
      </w:r>
    </w:p>
  </w:footnote>
  <w:footnote w:type="continuationSeparator" w:id="0">
    <w:p w14:paraId="673AEC44" w14:textId="77777777" w:rsidR="00794CC8" w:rsidRDefault="00794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0804" w14:textId="77777777" w:rsidR="0077374B" w:rsidRDefault="00773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EC3E" w14:textId="77777777" w:rsidR="00AD0FCE" w:rsidRDefault="00794CC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73AEC42" wp14:editId="673AEC4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AEC72" w14:textId="77777777" w:rsidR="00AD0FCE" w:rsidRDefault="00794CC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3AEC73" w14:textId="77777777" w:rsidR="00AD0FCE" w:rsidRDefault="00AD0FCE">
                          <w:pPr>
                            <w:pStyle w:val="WitregelW2"/>
                          </w:pPr>
                        </w:p>
                        <w:p w14:paraId="673AEC74" w14:textId="77777777" w:rsidR="00AD0FCE" w:rsidRDefault="00794C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3AEC75" w14:textId="77777777" w:rsidR="00AD0FCE" w:rsidRDefault="00794CC8">
                          <w:pPr>
                            <w:pStyle w:val="Referentiegegevens"/>
                          </w:pPr>
                          <w:r>
                            <w:t>BZ2523615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3AEC4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73AEC72" w14:textId="77777777" w:rsidR="00AD0FCE" w:rsidRDefault="00794CC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3AEC73" w14:textId="77777777" w:rsidR="00AD0FCE" w:rsidRDefault="00AD0FCE">
                    <w:pPr>
                      <w:pStyle w:val="WitregelW2"/>
                    </w:pPr>
                  </w:p>
                  <w:p w14:paraId="673AEC74" w14:textId="77777777" w:rsidR="00AD0FCE" w:rsidRDefault="00794C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3AEC75" w14:textId="77777777" w:rsidR="00AD0FCE" w:rsidRDefault="00794CC8">
                    <w:pPr>
                      <w:pStyle w:val="Referentiegegevens"/>
                    </w:pPr>
                    <w:r>
                      <w:t>BZ2523615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73AEC44" wp14:editId="673AEC4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AEC76" w14:textId="77777777" w:rsidR="00AD0FCE" w:rsidRDefault="00794CC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3AEC4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73AEC76" w14:textId="77777777" w:rsidR="00AD0FCE" w:rsidRDefault="00794CC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73AEC46" wp14:editId="673AEC4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AEC83" w14:textId="77777777" w:rsidR="00794CC8" w:rsidRDefault="00794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3AEC4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73AEC83" w14:textId="77777777" w:rsidR="00794CC8" w:rsidRDefault="00794C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EC40" w14:textId="77777777" w:rsidR="00AD0FCE" w:rsidRDefault="00794CC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73AEC48" wp14:editId="673AEC4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AEC77" w14:textId="77777777" w:rsidR="00794CC8" w:rsidRDefault="00794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3AEC4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73AEC77" w14:textId="77777777" w:rsidR="00794CC8" w:rsidRDefault="00794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73AEC4A" wp14:editId="673AEC4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AEC59" w14:textId="77777777" w:rsidR="00AD0FCE" w:rsidRDefault="00794CC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3AEC4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73AEC59" w14:textId="77777777" w:rsidR="00AD0FCE" w:rsidRDefault="00794CC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73AEC4C" wp14:editId="673AEC4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D0FCE" w14:paraId="673AEC5C" w14:textId="77777777">
                            <w:tc>
                              <w:tcPr>
                                <w:tcW w:w="678" w:type="dxa"/>
                              </w:tcPr>
                              <w:p w14:paraId="673AEC5A" w14:textId="77777777" w:rsidR="00AD0FCE" w:rsidRDefault="00794C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73AEC5B" w14:textId="78085289" w:rsidR="00AD0FCE" w:rsidRDefault="00794CC8">
                                <w:r>
                                  <w:t xml:space="preserve"> </w:t>
                                </w:r>
                                <w:r w:rsidR="0077374B">
                                  <w:t>6</w:t>
                                </w:r>
                                <w:r>
                                  <w:t xml:space="preserve"> </w:t>
                                </w:r>
                                <w:r w:rsidR="00A70AB3">
                                  <w:t>j</w:t>
                                </w:r>
                                <w:r w:rsidR="00C20BC1">
                                  <w:t>anuari 2026</w:t>
                                </w:r>
                              </w:p>
                            </w:tc>
                          </w:tr>
                          <w:tr w:rsidR="00AD0FCE" w14:paraId="673AEC61" w14:textId="77777777">
                            <w:tc>
                              <w:tcPr>
                                <w:tcW w:w="678" w:type="dxa"/>
                              </w:tcPr>
                              <w:p w14:paraId="673AEC5D" w14:textId="77777777" w:rsidR="00AD0FCE" w:rsidRDefault="00794CC8">
                                <w:r>
                                  <w:t>Betreft</w:t>
                                </w:r>
                              </w:p>
                              <w:p w14:paraId="673AEC5E" w14:textId="77777777" w:rsidR="00AD0FCE" w:rsidRDefault="00AD0FCE"/>
                            </w:tc>
                            <w:tc>
                              <w:tcPr>
                                <w:tcW w:w="6851" w:type="dxa"/>
                              </w:tcPr>
                              <w:p w14:paraId="673AEC5F" w14:textId="628FDF84" w:rsidR="00AD0FCE" w:rsidRDefault="00794CC8">
                                <w:r>
                                  <w:t xml:space="preserve"> Verslag van de Europese Raad van 18 december 2025</w:t>
                                </w:r>
                              </w:p>
                              <w:p w14:paraId="673AEC60" w14:textId="77777777" w:rsidR="00AD0FCE" w:rsidRDefault="00AD0FCE"/>
                            </w:tc>
                          </w:tr>
                        </w:tbl>
                        <w:p w14:paraId="673AEC62" w14:textId="77777777" w:rsidR="00AD0FCE" w:rsidRDefault="00AD0FCE"/>
                        <w:p w14:paraId="673AEC63" w14:textId="77777777" w:rsidR="00AD0FCE" w:rsidRDefault="00AD0F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3AEC4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D0FCE" w14:paraId="673AEC5C" w14:textId="77777777">
                      <w:tc>
                        <w:tcPr>
                          <w:tcW w:w="678" w:type="dxa"/>
                        </w:tcPr>
                        <w:p w14:paraId="673AEC5A" w14:textId="77777777" w:rsidR="00AD0FCE" w:rsidRDefault="00794CC8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73AEC5B" w14:textId="78085289" w:rsidR="00AD0FCE" w:rsidRDefault="00794CC8">
                          <w:r>
                            <w:t xml:space="preserve"> </w:t>
                          </w:r>
                          <w:r w:rsidR="0077374B">
                            <w:t>6</w:t>
                          </w:r>
                          <w:r>
                            <w:t xml:space="preserve"> </w:t>
                          </w:r>
                          <w:r w:rsidR="00A70AB3">
                            <w:t>j</w:t>
                          </w:r>
                          <w:r w:rsidR="00C20BC1">
                            <w:t>anuari 2026</w:t>
                          </w:r>
                        </w:p>
                      </w:tc>
                    </w:tr>
                    <w:tr w:rsidR="00AD0FCE" w14:paraId="673AEC61" w14:textId="77777777">
                      <w:tc>
                        <w:tcPr>
                          <w:tcW w:w="678" w:type="dxa"/>
                        </w:tcPr>
                        <w:p w14:paraId="673AEC5D" w14:textId="77777777" w:rsidR="00AD0FCE" w:rsidRDefault="00794CC8">
                          <w:r>
                            <w:t>Betreft</w:t>
                          </w:r>
                        </w:p>
                        <w:p w14:paraId="673AEC5E" w14:textId="77777777" w:rsidR="00AD0FCE" w:rsidRDefault="00AD0FCE"/>
                      </w:tc>
                      <w:tc>
                        <w:tcPr>
                          <w:tcW w:w="6851" w:type="dxa"/>
                        </w:tcPr>
                        <w:p w14:paraId="673AEC5F" w14:textId="628FDF84" w:rsidR="00AD0FCE" w:rsidRDefault="00794CC8">
                          <w:r>
                            <w:t xml:space="preserve"> Verslag van de Europese Raad van 18 december 2025</w:t>
                          </w:r>
                        </w:p>
                        <w:p w14:paraId="673AEC60" w14:textId="77777777" w:rsidR="00AD0FCE" w:rsidRDefault="00AD0FCE"/>
                      </w:tc>
                    </w:tr>
                  </w:tbl>
                  <w:p w14:paraId="673AEC62" w14:textId="77777777" w:rsidR="00AD0FCE" w:rsidRDefault="00AD0FCE"/>
                  <w:p w14:paraId="673AEC63" w14:textId="77777777" w:rsidR="00AD0FCE" w:rsidRDefault="00AD0F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73AEC4E" wp14:editId="673AEC4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AEC64" w14:textId="77777777" w:rsidR="00AD0FCE" w:rsidRDefault="00794CC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3AEC65" w14:textId="77777777" w:rsidR="00AD0FCE" w:rsidRDefault="00AD0FCE">
                          <w:pPr>
                            <w:pStyle w:val="WitregelW1"/>
                          </w:pPr>
                        </w:p>
                        <w:p w14:paraId="673AEC66" w14:textId="77777777" w:rsidR="00AD0FCE" w:rsidRDefault="00794CC8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673AEC67" w14:textId="415C515A" w:rsidR="00AD0FCE" w:rsidRPr="0077374B" w:rsidRDefault="00794CC8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7374B">
                            <w:rPr>
                              <w:lang w:val="da-DK"/>
                            </w:rPr>
                            <w:t>2</w:t>
                          </w:r>
                          <w:r w:rsidR="00E056A8" w:rsidRPr="0077374B">
                            <w:rPr>
                              <w:lang w:val="da-DK"/>
                            </w:rPr>
                            <w:t>515 XP</w:t>
                          </w:r>
                          <w:r w:rsidRPr="0077374B">
                            <w:rPr>
                              <w:lang w:val="da-DK"/>
                            </w:rPr>
                            <w:t xml:space="preserve">  Den Haag</w:t>
                          </w:r>
                          <w:r w:rsidR="00E056A8" w:rsidRPr="0077374B">
                            <w:rPr>
                              <w:lang w:val="da-DK"/>
                            </w:rPr>
                            <w:br/>
                            <w:t>Postbus 20061</w:t>
                          </w:r>
                          <w:r w:rsidR="00E056A8" w:rsidRPr="0077374B">
                            <w:rPr>
                              <w:lang w:val="da-DK"/>
                            </w:rPr>
                            <w:br/>
                            <w:t>Nederland</w:t>
                          </w:r>
                        </w:p>
                        <w:p w14:paraId="673AEC68" w14:textId="77777777" w:rsidR="00AD0FCE" w:rsidRPr="0077374B" w:rsidRDefault="00794CC8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7374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73AEC69" w14:textId="77777777" w:rsidR="00AD0FCE" w:rsidRPr="0077374B" w:rsidRDefault="00AD0FCE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73AEC6A" w14:textId="77777777" w:rsidR="00AD0FCE" w:rsidRPr="0077374B" w:rsidRDefault="00794CC8">
                          <w:pPr>
                            <w:pStyle w:val="Referentiegegevensbold"/>
                          </w:pPr>
                          <w:r w:rsidRPr="0077374B">
                            <w:t>Onze referentie</w:t>
                          </w:r>
                        </w:p>
                        <w:p w14:paraId="673AEC6B" w14:textId="77777777" w:rsidR="00AD0FCE" w:rsidRDefault="00794CC8">
                          <w:pPr>
                            <w:pStyle w:val="Referentiegegevens"/>
                          </w:pPr>
                          <w:r>
                            <w:t>BZ2523615</w:t>
                          </w:r>
                        </w:p>
                        <w:p w14:paraId="673AEC6C" w14:textId="77777777" w:rsidR="00AD0FCE" w:rsidRDefault="00AD0FCE">
                          <w:pPr>
                            <w:pStyle w:val="WitregelW1"/>
                          </w:pPr>
                        </w:p>
                        <w:p w14:paraId="673AEC6D" w14:textId="77777777" w:rsidR="00AD0FCE" w:rsidRDefault="00794CC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73AEC6E" w14:textId="77777777" w:rsidR="00AD0FCE" w:rsidRDefault="00794CC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3AEC4E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73AEC64" w14:textId="77777777" w:rsidR="00AD0FCE" w:rsidRDefault="00794CC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3AEC65" w14:textId="77777777" w:rsidR="00AD0FCE" w:rsidRDefault="00AD0FCE">
                    <w:pPr>
                      <w:pStyle w:val="WitregelW1"/>
                    </w:pPr>
                  </w:p>
                  <w:p w14:paraId="673AEC66" w14:textId="77777777" w:rsidR="00AD0FCE" w:rsidRDefault="00794CC8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673AEC67" w14:textId="415C515A" w:rsidR="00AD0FCE" w:rsidRPr="0077374B" w:rsidRDefault="00794CC8">
                    <w:pPr>
                      <w:pStyle w:val="Referentiegegevens"/>
                      <w:rPr>
                        <w:lang w:val="da-DK"/>
                      </w:rPr>
                    </w:pPr>
                    <w:r w:rsidRPr="0077374B">
                      <w:rPr>
                        <w:lang w:val="da-DK"/>
                      </w:rPr>
                      <w:t>2</w:t>
                    </w:r>
                    <w:r w:rsidR="00E056A8" w:rsidRPr="0077374B">
                      <w:rPr>
                        <w:lang w:val="da-DK"/>
                      </w:rPr>
                      <w:t>515 XP</w:t>
                    </w:r>
                    <w:r w:rsidRPr="0077374B">
                      <w:rPr>
                        <w:lang w:val="da-DK"/>
                      </w:rPr>
                      <w:t xml:space="preserve">  Den Haag</w:t>
                    </w:r>
                    <w:r w:rsidR="00E056A8" w:rsidRPr="0077374B">
                      <w:rPr>
                        <w:lang w:val="da-DK"/>
                      </w:rPr>
                      <w:br/>
                      <w:t>Postbus 20061</w:t>
                    </w:r>
                    <w:r w:rsidR="00E056A8" w:rsidRPr="0077374B">
                      <w:rPr>
                        <w:lang w:val="da-DK"/>
                      </w:rPr>
                      <w:br/>
                      <w:t>Nederland</w:t>
                    </w:r>
                  </w:p>
                  <w:p w14:paraId="673AEC68" w14:textId="77777777" w:rsidR="00AD0FCE" w:rsidRPr="0077374B" w:rsidRDefault="00794CC8">
                    <w:pPr>
                      <w:pStyle w:val="Referentiegegevens"/>
                      <w:rPr>
                        <w:lang w:val="da-DK"/>
                      </w:rPr>
                    </w:pPr>
                    <w:r w:rsidRPr="0077374B">
                      <w:rPr>
                        <w:lang w:val="da-DK"/>
                      </w:rPr>
                      <w:t>www.minbuza.nl</w:t>
                    </w:r>
                  </w:p>
                  <w:p w14:paraId="673AEC69" w14:textId="77777777" w:rsidR="00AD0FCE" w:rsidRPr="0077374B" w:rsidRDefault="00AD0FCE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73AEC6A" w14:textId="77777777" w:rsidR="00AD0FCE" w:rsidRPr="0077374B" w:rsidRDefault="00794CC8">
                    <w:pPr>
                      <w:pStyle w:val="Referentiegegevensbold"/>
                    </w:pPr>
                    <w:r w:rsidRPr="0077374B">
                      <w:t>Onze referentie</w:t>
                    </w:r>
                  </w:p>
                  <w:p w14:paraId="673AEC6B" w14:textId="77777777" w:rsidR="00AD0FCE" w:rsidRDefault="00794CC8">
                    <w:pPr>
                      <w:pStyle w:val="Referentiegegevens"/>
                    </w:pPr>
                    <w:r>
                      <w:t>BZ2523615</w:t>
                    </w:r>
                  </w:p>
                  <w:p w14:paraId="673AEC6C" w14:textId="77777777" w:rsidR="00AD0FCE" w:rsidRDefault="00AD0FCE">
                    <w:pPr>
                      <w:pStyle w:val="WitregelW1"/>
                    </w:pPr>
                  </w:p>
                  <w:p w14:paraId="673AEC6D" w14:textId="77777777" w:rsidR="00AD0FCE" w:rsidRDefault="00794CC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73AEC6E" w14:textId="77777777" w:rsidR="00AD0FCE" w:rsidRDefault="00794CC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73AEC50" wp14:editId="673AEC5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AEC6F" w14:textId="77777777" w:rsidR="00AD0FCE" w:rsidRDefault="00794CC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3AEC50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73AEC6F" w14:textId="77777777" w:rsidR="00AD0FCE" w:rsidRDefault="00794CC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73AEC52" wp14:editId="673AEC5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AEC7D" w14:textId="77777777" w:rsidR="00794CC8" w:rsidRDefault="00794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3AEC52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73AEC7D" w14:textId="77777777" w:rsidR="00794CC8" w:rsidRDefault="00794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73AEC54" wp14:editId="673AEC5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AEC70" w14:textId="77777777" w:rsidR="00AD0FCE" w:rsidRDefault="00794C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AEC77" wp14:editId="673AEC7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3AEC54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73AEC70" w14:textId="77777777" w:rsidR="00AD0FCE" w:rsidRDefault="00794C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3AEC77" wp14:editId="673AEC7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73AEC56" wp14:editId="673AEC5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AEC71" w14:textId="77777777" w:rsidR="00AD0FCE" w:rsidRDefault="00794C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AEC79" wp14:editId="673AEC7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3AEC56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673AEC71" w14:textId="77777777" w:rsidR="00AD0FCE" w:rsidRDefault="00794C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3AEC79" wp14:editId="673AEC7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2F3A64"/>
    <w:multiLevelType w:val="multilevel"/>
    <w:tmpl w:val="739A2C7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E6516121"/>
    <w:multiLevelType w:val="multilevel"/>
    <w:tmpl w:val="B3B3EDD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2580422"/>
    <w:multiLevelType w:val="multilevel"/>
    <w:tmpl w:val="43854C3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317FB7"/>
    <w:multiLevelType w:val="multilevel"/>
    <w:tmpl w:val="C29092B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C89DCB9"/>
    <w:multiLevelType w:val="multilevel"/>
    <w:tmpl w:val="9EA3CBE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793550656">
    <w:abstractNumId w:val="0"/>
  </w:num>
  <w:num w:numId="2" w16cid:durableId="867328642">
    <w:abstractNumId w:val="3"/>
  </w:num>
  <w:num w:numId="3" w16cid:durableId="1083574695">
    <w:abstractNumId w:val="4"/>
  </w:num>
  <w:num w:numId="4" w16cid:durableId="1758138964">
    <w:abstractNumId w:val="1"/>
  </w:num>
  <w:num w:numId="5" w16cid:durableId="1212303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FCE"/>
    <w:rsid w:val="00012F9B"/>
    <w:rsid w:val="000A60F2"/>
    <w:rsid w:val="000C1E69"/>
    <w:rsid w:val="00142374"/>
    <w:rsid w:val="003621D1"/>
    <w:rsid w:val="006E7638"/>
    <w:rsid w:val="0077374B"/>
    <w:rsid w:val="00794CC8"/>
    <w:rsid w:val="007D62AA"/>
    <w:rsid w:val="00A70AB3"/>
    <w:rsid w:val="00AD0FCE"/>
    <w:rsid w:val="00C0707A"/>
    <w:rsid w:val="00C20BC1"/>
    <w:rsid w:val="00D80A3E"/>
    <w:rsid w:val="00E056A8"/>
    <w:rsid w:val="00EA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73AEC36"/>
  <w15:docId w15:val="{2E0BD1D7-9081-4DD6-A95A-CE0EB1CD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94C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CC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4C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CC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165</ap:Characters>
  <ap:DocSecurity>0</ap:DocSecurity>
  <ap:Lines>1</ap:Lines>
  <ap:Paragraphs>1</ap:Paragraphs>
  <ap:ScaleCrop>false</ap:ScaleCrop>
  <ap:LinksUpToDate>false</ap:LinksUpToDate>
  <ap:CharactersWithSpaces>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2026-01-06T09:01:00.0000000Z</lastPrinted>
  <dcterms:created xsi:type="dcterms:W3CDTF">2026-01-06T14:10:00.0000000Z</dcterms:created>
  <dcterms:modified xsi:type="dcterms:W3CDTF">2026-01-06T14:10:00.0000000Z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ed19a631-66b1-45ac-959f-3bee6dd3a861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