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A74" w:rsidP="00741A74" w:rsidRDefault="00741A74" w14:paraId="7D8938AA" w14:textId="77777777">
      <w:pPr>
        <w:pStyle w:val="StandaardAanhef"/>
      </w:pPr>
      <w:r>
        <w:t>Geachte voorzitter,</w:t>
      </w:r>
    </w:p>
    <w:p w:rsidR="00741A74" w:rsidP="00741A74" w:rsidRDefault="00741A74" w14:paraId="144FC081" w14:textId="77777777">
      <w:pPr>
        <w:pStyle w:val="StandaardSlotzin"/>
      </w:pPr>
      <w:r w:rsidRPr="00FE695C">
        <w:t>Hierbij zend ik u de geannoteerde agenda van de vergadering van de Eurogroep van 27 maart a.s.</w:t>
      </w:r>
      <w:r>
        <w:t xml:space="preserve"> die zal plaatsvinden via videoverbinding.</w:t>
      </w:r>
    </w:p>
    <w:p w:rsidR="00741A74" w:rsidP="00741A74" w:rsidRDefault="00741A74" w14:paraId="5298DA52" w14:textId="77777777">
      <w:pPr>
        <w:pStyle w:val="StandaardSlotzin"/>
      </w:pPr>
      <w:r>
        <w:t xml:space="preserve">De </w:t>
      </w:r>
      <w:r w:rsidRPr="00FE695C">
        <w:t xml:space="preserve">informele Ecofinraad </w:t>
      </w:r>
      <w:r>
        <w:t>die gepland stond op 27 en 28 maart a.s. in Cyprus is verplaatst naar 22 en 23 mei 2026.</w:t>
      </w:r>
      <w:r w:rsidRPr="00FE695C">
        <w:t xml:space="preserve"> </w:t>
      </w:r>
    </w:p>
    <w:p w:rsidR="00741A74" w:rsidP="00741A74" w:rsidRDefault="00741A74" w14:paraId="4CFC643D" w14:textId="77777777">
      <w:pPr>
        <w:pStyle w:val="StandaardSlotzin"/>
      </w:pPr>
      <w:r w:rsidRPr="00FE695C">
        <w:t>Het is mogelijk dat nog punten worden toegevoegd aan de agenda of dat bepaalde onderwerpen worden afgevoerd of worden uitgesteld tot de volgende vergadering.</w:t>
      </w:r>
    </w:p>
    <w:p w:rsidR="00F33BE2" w:rsidRDefault="00FE695C" w14:paraId="099E59F2" w14:textId="77777777">
      <w:pPr>
        <w:pStyle w:val="StandaardSlotzin"/>
      </w:pPr>
      <w:r>
        <w:t>Hoogachtend,</w:t>
      </w:r>
    </w:p>
    <w:p w:rsidR="00F33BE2" w:rsidRDefault="00F33BE2" w14:paraId="1AED4DF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33BE2" w14:paraId="2C2C6DD0" w14:textId="77777777">
        <w:tc>
          <w:tcPr>
            <w:tcW w:w="3592" w:type="dxa"/>
          </w:tcPr>
          <w:p w:rsidR="00F33BE2" w:rsidRDefault="00FE695C" w14:paraId="1CD4C74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F33BE2" w:rsidRDefault="00F33BE2" w14:paraId="29EE0B18" w14:textId="77777777"/>
        </w:tc>
      </w:tr>
      <w:tr w:rsidR="00F33BE2" w14:paraId="13B88142" w14:textId="77777777">
        <w:tc>
          <w:tcPr>
            <w:tcW w:w="3592" w:type="dxa"/>
          </w:tcPr>
          <w:p w:rsidR="00F33BE2" w:rsidRDefault="00F33BE2" w14:paraId="3F7D9316" w14:textId="77777777"/>
        </w:tc>
        <w:tc>
          <w:tcPr>
            <w:tcW w:w="3892" w:type="dxa"/>
          </w:tcPr>
          <w:p w:rsidR="00F33BE2" w:rsidRDefault="00F33BE2" w14:paraId="4F809A9E" w14:textId="77777777"/>
        </w:tc>
      </w:tr>
      <w:tr w:rsidR="00F33BE2" w14:paraId="01ABC77E" w14:textId="77777777">
        <w:tc>
          <w:tcPr>
            <w:tcW w:w="3592" w:type="dxa"/>
          </w:tcPr>
          <w:p w:rsidR="00F33BE2" w:rsidRDefault="00F33BE2" w14:paraId="28437CFF" w14:textId="77777777"/>
        </w:tc>
        <w:tc>
          <w:tcPr>
            <w:tcW w:w="3892" w:type="dxa"/>
          </w:tcPr>
          <w:p w:rsidR="00F33BE2" w:rsidRDefault="00F33BE2" w14:paraId="401F0912" w14:textId="77777777"/>
        </w:tc>
      </w:tr>
      <w:tr w:rsidR="00F33BE2" w14:paraId="05B5D6BD" w14:textId="77777777">
        <w:tc>
          <w:tcPr>
            <w:tcW w:w="3592" w:type="dxa"/>
          </w:tcPr>
          <w:p w:rsidR="00F33BE2" w:rsidRDefault="00F33BE2" w14:paraId="3610D8FB" w14:textId="77777777"/>
        </w:tc>
        <w:tc>
          <w:tcPr>
            <w:tcW w:w="3892" w:type="dxa"/>
          </w:tcPr>
          <w:p w:rsidR="00F33BE2" w:rsidRDefault="00F33BE2" w14:paraId="3F60F578" w14:textId="77777777"/>
        </w:tc>
      </w:tr>
      <w:tr w:rsidR="00F33BE2" w14:paraId="00EF6495" w14:textId="77777777">
        <w:tc>
          <w:tcPr>
            <w:tcW w:w="3592" w:type="dxa"/>
          </w:tcPr>
          <w:p w:rsidR="00F33BE2" w:rsidRDefault="00F33BE2" w14:paraId="2BFBB17B" w14:textId="77777777"/>
        </w:tc>
        <w:tc>
          <w:tcPr>
            <w:tcW w:w="3892" w:type="dxa"/>
          </w:tcPr>
          <w:p w:rsidR="00F33BE2" w:rsidRDefault="00F33BE2" w14:paraId="71D48496" w14:textId="77777777"/>
        </w:tc>
      </w:tr>
    </w:tbl>
    <w:p w:rsidR="00F33BE2" w:rsidRDefault="00F33BE2" w14:paraId="7AF265CB" w14:textId="77777777">
      <w:pPr>
        <w:pStyle w:val="WitregelW1bodytekst"/>
      </w:pPr>
    </w:p>
    <w:p w:rsidR="00F33BE2" w:rsidRDefault="00F33BE2" w14:paraId="40380965" w14:textId="77777777">
      <w:pPr>
        <w:pStyle w:val="Verdana7"/>
      </w:pPr>
    </w:p>
    <w:sectPr w:rsidR="00F33B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EFCB" w14:textId="77777777" w:rsidR="00897E20" w:rsidRDefault="00897E20">
      <w:pPr>
        <w:spacing w:line="240" w:lineRule="auto"/>
      </w:pPr>
      <w:r>
        <w:separator/>
      </w:r>
    </w:p>
  </w:endnote>
  <w:endnote w:type="continuationSeparator" w:id="0">
    <w:p w14:paraId="03C29434" w14:textId="77777777" w:rsidR="00897E20" w:rsidRDefault="00897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52C4" w14:textId="77777777" w:rsidR="00897E20" w:rsidRDefault="00897E20">
      <w:pPr>
        <w:spacing w:line="240" w:lineRule="auto"/>
      </w:pPr>
      <w:r>
        <w:separator/>
      </w:r>
    </w:p>
  </w:footnote>
  <w:footnote w:type="continuationSeparator" w:id="0">
    <w:p w14:paraId="1CC68665" w14:textId="77777777" w:rsidR="00897E20" w:rsidRDefault="00897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4CF1" w14:textId="77777777" w:rsidR="00F33BE2" w:rsidRDefault="00FE69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26B04F3" wp14:editId="2EA9A3D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85A29A" w14:textId="77777777" w:rsidR="00F33BE2" w:rsidRDefault="00FE69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BBEB00" w14:textId="6A2B8554" w:rsidR="002A0E10" w:rsidRDefault="006F011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3198F">
                              <w:t>2026-0000088980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6B04F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B85A29A" w14:textId="77777777" w:rsidR="00F33BE2" w:rsidRDefault="00FE69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BBEB00" w14:textId="6A2B8554" w:rsidR="002A0E10" w:rsidRDefault="006F011A">
                    <w:pPr>
                      <w:pStyle w:val="StandaardReferentiegegevens"/>
                    </w:pPr>
                    <w:fldSimple w:instr=" DOCPROPERTY  &quot;Kenmerk&quot;  \* MERGEFORMAT ">
                      <w:r w:rsidR="00D3198F">
                        <w:t>2026-0000088980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FE2B9E" wp14:editId="7DDC2A0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4172C" w14:textId="77777777" w:rsidR="002A0E10" w:rsidRDefault="00310E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FE2B9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D04172C" w14:textId="77777777" w:rsidR="002A0E10" w:rsidRDefault="00310E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2465D3E" wp14:editId="6073B44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C006C" w14:textId="73DB8024" w:rsidR="002A0E10" w:rsidRDefault="00310E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465D3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B3C006C" w14:textId="73DB8024" w:rsidR="002A0E10" w:rsidRDefault="00310E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AA57" w14:textId="77777777" w:rsidR="00F33BE2" w:rsidRDefault="00FE695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D77D01" wp14:editId="52E37A3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8E673" w14:textId="77777777" w:rsidR="00F33BE2" w:rsidRDefault="00FE69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AB24D3" wp14:editId="74B0958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77D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868E673" w14:textId="77777777" w:rsidR="00F33BE2" w:rsidRDefault="00FE69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AB24D3" wp14:editId="74B0958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D44434" wp14:editId="19496FE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9FDA0" w14:textId="77777777" w:rsidR="00FE695C" w:rsidRDefault="00FE6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4443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479FDA0" w14:textId="77777777" w:rsidR="00FE695C" w:rsidRDefault="00FE69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5607A5" wp14:editId="4C7016E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61403" w14:textId="77777777" w:rsidR="00F33BE2" w:rsidRDefault="00FE695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1A756E" w14:textId="77777777" w:rsidR="00F33BE2" w:rsidRDefault="00FE695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E17DB99" w14:textId="77777777" w:rsidR="00F33BE2" w:rsidRDefault="00FE695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4503FDE" w14:textId="77777777" w:rsidR="00F33BE2" w:rsidRPr="00FE695C" w:rsidRDefault="00FE69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695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E695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E695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5AF05D5" w14:textId="77777777" w:rsidR="00F33BE2" w:rsidRPr="00FE695C" w:rsidRDefault="00FE69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695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67FA294" w14:textId="77777777" w:rsidR="00F33BE2" w:rsidRPr="00FE695C" w:rsidRDefault="00F33BE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98CFEAC" w14:textId="77777777" w:rsidR="00F33BE2" w:rsidRDefault="00FE69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11316CE" w14:textId="2D09B608" w:rsidR="002A0E10" w:rsidRDefault="006F011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3198F">
                              <w:t>2026-0000088980</w:t>
                            </w:r>
                          </w:fldSimple>
                        </w:p>
                        <w:p w14:paraId="445E9C4D" w14:textId="77777777" w:rsidR="00F33BE2" w:rsidRDefault="00F33BE2">
                          <w:pPr>
                            <w:pStyle w:val="WitregelW1"/>
                          </w:pPr>
                        </w:p>
                        <w:p w14:paraId="7C9F0A0A" w14:textId="77777777" w:rsidR="00F33BE2" w:rsidRDefault="00FE695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511A30" w14:textId="532FBF6B" w:rsidR="002A0E10" w:rsidRDefault="00310EF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E66ADAE" w14:textId="77777777" w:rsidR="00F33BE2" w:rsidRDefault="00F33BE2">
                          <w:pPr>
                            <w:pStyle w:val="WitregelW1"/>
                          </w:pPr>
                        </w:p>
                        <w:p w14:paraId="5421CAFF" w14:textId="77777777" w:rsidR="00F33BE2" w:rsidRDefault="00FE695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F7569DC" w14:textId="77777777" w:rsidR="00F33BE2" w:rsidRDefault="00FE695C">
                          <w:pPr>
                            <w:pStyle w:val="StandaardReferentiegegevens"/>
                          </w:pPr>
                          <w:r>
                            <w:t>1. Geannoteerde agenda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607A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9661403" w14:textId="77777777" w:rsidR="00F33BE2" w:rsidRDefault="00FE695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1A756E" w14:textId="77777777" w:rsidR="00F33BE2" w:rsidRDefault="00FE695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E17DB99" w14:textId="77777777" w:rsidR="00F33BE2" w:rsidRDefault="00FE695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4503FDE" w14:textId="77777777" w:rsidR="00F33BE2" w:rsidRPr="00FE695C" w:rsidRDefault="00FE695C">
                    <w:pPr>
                      <w:pStyle w:val="StandaardReferentiegegevens"/>
                      <w:rPr>
                        <w:lang w:val="es-ES"/>
                      </w:rPr>
                    </w:pPr>
                    <w:r w:rsidRPr="00FE695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E695C">
                      <w:rPr>
                        <w:lang w:val="es-ES"/>
                      </w:rPr>
                      <w:t>EE  '</w:t>
                    </w:r>
                    <w:proofErr w:type="gramEnd"/>
                    <w:r w:rsidRPr="00FE695C">
                      <w:rPr>
                        <w:lang w:val="es-ES"/>
                      </w:rPr>
                      <w:t>S-GRAVENHAGE</w:t>
                    </w:r>
                  </w:p>
                  <w:p w14:paraId="75AF05D5" w14:textId="77777777" w:rsidR="00F33BE2" w:rsidRPr="00FE695C" w:rsidRDefault="00FE695C">
                    <w:pPr>
                      <w:pStyle w:val="StandaardReferentiegegevens"/>
                      <w:rPr>
                        <w:lang w:val="es-ES"/>
                      </w:rPr>
                    </w:pPr>
                    <w:r w:rsidRPr="00FE695C">
                      <w:rPr>
                        <w:lang w:val="es-ES"/>
                      </w:rPr>
                      <w:t>www.rijksoverheid.nl/fin</w:t>
                    </w:r>
                  </w:p>
                  <w:p w14:paraId="567FA294" w14:textId="77777777" w:rsidR="00F33BE2" w:rsidRPr="00FE695C" w:rsidRDefault="00F33BE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98CFEAC" w14:textId="77777777" w:rsidR="00F33BE2" w:rsidRDefault="00FE69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11316CE" w14:textId="2D09B608" w:rsidR="002A0E10" w:rsidRDefault="006F011A">
                    <w:pPr>
                      <w:pStyle w:val="StandaardReferentiegegevens"/>
                    </w:pPr>
                    <w:fldSimple w:instr=" DOCPROPERTY  &quot;Kenmerk&quot;  \* MERGEFORMAT ">
                      <w:r w:rsidR="00D3198F">
                        <w:t>2026-0000088980</w:t>
                      </w:r>
                    </w:fldSimple>
                  </w:p>
                  <w:p w14:paraId="445E9C4D" w14:textId="77777777" w:rsidR="00F33BE2" w:rsidRDefault="00F33BE2">
                    <w:pPr>
                      <w:pStyle w:val="WitregelW1"/>
                    </w:pPr>
                  </w:p>
                  <w:p w14:paraId="7C9F0A0A" w14:textId="77777777" w:rsidR="00F33BE2" w:rsidRDefault="00FE695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511A30" w14:textId="532FBF6B" w:rsidR="002A0E10" w:rsidRDefault="00310EF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E66ADAE" w14:textId="77777777" w:rsidR="00F33BE2" w:rsidRDefault="00F33BE2">
                    <w:pPr>
                      <w:pStyle w:val="WitregelW1"/>
                    </w:pPr>
                  </w:p>
                  <w:p w14:paraId="5421CAFF" w14:textId="77777777" w:rsidR="00F33BE2" w:rsidRDefault="00FE695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F7569DC" w14:textId="77777777" w:rsidR="00F33BE2" w:rsidRDefault="00FE695C">
                    <w:pPr>
                      <w:pStyle w:val="StandaardReferentiegegevens"/>
                    </w:pPr>
                    <w:r>
                      <w:t>1. Geannoteerde agenda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2BDDE9" wp14:editId="44ECF16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3EF3D" w14:textId="77777777" w:rsidR="00F33BE2" w:rsidRDefault="00FE695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BDD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FF3EF3D" w14:textId="77777777" w:rsidR="00F33BE2" w:rsidRDefault="00FE695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F53038" wp14:editId="6947A93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51ADE" w14:textId="4EBDD3C8" w:rsidR="002A0E10" w:rsidRDefault="00310E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A5B26EC" w14:textId="77777777" w:rsidR="00D3198F" w:rsidRDefault="00FE695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3198F">
                            <w:t>Voorzitter van de Tweede Kamer der Staten-Generaal</w:t>
                          </w:r>
                        </w:p>
                        <w:p w14:paraId="1730EF74" w14:textId="77777777" w:rsidR="00D3198F" w:rsidRDefault="00D3198F">
                          <w:r>
                            <w:t>Postbus 20018</w:t>
                          </w:r>
                        </w:p>
                        <w:p w14:paraId="133FA4E0" w14:textId="77777777" w:rsidR="00D3198F" w:rsidRDefault="00D3198F">
                          <w:r>
                            <w:t>2500 EA  DEN HAAG</w:t>
                          </w:r>
                        </w:p>
                        <w:p w14:paraId="4F0E8A22" w14:textId="77777777" w:rsidR="00D3198F" w:rsidRDefault="00D3198F"/>
                        <w:p w14:paraId="6B70CF92" w14:textId="77777777" w:rsidR="00F33BE2" w:rsidRDefault="00FE695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5303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2451ADE" w14:textId="4EBDD3C8" w:rsidR="002A0E10" w:rsidRDefault="00310E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A5B26EC" w14:textId="77777777" w:rsidR="00D3198F" w:rsidRDefault="00FE695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3198F">
                      <w:t>Voorzitter van de Tweede Kamer der Staten-Generaal</w:t>
                    </w:r>
                  </w:p>
                  <w:p w14:paraId="1730EF74" w14:textId="77777777" w:rsidR="00D3198F" w:rsidRDefault="00D3198F">
                    <w:r>
                      <w:t>Postbus 20018</w:t>
                    </w:r>
                  </w:p>
                  <w:p w14:paraId="133FA4E0" w14:textId="77777777" w:rsidR="00D3198F" w:rsidRDefault="00D3198F">
                    <w:r>
                      <w:t>2500 EA  DEN HAAG</w:t>
                    </w:r>
                  </w:p>
                  <w:p w14:paraId="4F0E8A22" w14:textId="77777777" w:rsidR="00D3198F" w:rsidRDefault="00D3198F"/>
                  <w:p w14:paraId="6B70CF92" w14:textId="77777777" w:rsidR="00F33BE2" w:rsidRDefault="00FE695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345B47" wp14:editId="5C9EB5F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793E2" w14:textId="77777777" w:rsidR="002A0E10" w:rsidRDefault="00310E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45B4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91793E2" w14:textId="77777777" w:rsidR="002A0E10" w:rsidRDefault="00310E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B8AD36" wp14:editId="7AD9C59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3BE2" w14:paraId="01A90A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E6A381" w14:textId="77777777" w:rsidR="00F33BE2" w:rsidRDefault="00F33BE2"/>
                            </w:tc>
                            <w:tc>
                              <w:tcPr>
                                <w:tcW w:w="5400" w:type="dxa"/>
                              </w:tcPr>
                              <w:p w14:paraId="521B701E" w14:textId="77777777" w:rsidR="00F33BE2" w:rsidRDefault="00F33BE2"/>
                            </w:tc>
                          </w:tr>
                          <w:tr w:rsidR="00F33BE2" w14:paraId="3872BE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F4CA01" w14:textId="77777777" w:rsidR="00F33BE2" w:rsidRDefault="00FE69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F6644D" w14:textId="2A6DBD13" w:rsidR="00F33BE2" w:rsidRDefault="00D3198F">
                                <w:r>
                                  <w:t>17 maart 2026</w:t>
                                </w:r>
                              </w:p>
                            </w:tc>
                          </w:tr>
                          <w:tr w:rsidR="00F33BE2" w14:paraId="72B0E4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FF6CDB" w14:textId="77777777" w:rsidR="00F33BE2" w:rsidRDefault="00FE69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FFD590" w14:textId="5F3BC8B0" w:rsidR="002A0E10" w:rsidRDefault="006F011A">
                                <w:fldSimple w:instr=" DOCPROPERTY  &quot;Onderwerp&quot;  \* MERGEFORMAT ">
                                  <w:r w:rsidR="00D3198F">
                                    <w:t>Geannoteerde agenda Eurogroep maart 2026</w:t>
                                  </w:r>
                                </w:fldSimple>
                              </w:p>
                            </w:tc>
                          </w:tr>
                          <w:tr w:rsidR="00F33BE2" w14:paraId="7294E9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3B17FC" w14:textId="77777777" w:rsidR="00F33BE2" w:rsidRDefault="00F33BE2"/>
                            </w:tc>
                            <w:tc>
                              <w:tcPr>
                                <w:tcW w:w="4738" w:type="dxa"/>
                              </w:tcPr>
                              <w:p w14:paraId="0113E06A" w14:textId="77777777" w:rsidR="00F33BE2" w:rsidRDefault="00F33BE2"/>
                            </w:tc>
                          </w:tr>
                        </w:tbl>
                        <w:p w14:paraId="55BC4C98" w14:textId="77777777" w:rsidR="00FE695C" w:rsidRDefault="00FE6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8AD3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3BE2" w14:paraId="01A90A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E6A381" w14:textId="77777777" w:rsidR="00F33BE2" w:rsidRDefault="00F33BE2"/>
                      </w:tc>
                      <w:tc>
                        <w:tcPr>
                          <w:tcW w:w="5400" w:type="dxa"/>
                        </w:tcPr>
                        <w:p w14:paraId="521B701E" w14:textId="77777777" w:rsidR="00F33BE2" w:rsidRDefault="00F33BE2"/>
                      </w:tc>
                    </w:tr>
                    <w:tr w:rsidR="00F33BE2" w14:paraId="3872BE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F4CA01" w14:textId="77777777" w:rsidR="00F33BE2" w:rsidRDefault="00FE695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F6644D" w14:textId="2A6DBD13" w:rsidR="00F33BE2" w:rsidRDefault="00D3198F">
                          <w:r>
                            <w:t>17 maart 2026</w:t>
                          </w:r>
                        </w:p>
                      </w:tc>
                    </w:tr>
                    <w:tr w:rsidR="00F33BE2" w14:paraId="72B0E4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FF6CDB" w14:textId="77777777" w:rsidR="00F33BE2" w:rsidRDefault="00FE695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FFD590" w14:textId="5F3BC8B0" w:rsidR="002A0E10" w:rsidRDefault="006F011A">
                          <w:fldSimple w:instr=" DOCPROPERTY  &quot;Onderwerp&quot;  \* MERGEFORMAT ">
                            <w:r w:rsidR="00D3198F">
                              <w:t>Geannoteerde agenda Eurogroep maart 2026</w:t>
                            </w:r>
                          </w:fldSimple>
                        </w:p>
                      </w:tc>
                    </w:tr>
                    <w:tr w:rsidR="00F33BE2" w14:paraId="7294E9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3B17FC" w14:textId="77777777" w:rsidR="00F33BE2" w:rsidRDefault="00F33BE2"/>
                      </w:tc>
                      <w:tc>
                        <w:tcPr>
                          <w:tcW w:w="4738" w:type="dxa"/>
                        </w:tcPr>
                        <w:p w14:paraId="0113E06A" w14:textId="77777777" w:rsidR="00F33BE2" w:rsidRDefault="00F33BE2"/>
                      </w:tc>
                    </w:tr>
                  </w:tbl>
                  <w:p w14:paraId="55BC4C98" w14:textId="77777777" w:rsidR="00FE695C" w:rsidRDefault="00FE69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7DE496" wp14:editId="6BB700E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24266" w14:textId="6B8F5FEE" w:rsidR="002A0E10" w:rsidRDefault="00310E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DE49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224266" w14:textId="6B8F5FEE" w:rsidR="002A0E10" w:rsidRDefault="00310E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AB1A93" wp14:editId="4D27661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A17EB" w14:textId="77777777" w:rsidR="00FE695C" w:rsidRDefault="00FE6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B1A9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54A17EB" w14:textId="77777777" w:rsidR="00FE695C" w:rsidRDefault="00FE69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A61B1"/>
    <w:multiLevelType w:val="multilevel"/>
    <w:tmpl w:val="CFF5F36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49CAFF5"/>
    <w:multiLevelType w:val="multilevel"/>
    <w:tmpl w:val="5D2A06A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A6DC40"/>
    <w:multiLevelType w:val="multilevel"/>
    <w:tmpl w:val="7EDDD9A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30EE3"/>
    <w:multiLevelType w:val="multilevel"/>
    <w:tmpl w:val="F8C442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82EDF8"/>
    <w:multiLevelType w:val="multilevel"/>
    <w:tmpl w:val="EDC6AD2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AAEFDD"/>
    <w:multiLevelType w:val="multilevel"/>
    <w:tmpl w:val="CF614B4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954076">
    <w:abstractNumId w:val="5"/>
  </w:num>
  <w:num w:numId="2" w16cid:durableId="133834062">
    <w:abstractNumId w:val="2"/>
  </w:num>
  <w:num w:numId="3" w16cid:durableId="2144301995">
    <w:abstractNumId w:val="0"/>
  </w:num>
  <w:num w:numId="4" w16cid:durableId="261039458">
    <w:abstractNumId w:val="4"/>
  </w:num>
  <w:num w:numId="5" w16cid:durableId="1960064163">
    <w:abstractNumId w:val="1"/>
  </w:num>
  <w:num w:numId="6" w16cid:durableId="142557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E2"/>
    <w:rsid w:val="002752F9"/>
    <w:rsid w:val="002A0E10"/>
    <w:rsid w:val="003520F8"/>
    <w:rsid w:val="003A3AC9"/>
    <w:rsid w:val="00456A9F"/>
    <w:rsid w:val="00682F9A"/>
    <w:rsid w:val="006F011A"/>
    <w:rsid w:val="00741A74"/>
    <w:rsid w:val="00897E20"/>
    <w:rsid w:val="00A945A1"/>
    <w:rsid w:val="00CE12F9"/>
    <w:rsid w:val="00D3198F"/>
    <w:rsid w:val="00F258F0"/>
    <w:rsid w:val="00F33BE2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EA6"/>
  <w15:docId w15:val="{2A845072-06F7-43F7-8620-644179BE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E69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95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69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9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maart 2026</vt:lpstr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2026-03-17T08:52:00.0000000Z</dcterms:created>
  <dcterms:modified xsi:type="dcterms:W3CDTF">2026-03-17T08:52:00.0000000Z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maart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2026-0000088980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maart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2026-03-12T11:57:52Z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a59f8a05-d0f5-4609-b93e-d660329e9af6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